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E1" w:rsidRPr="00320F2D" w:rsidRDefault="004425E1" w:rsidP="004425E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425E1">
        <w:rPr>
          <w:rFonts w:ascii="Times New Roman" w:hAnsi="Times New Roman" w:cs="Times New Roman"/>
          <w:sz w:val="28"/>
          <w:szCs w:val="28"/>
        </w:rPr>
        <w:t xml:space="preserve">   </w:t>
      </w:r>
      <w:r w:rsidRPr="00320F2D">
        <w:rPr>
          <w:rFonts w:ascii="Times New Roman" w:hAnsi="Times New Roman" w:cs="Times New Roman"/>
          <w:sz w:val="26"/>
          <w:szCs w:val="26"/>
        </w:rPr>
        <w:t>УТВЕРЖДЕН</w:t>
      </w:r>
    </w:p>
    <w:p w:rsidR="004425E1" w:rsidRPr="00320F2D" w:rsidRDefault="004425E1" w:rsidP="004425E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20F2D"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4425E1" w:rsidRPr="00320F2D" w:rsidRDefault="004425E1" w:rsidP="004425E1">
      <w:pPr>
        <w:spacing w:after="0"/>
        <w:jc w:val="right"/>
        <w:rPr>
          <w:sz w:val="26"/>
          <w:szCs w:val="26"/>
        </w:rPr>
      </w:pPr>
      <w:r w:rsidRPr="00320F2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A11E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апреля 2017 г.</w:t>
      </w:r>
      <w:r w:rsidRPr="00320F2D">
        <w:rPr>
          <w:rFonts w:ascii="Times New Roman" w:hAnsi="Times New Roman" w:cs="Times New Roman"/>
          <w:sz w:val="26"/>
          <w:szCs w:val="26"/>
        </w:rPr>
        <w:t xml:space="preserve"> № </w:t>
      </w:r>
      <w:r w:rsidRPr="004425E1">
        <w:rPr>
          <w:rFonts w:ascii="Times New Roman" w:hAnsi="Times New Roman" w:cs="Times New Roman"/>
          <w:sz w:val="26"/>
          <w:szCs w:val="26"/>
        </w:rPr>
        <w:t>2.4-02/2004-05</w:t>
      </w:r>
    </w:p>
    <w:p w:rsidR="00CA636F" w:rsidRPr="004425E1" w:rsidRDefault="00CA636F">
      <w:pPr>
        <w:rPr>
          <w:rFonts w:ascii="Times New Roman" w:hAnsi="Times New Roman" w:cs="Times New Roman"/>
          <w:sz w:val="28"/>
          <w:szCs w:val="28"/>
        </w:rPr>
      </w:pPr>
    </w:p>
    <w:p w:rsidR="00CA636F" w:rsidRDefault="00CA636F">
      <w:pPr>
        <w:rPr>
          <w:rFonts w:ascii="Times New Roman" w:hAnsi="Times New Roman" w:cs="Times New Roman"/>
          <w:sz w:val="28"/>
          <w:szCs w:val="28"/>
        </w:rPr>
      </w:pPr>
    </w:p>
    <w:p w:rsidR="00175FE1" w:rsidRPr="00EA11EF" w:rsidRDefault="00CF1131">
      <w:pPr>
        <w:rPr>
          <w:rFonts w:ascii="Times New Roman" w:hAnsi="Times New Roman" w:cs="Times New Roman"/>
          <w:sz w:val="28"/>
          <w:szCs w:val="28"/>
        </w:rPr>
      </w:pPr>
      <w:r w:rsidRPr="00CC1E69">
        <w:rPr>
          <w:rFonts w:ascii="Times New Roman" w:hAnsi="Times New Roman" w:cs="Times New Roman"/>
          <w:sz w:val="28"/>
          <w:szCs w:val="28"/>
        </w:rPr>
        <w:t>График  проведения государственной итоговой аттестации</w:t>
      </w:r>
      <w:r w:rsidR="00EA11EF" w:rsidRPr="00EA11EF">
        <w:rPr>
          <w:rFonts w:ascii="Times New Roman" w:hAnsi="Times New Roman" w:cs="Times New Roman"/>
          <w:sz w:val="28"/>
          <w:szCs w:val="28"/>
        </w:rPr>
        <w:t xml:space="preserve"> </w:t>
      </w:r>
      <w:r w:rsidR="00EA11EF">
        <w:rPr>
          <w:rFonts w:ascii="Times New Roman" w:hAnsi="Times New Roman" w:cs="Times New Roman"/>
          <w:sz w:val="28"/>
          <w:szCs w:val="28"/>
        </w:rPr>
        <w:t>МП «Философия и религиоведение»</w:t>
      </w:r>
    </w:p>
    <w:p w:rsidR="00CF1131" w:rsidRPr="00CC1E69" w:rsidRDefault="00CF113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418"/>
        <w:gridCol w:w="992"/>
        <w:gridCol w:w="1985"/>
        <w:gridCol w:w="3969"/>
      </w:tblGrid>
      <w:tr w:rsidR="007C7E29" w:rsidRPr="007C7E29" w:rsidTr="001077E3">
        <w:tc>
          <w:tcPr>
            <w:tcW w:w="1985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Государственное аттестационное испытание</w:t>
            </w:r>
          </w:p>
        </w:tc>
        <w:tc>
          <w:tcPr>
            <w:tcW w:w="1842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969" w:type="dxa"/>
          </w:tcPr>
          <w:p w:rsidR="00CF1131" w:rsidRPr="007C7E29" w:rsidRDefault="00CF1131" w:rsidP="007C7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E29">
              <w:rPr>
                <w:rFonts w:ascii="Times New Roman" w:hAnsi="Times New Roman" w:cs="Times New Roman"/>
                <w:b/>
              </w:rPr>
              <w:t>Список студентов</w:t>
            </w:r>
          </w:p>
        </w:tc>
      </w:tr>
      <w:tr w:rsidR="007C7E29" w:rsidRPr="00CC1E69" w:rsidTr="009854D8">
        <w:trPr>
          <w:trHeight w:val="548"/>
        </w:trPr>
        <w:tc>
          <w:tcPr>
            <w:tcW w:w="1985" w:type="dxa"/>
            <w:shd w:val="clear" w:color="auto" w:fill="FFFFFF" w:themeFill="background1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Государственный экзамен</w:t>
            </w:r>
          </w:p>
        </w:tc>
        <w:tc>
          <w:tcPr>
            <w:tcW w:w="1842" w:type="dxa"/>
            <w:shd w:val="clear" w:color="auto" w:fill="FFFFFF" w:themeFill="background1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F1131" w:rsidRPr="0058699F" w:rsidRDefault="009854D8">
            <w:pPr>
              <w:rPr>
                <w:rFonts w:ascii="Times New Roman" w:hAnsi="Times New Roman" w:cs="Times New Roman"/>
                <w:color w:val="FF0000"/>
              </w:rPr>
            </w:pPr>
            <w:r w:rsidRPr="009854D8">
              <w:rPr>
                <w:rFonts w:ascii="Times New Roman" w:hAnsi="Times New Roman" w:cs="Times New Roman"/>
              </w:rPr>
              <w:t>25 мая 2017 года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CF1131" w:rsidRPr="0058699F" w:rsidRDefault="009854D8">
            <w:pPr>
              <w:rPr>
                <w:rFonts w:ascii="Times New Roman" w:hAnsi="Times New Roman" w:cs="Times New Roman"/>
                <w:color w:val="FF0000"/>
              </w:rPr>
            </w:pPr>
            <w:r w:rsidRPr="009854D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5" w:type="dxa"/>
            <w:shd w:val="clear" w:color="auto" w:fill="FFFFFF" w:themeFill="background1"/>
          </w:tcPr>
          <w:p w:rsidR="00CF1131" w:rsidRPr="00CC1E69" w:rsidRDefault="009854D8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д.21/4, ауд.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096D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969" w:type="dxa"/>
            <w:shd w:val="clear" w:color="auto" w:fill="FFFFFF" w:themeFill="background1"/>
          </w:tcPr>
          <w:p w:rsidR="006903BB" w:rsidRPr="00CC1E69" w:rsidRDefault="006903BB" w:rsidP="00F31658">
            <w:pPr>
              <w:rPr>
                <w:rFonts w:ascii="Times New Roman" w:hAnsi="Times New Roman" w:cs="Times New Roman"/>
              </w:rPr>
            </w:pPr>
          </w:p>
        </w:tc>
      </w:tr>
      <w:tr w:rsidR="007C7E29" w:rsidRPr="00CC1E69" w:rsidTr="001077E3">
        <w:tc>
          <w:tcPr>
            <w:tcW w:w="1985" w:type="dxa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31" w:rsidRPr="00CC1E69" w:rsidRDefault="00030BC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Локальная </w:t>
            </w:r>
            <w:r w:rsidR="006903BB" w:rsidRPr="00CC1E69">
              <w:rPr>
                <w:rFonts w:ascii="Times New Roman" w:hAnsi="Times New Roman" w:cs="Times New Roman"/>
              </w:rPr>
              <w:t xml:space="preserve">ГЭК </w:t>
            </w:r>
            <w:r w:rsidR="00432B3B" w:rsidRPr="00CC1E69">
              <w:rPr>
                <w:rFonts w:ascii="Times New Roman" w:hAnsi="Times New Roman" w:cs="Times New Roman"/>
              </w:rPr>
              <w:t>№</w:t>
            </w:r>
            <w:r w:rsidR="006903BB" w:rsidRPr="00CC1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F1131" w:rsidRPr="00CC1E69" w:rsidRDefault="006903BB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31 мая 2017</w:t>
            </w:r>
          </w:p>
        </w:tc>
        <w:tc>
          <w:tcPr>
            <w:tcW w:w="992" w:type="dxa"/>
          </w:tcPr>
          <w:p w:rsidR="00CF1131" w:rsidRPr="00CC1E69" w:rsidRDefault="006903BB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</w:tcPr>
          <w:p w:rsidR="00CF1131" w:rsidRPr="00CC1E69" w:rsidRDefault="002811D2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Ул. Ст. Басманная, д.21/4, ауд. </w:t>
            </w:r>
            <w:r w:rsidR="00096D96">
              <w:rPr>
                <w:rFonts w:ascii="Times New Roman" w:hAnsi="Times New Roman" w:cs="Times New Roman"/>
              </w:rPr>
              <w:t>А-</w:t>
            </w:r>
            <w:r w:rsidRPr="00CC1E6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969" w:type="dxa"/>
          </w:tcPr>
          <w:p w:rsidR="00CF1131" w:rsidRPr="00CC1E69" w:rsidRDefault="006903BB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Амелина Яна Игоревна</w:t>
            </w:r>
          </w:p>
          <w:p w:rsidR="006903BB" w:rsidRPr="00CC1E69" w:rsidRDefault="006903BB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Белозерский Иван Евгеньевич</w:t>
            </w:r>
          </w:p>
          <w:p w:rsidR="00F31658" w:rsidRPr="00CC1E69" w:rsidRDefault="00F31658" w:rsidP="00F31658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Мальченко Александр Евгеньевич</w:t>
            </w:r>
          </w:p>
          <w:p w:rsidR="00F31658" w:rsidRPr="00CC1E69" w:rsidRDefault="00F31658" w:rsidP="00F31658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Минина Евгения Игоревна</w:t>
            </w:r>
          </w:p>
          <w:p w:rsidR="00F31658" w:rsidRPr="00CC1E69" w:rsidRDefault="00F31658" w:rsidP="00F31658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Павленко Анастасия Игоревна</w:t>
            </w:r>
          </w:p>
          <w:p w:rsidR="00F31658" w:rsidRPr="00CC1E69" w:rsidRDefault="00F31658" w:rsidP="00F31658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Павлов Илья Ильич</w:t>
            </w:r>
          </w:p>
          <w:p w:rsidR="00F31658" w:rsidRPr="00CC1E69" w:rsidRDefault="00F31658" w:rsidP="00F31658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Семиглазов Георгий Сергеевич</w:t>
            </w:r>
          </w:p>
          <w:p w:rsidR="006903BB" w:rsidRPr="00CC1E69" w:rsidRDefault="00F31658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Смирнов Михаил Алексеевич</w:t>
            </w:r>
          </w:p>
        </w:tc>
      </w:tr>
      <w:tr w:rsidR="007C7E29" w:rsidRPr="00CC1E69" w:rsidTr="001077E3">
        <w:tc>
          <w:tcPr>
            <w:tcW w:w="1985" w:type="dxa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131" w:rsidRPr="00CC1E69" w:rsidRDefault="00030BC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Локальная </w:t>
            </w:r>
            <w:r w:rsidR="002811D2" w:rsidRPr="00CC1E69">
              <w:rPr>
                <w:rFonts w:ascii="Times New Roman" w:hAnsi="Times New Roman" w:cs="Times New Roman"/>
              </w:rPr>
              <w:t xml:space="preserve">ГЭК </w:t>
            </w:r>
            <w:r w:rsidR="00432B3B" w:rsidRPr="00CC1E69">
              <w:rPr>
                <w:rFonts w:ascii="Times New Roman" w:hAnsi="Times New Roman" w:cs="Times New Roman"/>
              </w:rPr>
              <w:t>№</w:t>
            </w:r>
            <w:r w:rsidR="002811D2" w:rsidRPr="00CC1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F1131" w:rsidRPr="00CC1E69" w:rsidRDefault="002811D2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31 мая 2017</w:t>
            </w:r>
          </w:p>
        </w:tc>
        <w:tc>
          <w:tcPr>
            <w:tcW w:w="992" w:type="dxa"/>
          </w:tcPr>
          <w:p w:rsidR="00CF1131" w:rsidRPr="00CC1E69" w:rsidRDefault="002811D2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</w:tcPr>
          <w:p w:rsidR="00CF1131" w:rsidRPr="00CC1E69" w:rsidRDefault="002811D2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Ул. Ст. Басманная, д.21/4, ауд. </w:t>
            </w:r>
            <w:r w:rsidR="00096D96">
              <w:rPr>
                <w:rFonts w:ascii="Times New Roman" w:hAnsi="Times New Roman" w:cs="Times New Roman"/>
              </w:rPr>
              <w:t>А-</w:t>
            </w:r>
            <w:r w:rsidRPr="00CC1E6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969" w:type="dxa"/>
          </w:tcPr>
          <w:p w:rsidR="00030BC7" w:rsidRPr="00CC1E69" w:rsidRDefault="00030BC7">
            <w:pPr>
              <w:rPr>
                <w:rFonts w:ascii="Times New Roman" w:hAnsi="Times New Roman" w:cs="Times New Roman"/>
              </w:rPr>
            </w:pPr>
            <w:r w:rsidRPr="00030BC7">
              <w:rPr>
                <w:rFonts w:ascii="Times New Roman" w:eastAsia="Times New Roman" w:hAnsi="Times New Roman" w:cs="Times New Roman"/>
                <w:lang w:eastAsia="ru-RU"/>
              </w:rPr>
              <w:t>Горячев Михаил Михайлович</w:t>
            </w:r>
          </w:p>
          <w:p w:rsidR="00030BC7" w:rsidRPr="00CC1E69" w:rsidRDefault="00030BC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Клепикова-Бабич Юлия Валериевна</w:t>
            </w:r>
          </w:p>
          <w:p w:rsidR="00030BC7" w:rsidRPr="00CC1E69" w:rsidRDefault="00030BC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Леля Александра Александровна</w:t>
            </w:r>
          </w:p>
          <w:p w:rsidR="00CF1131" w:rsidRPr="00CC1E69" w:rsidRDefault="00030BC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Третьяк Артур Романович</w:t>
            </w:r>
          </w:p>
          <w:p w:rsidR="00030BC7" w:rsidRPr="00CC1E69" w:rsidRDefault="00030BC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Хейфец Мария Николаевна</w:t>
            </w:r>
          </w:p>
          <w:p w:rsidR="00030BC7" w:rsidRPr="00CC1E69" w:rsidRDefault="00030BC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Часовских Григорий Александрович</w:t>
            </w:r>
          </w:p>
          <w:p w:rsidR="00030BC7" w:rsidRPr="00CC1E69" w:rsidRDefault="00030BC7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Чертков Дмитрий Сергеевич</w:t>
            </w:r>
          </w:p>
        </w:tc>
      </w:tr>
      <w:tr w:rsidR="007C7E29" w:rsidRPr="00CC1E69" w:rsidTr="001077E3">
        <w:tc>
          <w:tcPr>
            <w:tcW w:w="1985" w:type="dxa"/>
          </w:tcPr>
          <w:p w:rsidR="00CF1131" w:rsidRPr="00CC1E69" w:rsidRDefault="00C00601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Защита выпускной </w:t>
            </w:r>
            <w:r w:rsidRPr="00CC1E69">
              <w:rPr>
                <w:rFonts w:ascii="Times New Roman" w:hAnsi="Times New Roman" w:cs="Times New Roman"/>
              </w:rPr>
              <w:lastRenderedPageBreak/>
              <w:t>квалификационной работы</w:t>
            </w:r>
            <w:r>
              <w:rPr>
                <w:rFonts w:ascii="Times New Roman" w:hAnsi="Times New Roman" w:cs="Times New Roman"/>
              </w:rPr>
              <w:t xml:space="preserve"> (магистерской диссертации)</w:t>
            </w:r>
          </w:p>
        </w:tc>
        <w:tc>
          <w:tcPr>
            <w:tcW w:w="1842" w:type="dxa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0DDC" w:rsidRPr="00CC1E69" w:rsidRDefault="00D90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F1131" w:rsidRPr="00CC1E69" w:rsidRDefault="00CF1131">
            <w:pPr>
              <w:rPr>
                <w:rFonts w:ascii="Times New Roman" w:hAnsi="Times New Roman" w:cs="Times New Roman"/>
              </w:rPr>
            </w:pPr>
          </w:p>
        </w:tc>
      </w:tr>
      <w:tr w:rsidR="007C7E29" w:rsidRPr="00CC1E69" w:rsidTr="001077E3">
        <w:tc>
          <w:tcPr>
            <w:tcW w:w="1985" w:type="dxa"/>
          </w:tcPr>
          <w:p w:rsidR="00AB4CD5" w:rsidRPr="00CC1E69" w:rsidRDefault="00AB4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4CD5" w:rsidRPr="00CC1E69" w:rsidRDefault="00AB4CD5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Локальная ГЭК </w:t>
            </w:r>
            <w:r w:rsidR="00432B3B" w:rsidRPr="00CC1E69">
              <w:rPr>
                <w:rFonts w:ascii="Times New Roman" w:hAnsi="Times New Roman" w:cs="Times New Roman"/>
              </w:rPr>
              <w:t>№</w:t>
            </w:r>
            <w:r w:rsidRPr="00CC1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B4CD5" w:rsidRPr="00CC1E69" w:rsidRDefault="00AB4CD5" w:rsidP="00C51D8A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14 июня 2017 год</w:t>
            </w:r>
          </w:p>
          <w:p w:rsidR="00AB4CD5" w:rsidRPr="00CC1E69" w:rsidRDefault="00AB4CD5" w:rsidP="00C5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CD5" w:rsidRPr="00CC1E69" w:rsidRDefault="00AB4CD5" w:rsidP="00C51D8A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</w:tcPr>
          <w:p w:rsidR="00AB4CD5" w:rsidRPr="00CC1E69" w:rsidRDefault="000D2D7C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д.21/4, ауд.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096D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969" w:type="dxa"/>
          </w:tcPr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Амелина Яна Игоревна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Клепикова-Бабич Юлия Валериевна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Минина Евгения Игоревна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Семиглазов Георгий Сергеевич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Смирнов Михаил Алексеевич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Хейфец Мария Николаевна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Чертков Дмитрий Сергеевич</w:t>
            </w:r>
          </w:p>
          <w:p w:rsidR="00AB4CD5" w:rsidRPr="00CC1E69" w:rsidRDefault="00AB4CD5" w:rsidP="005A5EAE">
            <w:pPr>
              <w:rPr>
                <w:rFonts w:ascii="Times New Roman" w:hAnsi="Times New Roman" w:cs="Times New Roman"/>
              </w:rPr>
            </w:pPr>
          </w:p>
        </w:tc>
      </w:tr>
      <w:tr w:rsidR="007C7E29" w:rsidRPr="00CC1E69" w:rsidTr="001077E3">
        <w:tc>
          <w:tcPr>
            <w:tcW w:w="1985" w:type="dxa"/>
          </w:tcPr>
          <w:p w:rsidR="005A5EAE" w:rsidRPr="00CC1E69" w:rsidRDefault="005A5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A5EAE" w:rsidRPr="00CC1E69" w:rsidRDefault="005A5EAE" w:rsidP="005A5EAE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 xml:space="preserve">Локальная ГЭК </w:t>
            </w:r>
            <w:r w:rsidR="00432B3B" w:rsidRPr="00CC1E69">
              <w:rPr>
                <w:rFonts w:ascii="Times New Roman" w:hAnsi="Times New Roman" w:cs="Times New Roman"/>
              </w:rPr>
              <w:t>№</w:t>
            </w:r>
            <w:r w:rsidRPr="00CC1E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A5EAE" w:rsidRPr="00CC1E69" w:rsidRDefault="005A5EAE" w:rsidP="00C51D8A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14 июня 2017 год</w:t>
            </w:r>
          </w:p>
          <w:p w:rsidR="005A5EAE" w:rsidRPr="00CC1E69" w:rsidRDefault="005A5EAE" w:rsidP="00C51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A5EAE" w:rsidRPr="00CC1E69" w:rsidRDefault="005A5EAE" w:rsidP="00C51D8A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</w:tcPr>
          <w:p w:rsidR="005A5EAE" w:rsidRPr="00CC1E69" w:rsidRDefault="000D2D7C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д.21/4, ауд.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096D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969" w:type="dxa"/>
          </w:tcPr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Белозерский Иван Евгеньевич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Михаил Михайлович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Леля Александра Александровна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Мальченко Александр Евгеньевич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Павленко Анастасия Игоревна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Павлов Илья Ильич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Третьяк Артур Романович</w:t>
            </w:r>
          </w:p>
          <w:p w:rsidR="00DD4116" w:rsidRPr="00DD4116" w:rsidRDefault="00DD4116" w:rsidP="00DD4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4116">
              <w:rPr>
                <w:rFonts w:ascii="Times New Roman" w:hAnsi="Times New Roman" w:cs="Times New Roman"/>
                <w:sz w:val="24"/>
                <w:szCs w:val="24"/>
              </w:rPr>
              <w:t>Часовских Григорий Александрович</w:t>
            </w:r>
          </w:p>
          <w:p w:rsidR="005A5EAE" w:rsidRPr="00CC1E69" w:rsidRDefault="005A5EAE" w:rsidP="005A5EAE">
            <w:pPr>
              <w:rPr>
                <w:rFonts w:ascii="Times New Roman" w:hAnsi="Times New Roman" w:cs="Times New Roman"/>
              </w:rPr>
            </w:pPr>
          </w:p>
        </w:tc>
      </w:tr>
      <w:tr w:rsidR="001077E3" w:rsidRPr="00CC1E69" w:rsidTr="00083370">
        <w:tc>
          <w:tcPr>
            <w:tcW w:w="3827" w:type="dxa"/>
            <w:gridSpan w:val="2"/>
          </w:tcPr>
          <w:p w:rsidR="001077E3" w:rsidRPr="00CC1E69" w:rsidRDefault="001077E3" w:rsidP="001077E3">
            <w:pPr>
              <w:rPr>
                <w:rFonts w:ascii="Times New Roman" w:hAnsi="Times New Roman" w:cs="Times New Roman"/>
              </w:rPr>
            </w:pPr>
            <w:r w:rsidRPr="00BA7429">
              <w:rPr>
                <w:rFonts w:ascii="Times New Roman" w:hAnsi="Times New Roman"/>
                <w:szCs w:val="24"/>
              </w:rPr>
              <w:t xml:space="preserve">итоговое заседание </w:t>
            </w:r>
            <w:r w:rsidRPr="00F8257F">
              <w:rPr>
                <w:rFonts w:ascii="Times New Roman" w:hAnsi="Times New Roman"/>
                <w:szCs w:val="24"/>
              </w:rPr>
              <w:t>Президиум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F8257F">
              <w:rPr>
                <w:rFonts w:ascii="Times New Roman" w:hAnsi="Times New Roman"/>
                <w:szCs w:val="24"/>
              </w:rPr>
              <w:t xml:space="preserve"> ГЭК</w:t>
            </w:r>
          </w:p>
        </w:tc>
        <w:tc>
          <w:tcPr>
            <w:tcW w:w="1418" w:type="dxa"/>
          </w:tcPr>
          <w:p w:rsidR="001077E3" w:rsidRPr="00CC1E69" w:rsidRDefault="001077E3" w:rsidP="00026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июня 2017 год</w:t>
            </w:r>
          </w:p>
        </w:tc>
        <w:tc>
          <w:tcPr>
            <w:tcW w:w="992" w:type="dxa"/>
          </w:tcPr>
          <w:p w:rsidR="001077E3" w:rsidRPr="00CC1E69" w:rsidRDefault="004A6797" w:rsidP="00026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</w:tcPr>
          <w:p w:rsidR="001077E3" w:rsidRPr="00CC1E69" w:rsidRDefault="001077E3" w:rsidP="00026714">
            <w:pPr>
              <w:rPr>
                <w:rFonts w:ascii="Times New Roman" w:hAnsi="Times New Roman" w:cs="Times New Roman"/>
              </w:rPr>
            </w:pPr>
            <w:r w:rsidRPr="00CC1E69">
              <w:rPr>
                <w:rFonts w:ascii="Times New Roman" w:hAnsi="Times New Roman" w:cs="Times New Roman"/>
              </w:rPr>
              <w:t>Ул. Ст. Басманная, д.21/4</w:t>
            </w:r>
          </w:p>
        </w:tc>
        <w:tc>
          <w:tcPr>
            <w:tcW w:w="3969" w:type="dxa"/>
          </w:tcPr>
          <w:p w:rsidR="001077E3" w:rsidRPr="00CC1E69" w:rsidRDefault="001077E3" w:rsidP="00026714">
            <w:pPr>
              <w:rPr>
                <w:rFonts w:ascii="Times New Roman" w:hAnsi="Times New Roman" w:cs="Times New Roman"/>
              </w:rPr>
            </w:pPr>
          </w:p>
        </w:tc>
      </w:tr>
    </w:tbl>
    <w:p w:rsidR="00CF1131" w:rsidRDefault="00CF1131"/>
    <w:sectPr w:rsidR="00CF1131" w:rsidSect="006903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900"/>
    <w:multiLevelType w:val="hybridMultilevel"/>
    <w:tmpl w:val="C1684F7E"/>
    <w:lvl w:ilvl="0" w:tplc="372AA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AB31BE"/>
    <w:multiLevelType w:val="hybridMultilevel"/>
    <w:tmpl w:val="58F0783C"/>
    <w:lvl w:ilvl="0" w:tplc="9238F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1"/>
    <w:rsid w:val="000120A9"/>
    <w:rsid w:val="00030BC7"/>
    <w:rsid w:val="00096D96"/>
    <w:rsid w:val="000D2D7C"/>
    <w:rsid w:val="001077E3"/>
    <w:rsid w:val="00163ACF"/>
    <w:rsid w:val="00175FE1"/>
    <w:rsid w:val="00212F76"/>
    <w:rsid w:val="002350C0"/>
    <w:rsid w:val="002811D2"/>
    <w:rsid w:val="00432B3B"/>
    <w:rsid w:val="004425E1"/>
    <w:rsid w:val="00487C0B"/>
    <w:rsid w:val="004A6797"/>
    <w:rsid w:val="0058699F"/>
    <w:rsid w:val="005A5EAE"/>
    <w:rsid w:val="006903BB"/>
    <w:rsid w:val="007C7E29"/>
    <w:rsid w:val="009854D8"/>
    <w:rsid w:val="00A203CF"/>
    <w:rsid w:val="00A97931"/>
    <w:rsid w:val="00AB4CD5"/>
    <w:rsid w:val="00C00601"/>
    <w:rsid w:val="00CA636F"/>
    <w:rsid w:val="00CC1E69"/>
    <w:rsid w:val="00CF1131"/>
    <w:rsid w:val="00D7683C"/>
    <w:rsid w:val="00D90DDC"/>
    <w:rsid w:val="00DA0907"/>
    <w:rsid w:val="00DD4116"/>
    <w:rsid w:val="00EA11EF"/>
    <w:rsid w:val="00ED7700"/>
    <w:rsid w:val="00F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077E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4425E1"/>
    <w:rPr>
      <w:rFonts w:ascii="Arial" w:hAnsi="Arial" w:cs="Arial" w:hint="default"/>
      <w:b/>
      <w:bCs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DD4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077E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4425E1"/>
    <w:rPr>
      <w:rFonts w:ascii="Arial" w:hAnsi="Arial" w:cs="Arial" w:hint="default"/>
      <w:b/>
      <w:bCs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DD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2017-05-15T15:53:00Z</dcterms:created>
  <dcterms:modified xsi:type="dcterms:W3CDTF">2017-05-24T16:03:00Z</dcterms:modified>
</cp:coreProperties>
</file>