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1" w:rsidRPr="003F2299" w:rsidRDefault="00735111" w:rsidP="00735111">
      <w:pPr>
        <w:jc w:val="center"/>
        <w:rPr>
          <w:b/>
          <w:color w:val="000000" w:themeColor="text1"/>
          <w:sz w:val="28"/>
          <w:szCs w:val="28"/>
        </w:rPr>
      </w:pPr>
      <w:r w:rsidRPr="003F2299">
        <w:rPr>
          <w:b/>
          <w:color w:val="000000" w:themeColor="text1"/>
          <w:sz w:val="28"/>
          <w:szCs w:val="28"/>
        </w:rPr>
        <w:t>Проектное предложение</w:t>
      </w:r>
    </w:p>
    <w:p w:rsidR="00735111" w:rsidRPr="003F2299" w:rsidRDefault="00735111" w:rsidP="00735111">
      <w:pPr>
        <w:rPr>
          <w:color w:val="000000" w:themeColor="text1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88"/>
      </w:tblGrid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прикладной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A31FDF" w:rsidP="00A31FD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Клиент-серверная</w:t>
            </w:r>
            <w:r w:rsidR="00735111" w:rsidRPr="003F2299">
              <w:rPr>
                <w:i/>
                <w:color w:val="000000" w:themeColor="text1"/>
              </w:rPr>
              <w:t xml:space="preserve"> образовательн</w:t>
            </w:r>
            <w:r>
              <w:rPr>
                <w:i/>
                <w:color w:val="000000" w:themeColor="text1"/>
              </w:rPr>
              <w:t>ая</w:t>
            </w:r>
            <w:r w:rsidR="00735111" w:rsidRPr="003F2299">
              <w:rPr>
                <w:i/>
                <w:color w:val="000000" w:themeColor="text1"/>
              </w:rPr>
              <w:t xml:space="preserve"> систем</w:t>
            </w:r>
            <w:r>
              <w:rPr>
                <w:i/>
                <w:color w:val="000000" w:themeColor="text1"/>
              </w:rPr>
              <w:t xml:space="preserve">а для средней </w:t>
            </w:r>
            <w:bookmarkStart w:id="0" w:name="_GoBack"/>
            <w:bookmarkEnd w:id="0"/>
            <w:r w:rsidR="00735111" w:rsidRPr="003F2299">
              <w:rPr>
                <w:i/>
                <w:color w:val="000000" w:themeColor="text1"/>
              </w:rPr>
              <w:t>школ</w:t>
            </w:r>
            <w:r>
              <w:rPr>
                <w:i/>
                <w:color w:val="000000" w:themeColor="text1"/>
              </w:rPr>
              <w:t>ы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ДКИ МИЭМ </w:t>
            </w:r>
            <w:proofErr w:type="spellStart"/>
            <w:r w:rsidRPr="003F2299">
              <w:rPr>
                <w:i/>
                <w:color w:val="000000" w:themeColor="text1"/>
              </w:rPr>
              <w:t>им.А.Н.Тихонова</w:t>
            </w:r>
            <w:proofErr w:type="spellEnd"/>
            <w:r w:rsidRPr="003F2299">
              <w:rPr>
                <w:i/>
                <w:color w:val="000000" w:themeColor="text1"/>
              </w:rPr>
              <w:t xml:space="preserve"> НИУ ВШЭ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Топоркова Анна Станиславовна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b/>
                <w:color w:val="000000" w:themeColor="text1"/>
              </w:rPr>
            </w:pPr>
            <w:r w:rsidRPr="003F2299"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B464D1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Разработать ПО</w:t>
            </w:r>
            <w:r w:rsidR="007D0502" w:rsidRPr="003F2299">
              <w:rPr>
                <w:i/>
                <w:color w:val="000000" w:themeColor="text1"/>
              </w:rPr>
              <w:t xml:space="preserve"> для обучения и контроля знаний по предметам школьной программы.</w:t>
            </w:r>
            <w:proofErr w:type="gramEnd"/>
            <w:r w:rsidR="007D0502" w:rsidRPr="003F2299">
              <w:rPr>
                <w:i/>
                <w:color w:val="000000" w:themeColor="text1"/>
              </w:rPr>
              <w:t xml:space="preserve"> Обучение осуществляется с помощью теоретических материалов, доступных </w:t>
            </w:r>
            <w:proofErr w:type="gramStart"/>
            <w:r w:rsidR="007D0502" w:rsidRPr="003F2299">
              <w:rPr>
                <w:i/>
                <w:color w:val="000000" w:themeColor="text1"/>
              </w:rPr>
              <w:t>в</w:t>
            </w:r>
            <w:proofErr w:type="gramEnd"/>
            <w:r w:rsidR="007D0502" w:rsidRPr="003F2299">
              <w:rPr>
                <w:i/>
                <w:color w:val="000000" w:themeColor="text1"/>
              </w:rPr>
              <w:t xml:space="preserve"> </w:t>
            </w:r>
            <w:proofErr w:type="gramStart"/>
            <w:r w:rsidR="007D0502" w:rsidRPr="003F2299">
              <w:rPr>
                <w:i/>
                <w:color w:val="000000" w:themeColor="text1"/>
              </w:rPr>
              <w:t>ПО</w:t>
            </w:r>
            <w:proofErr w:type="gramEnd"/>
            <w:r w:rsidR="007D0502" w:rsidRPr="003F2299">
              <w:rPr>
                <w:i/>
                <w:color w:val="000000" w:themeColor="text1"/>
              </w:rPr>
              <w:t xml:space="preserve">, проверка знаний осуществляется путем прохождения оценочных испытаний (тесты, задания с развернутым ответом, игры). </w:t>
            </w:r>
            <w:proofErr w:type="gramStart"/>
            <w:r w:rsidR="007D0502" w:rsidRPr="003F2299">
              <w:rPr>
                <w:i/>
                <w:color w:val="000000" w:themeColor="text1"/>
              </w:rPr>
              <w:t>ПО содержит</w:t>
            </w:r>
            <w:proofErr w:type="gramEnd"/>
            <w:r w:rsidR="007D0502" w:rsidRPr="003F2299">
              <w:rPr>
                <w:i/>
                <w:color w:val="000000" w:themeColor="text1"/>
              </w:rPr>
              <w:t xml:space="preserve"> профили пользователей: ученик, учитель, возможно объединение пользователей в группы. Пользователь, вошедший под учительской учетной записью, может отслеживать выполне</w:t>
            </w:r>
            <w:r w:rsidR="006A1BB8" w:rsidRPr="003F2299">
              <w:rPr>
                <w:i/>
                <w:color w:val="000000" w:themeColor="text1"/>
              </w:rPr>
              <w:t>ния заданий учеников его группы, выставлять оценки.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b/>
                <w:color w:val="000000" w:themeColor="text1"/>
              </w:rPr>
            </w:pPr>
            <w:r w:rsidRPr="003F2299"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Цель – разработка </w:t>
            </w:r>
            <w:r w:rsidR="00C14F4B" w:rsidRPr="003F2299">
              <w:rPr>
                <w:i/>
                <w:color w:val="000000" w:themeColor="text1"/>
              </w:rPr>
              <w:t>системы для обучения и проверки знаний учащихся по школьной программе</w:t>
            </w:r>
          </w:p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Задачи –</w:t>
            </w:r>
          </w:p>
          <w:p w:rsidR="00882F76" w:rsidRPr="003F2299" w:rsidRDefault="00882F76" w:rsidP="00EB7655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рассмотрение проблемы</w:t>
            </w:r>
            <w:r w:rsidRPr="003F2299">
              <w:rPr>
                <w:i/>
                <w:color w:val="000000" w:themeColor="text1"/>
                <w:lang w:val="en-US"/>
              </w:rPr>
              <w:t>;</w:t>
            </w:r>
          </w:p>
          <w:p w:rsidR="00735111" w:rsidRPr="003F2299" w:rsidRDefault="00735111" w:rsidP="00EB7655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изучение </w:t>
            </w:r>
            <w:r w:rsidR="00882F76" w:rsidRPr="003F2299">
              <w:rPr>
                <w:i/>
                <w:color w:val="000000" w:themeColor="text1"/>
              </w:rPr>
              <w:t>систем-аналогов</w:t>
            </w:r>
            <w:r w:rsidR="00882F76" w:rsidRPr="003F2299">
              <w:rPr>
                <w:i/>
                <w:color w:val="000000" w:themeColor="text1"/>
                <w:lang w:val="en-US"/>
              </w:rPr>
              <w:t>;</w:t>
            </w:r>
          </w:p>
          <w:p w:rsidR="00882F76" w:rsidRPr="003F2299" w:rsidRDefault="00882F76" w:rsidP="00EB7655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формирование требований к </w:t>
            </w:r>
            <w:proofErr w:type="gramStart"/>
            <w:r w:rsidRPr="003F2299">
              <w:rPr>
                <w:i/>
                <w:color w:val="000000" w:themeColor="text1"/>
              </w:rPr>
              <w:t>разрабатываемому</w:t>
            </w:r>
            <w:proofErr w:type="gramEnd"/>
            <w:r w:rsidRPr="003F2299">
              <w:rPr>
                <w:i/>
                <w:color w:val="000000" w:themeColor="text1"/>
              </w:rPr>
              <w:t xml:space="preserve"> ПО;</w:t>
            </w:r>
          </w:p>
          <w:p w:rsidR="00735111" w:rsidRPr="003F2299" w:rsidRDefault="00735111" w:rsidP="00EB7655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разработка</w:t>
            </w:r>
            <w:r w:rsidR="00882F76" w:rsidRPr="003F2299">
              <w:rPr>
                <w:i/>
                <w:color w:val="000000" w:themeColor="text1"/>
              </w:rPr>
              <w:t xml:space="preserve"> серверной части</w:t>
            </w:r>
            <w:r w:rsidRPr="003F2299">
              <w:rPr>
                <w:i/>
                <w:color w:val="000000" w:themeColor="text1"/>
              </w:rPr>
              <w:t xml:space="preserve"> </w:t>
            </w:r>
            <w:proofErr w:type="gramStart"/>
            <w:r w:rsidRPr="003F2299">
              <w:rPr>
                <w:i/>
                <w:color w:val="000000" w:themeColor="text1"/>
              </w:rPr>
              <w:t>ПО</w:t>
            </w:r>
            <w:proofErr w:type="gramEnd"/>
            <w:r w:rsidRPr="003F2299">
              <w:rPr>
                <w:i/>
                <w:color w:val="000000" w:themeColor="text1"/>
              </w:rPr>
              <w:t>;</w:t>
            </w:r>
          </w:p>
          <w:p w:rsidR="00882F76" w:rsidRPr="003F2299" w:rsidRDefault="00882F76" w:rsidP="00EB7655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разработка клиентской части </w:t>
            </w:r>
            <w:proofErr w:type="gramStart"/>
            <w:r w:rsidRPr="003F2299">
              <w:rPr>
                <w:i/>
                <w:color w:val="000000" w:themeColor="text1"/>
              </w:rPr>
              <w:t>ПО</w:t>
            </w:r>
            <w:proofErr w:type="gramEnd"/>
            <w:r w:rsidRPr="003F2299">
              <w:rPr>
                <w:i/>
                <w:color w:val="000000" w:themeColor="text1"/>
              </w:rPr>
              <w:t>;</w:t>
            </w:r>
          </w:p>
          <w:p w:rsidR="00735111" w:rsidRPr="003F2299" w:rsidRDefault="00735111" w:rsidP="00EB7655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тестирование </w:t>
            </w:r>
            <w:proofErr w:type="gramStart"/>
            <w:r w:rsidRPr="003F2299">
              <w:rPr>
                <w:i/>
                <w:color w:val="000000" w:themeColor="text1"/>
              </w:rPr>
              <w:t>ПО</w:t>
            </w:r>
            <w:proofErr w:type="gramEnd"/>
            <w:r w:rsidRPr="003F2299">
              <w:rPr>
                <w:i/>
                <w:color w:val="000000" w:themeColor="text1"/>
              </w:rPr>
              <w:t>;</w:t>
            </w:r>
          </w:p>
          <w:p w:rsidR="00EB7655" w:rsidRPr="003F2299" w:rsidRDefault="00EB7655" w:rsidP="00EB7655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i/>
                <w:color w:val="000000" w:themeColor="text1"/>
                <w:szCs w:val="22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оформление отчета;</w:t>
            </w:r>
          </w:p>
          <w:p w:rsidR="00EB7655" w:rsidRPr="003F2299" w:rsidRDefault="00EB7655" w:rsidP="00EB7655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i/>
                <w:color w:val="000000" w:themeColor="text1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оформление документации;</w:t>
            </w:r>
          </w:p>
          <w:p w:rsidR="00735111" w:rsidRPr="003F2299" w:rsidRDefault="00EB7655" w:rsidP="00EB7655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оформление презентации и представление проекта.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b/>
                <w:color w:val="000000" w:themeColor="text1"/>
              </w:rPr>
            </w:pPr>
            <w:r w:rsidRPr="003F2299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 w:rsidP="005948ED">
            <w:pPr>
              <w:pStyle w:val="a3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исследовательские навыки;</w:t>
            </w:r>
          </w:p>
          <w:p w:rsidR="005948ED" w:rsidRPr="003F2299" w:rsidRDefault="005948ED" w:rsidP="005948ED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i/>
                <w:color w:val="000000" w:themeColor="text1"/>
                <w:szCs w:val="22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практические навыки применения языков программирования;</w:t>
            </w:r>
          </w:p>
          <w:p w:rsidR="005948ED" w:rsidRPr="003F2299" w:rsidRDefault="005948ED" w:rsidP="005948ED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i/>
                <w:color w:val="000000" w:themeColor="text1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самостоятельный исследовательский поиск;</w:t>
            </w:r>
          </w:p>
          <w:p w:rsidR="005948ED" w:rsidRPr="003F2299" w:rsidRDefault="005948ED" w:rsidP="005948ED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i/>
                <w:color w:val="000000" w:themeColor="text1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оформление презентаций;</w:t>
            </w:r>
          </w:p>
          <w:p w:rsidR="00735111" w:rsidRPr="003F2299" w:rsidRDefault="005948ED" w:rsidP="005948ED">
            <w:pPr>
              <w:pStyle w:val="a3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  <w:lang w:val="en-US"/>
              </w:rPr>
              <w:t xml:space="preserve">1 </w:t>
            </w:r>
            <w:r w:rsidRPr="003F2299">
              <w:rPr>
                <w:i/>
                <w:color w:val="000000" w:themeColor="text1"/>
              </w:rPr>
              <w:t xml:space="preserve">декабря 2017 - 15 июня 2018 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4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Работа на месте</w:t>
            </w:r>
            <w:r w:rsidR="005948ED" w:rsidRPr="003F2299">
              <w:rPr>
                <w:i/>
                <w:color w:val="000000" w:themeColor="text1"/>
              </w:rPr>
              <w:t>, удаленная работа</w:t>
            </w:r>
            <w:r w:rsidRPr="003F2299">
              <w:rPr>
                <w:i/>
                <w:color w:val="000000" w:themeColor="text1"/>
              </w:rPr>
              <w:t xml:space="preserve"> 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Интенсивность (часы в неделю)</w:t>
            </w:r>
          </w:p>
          <w:p w:rsidR="00735111" w:rsidRPr="003F2299" w:rsidRDefault="00735111">
            <w:pPr>
              <w:rPr>
                <w:color w:val="000000" w:themeColor="text1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5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99" w:rsidRPr="003F2299" w:rsidRDefault="003F2299" w:rsidP="003F2299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i/>
                <w:color w:val="000000" w:themeColor="text1"/>
                <w:szCs w:val="22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исследование предметной области;</w:t>
            </w:r>
          </w:p>
          <w:p w:rsidR="00735111" w:rsidRPr="003F2299" w:rsidRDefault="00735111" w:rsidP="003F2299">
            <w:pPr>
              <w:pStyle w:val="a3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:rsidR="00735111" w:rsidRPr="003F2299" w:rsidRDefault="00735111" w:rsidP="003F2299">
            <w:pPr>
              <w:pStyle w:val="a3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 w:rsidP="003F2299">
            <w:pPr>
              <w:pStyle w:val="a3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аналитический склад ума;</w:t>
            </w:r>
          </w:p>
          <w:p w:rsidR="00735111" w:rsidRDefault="00735111" w:rsidP="003F2299">
            <w:pPr>
              <w:pStyle w:val="a3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дисциплинированность;</w:t>
            </w:r>
          </w:p>
          <w:p w:rsidR="003F2299" w:rsidRPr="003F2299" w:rsidRDefault="003F2299" w:rsidP="003F2299">
            <w:pPr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i/>
                <w:color w:val="000000" w:themeColor="text1"/>
                <w:szCs w:val="22"/>
              </w:rPr>
            </w:pPr>
            <w:r w:rsidRPr="003F2299">
              <w:rPr>
                <w:rFonts w:eastAsia="Times New Roman" w:cstheme="minorHAnsi"/>
                <w:i/>
                <w:color w:val="000000" w:themeColor="text1"/>
              </w:rPr>
              <w:t>умение работать в команде</w:t>
            </w:r>
            <w:r w:rsidRPr="003F2299">
              <w:rPr>
                <w:rFonts w:eastAsia="Times New Roman" w:cstheme="minorHAnsi"/>
                <w:i/>
                <w:color w:val="000000" w:themeColor="text1"/>
                <w:lang w:val="en-US"/>
              </w:rPr>
              <w:t>;</w:t>
            </w:r>
          </w:p>
          <w:p w:rsidR="00735111" w:rsidRPr="003F2299" w:rsidRDefault="00735111" w:rsidP="003F2299">
            <w:pPr>
              <w:pStyle w:val="a3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3F2299">
              <w:rPr>
                <w:i/>
                <w:color w:val="000000" w:themeColor="text1"/>
              </w:rPr>
              <w:t>PowerPoint</w:t>
            </w:r>
            <w:proofErr w:type="spellEnd"/>
            <w:r w:rsidRPr="003F2299">
              <w:rPr>
                <w:i/>
                <w:color w:val="000000" w:themeColor="text1"/>
              </w:rPr>
              <w:t>;</w:t>
            </w:r>
          </w:p>
          <w:p w:rsidR="00735111" w:rsidRPr="003F2299" w:rsidRDefault="00735111" w:rsidP="003F2299">
            <w:pPr>
              <w:pStyle w:val="a3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программирование;</w:t>
            </w:r>
          </w:p>
          <w:p w:rsidR="00735111" w:rsidRPr="003F2299" w:rsidRDefault="00735111" w:rsidP="003F2299">
            <w:pPr>
              <w:pStyle w:val="a3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разработка приложений; </w:t>
            </w:r>
          </w:p>
          <w:p w:rsidR="00735111" w:rsidRPr="003F2299" w:rsidRDefault="00735111" w:rsidP="003F2299">
            <w:pPr>
              <w:pStyle w:val="a3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склонность к самостоятельному исследовательскому поиску;</w:t>
            </w:r>
          </w:p>
          <w:p w:rsidR="00735111" w:rsidRPr="003F2299" w:rsidRDefault="00735111" w:rsidP="003F2299">
            <w:pPr>
              <w:pStyle w:val="a3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умение писать обзор литературы.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b/>
                <w:color w:val="000000" w:themeColor="text1"/>
              </w:rPr>
            </w:pPr>
            <w:r w:rsidRPr="003F2299">
              <w:rPr>
                <w:rFonts w:cs="Times New Roman"/>
                <w:b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 w:rsidP="00227476">
            <w:pPr>
              <w:pStyle w:val="a3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Задание на проектирование.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Отчет по выполнению проекта.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Программное обеспечение.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Презентация для защиты проекта.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b/>
                <w:color w:val="000000" w:themeColor="text1"/>
              </w:rPr>
            </w:pPr>
            <w:r w:rsidRPr="003F2299"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 w:rsidP="00227476">
            <w:pPr>
              <w:pStyle w:val="a3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отчет по выполнению проекта;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 программное обеспечение;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 презентация.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b/>
                <w:color w:val="000000" w:themeColor="text1"/>
              </w:rPr>
            </w:pPr>
            <w:r w:rsidRPr="003F2299">
              <w:rPr>
                <w:rFonts w:cs="Times New Roman"/>
                <w:b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Оценивается 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соответствие проекта заданию на проектирование;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 своевременность выполнения этапов работы;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 работоспособность программного обеспечения;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 надежность его работы;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 качество оформления отчета.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496E5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 w:rsidP="00227476">
            <w:pPr>
              <w:pStyle w:val="a3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735111" w:rsidRPr="003F2299" w:rsidRDefault="00735111" w:rsidP="00227476">
            <w:pPr>
              <w:pStyle w:val="a3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i/>
                <w:color w:val="000000" w:themeColor="text1"/>
              </w:rPr>
            </w:pPr>
            <w:r w:rsidRPr="003F2299"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3F2299" w:rsidRPr="003F2299" w:rsidTr="007351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735111">
            <w:pPr>
              <w:rPr>
                <w:color w:val="000000" w:themeColor="text1"/>
              </w:rPr>
            </w:pPr>
            <w:r w:rsidRPr="003F2299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11" w:rsidRPr="003F2299" w:rsidRDefault="00940F12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:rsidR="00735111" w:rsidRPr="003F2299" w:rsidRDefault="00735111" w:rsidP="00735111">
      <w:pPr>
        <w:rPr>
          <w:color w:val="000000" w:themeColor="text1"/>
        </w:rPr>
      </w:pPr>
    </w:p>
    <w:p w:rsidR="00735111" w:rsidRPr="003F2299" w:rsidRDefault="00735111" w:rsidP="00735111">
      <w:pPr>
        <w:rPr>
          <w:color w:val="000000" w:themeColor="text1"/>
        </w:rPr>
      </w:pPr>
    </w:p>
    <w:p w:rsidR="00735111" w:rsidRPr="003F2299" w:rsidRDefault="00735111" w:rsidP="00735111">
      <w:pPr>
        <w:rPr>
          <w:color w:val="000000" w:themeColor="text1"/>
        </w:rPr>
      </w:pPr>
    </w:p>
    <w:p w:rsidR="00735111" w:rsidRPr="003F2299" w:rsidRDefault="00735111" w:rsidP="00735111">
      <w:pPr>
        <w:rPr>
          <w:color w:val="000000" w:themeColor="text1"/>
        </w:rPr>
      </w:pPr>
      <w:r w:rsidRPr="003F2299">
        <w:rPr>
          <w:color w:val="000000" w:themeColor="text1"/>
        </w:rPr>
        <w:tab/>
      </w:r>
      <w:r w:rsidRPr="003F2299">
        <w:rPr>
          <w:color w:val="000000" w:themeColor="text1"/>
        </w:rPr>
        <w:tab/>
      </w:r>
    </w:p>
    <w:p w:rsidR="00BE35A9" w:rsidRPr="003F2299" w:rsidRDefault="00BE35A9">
      <w:pPr>
        <w:rPr>
          <w:color w:val="000000" w:themeColor="text1"/>
        </w:rPr>
      </w:pPr>
    </w:p>
    <w:sectPr w:rsidR="00BE35A9" w:rsidRPr="003F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F44"/>
    <w:multiLevelType w:val="multilevel"/>
    <w:tmpl w:val="70A04C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388"/>
    <w:multiLevelType w:val="multilevel"/>
    <w:tmpl w:val="981ACC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40A6B"/>
    <w:multiLevelType w:val="hybridMultilevel"/>
    <w:tmpl w:val="E3E20C86"/>
    <w:lvl w:ilvl="0" w:tplc="E4262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4791D"/>
    <w:multiLevelType w:val="multilevel"/>
    <w:tmpl w:val="2E281F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42AD1"/>
    <w:multiLevelType w:val="multilevel"/>
    <w:tmpl w:val="A9A0F1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0AB3AE9"/>
    <w:multiLevelType w:val="hybridMultilevel"/>
    <w:tmpl w:val="9FB6BA14"/>
    <w:lvl w:ilvl="0" w:tplc="2EBEB48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07F6DB3E"/>
    <w:lvl w:ilvl="0" w:tplc="609CC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1"/>
    <w:rsid w:val="002E5C78"/>
    <w:rsid w:val="003F2299"/>
    <w:rsid w:val="00470BCA"/>
    <w:rsid w:val="00496E50"/>
    <w:rsid w:val="005948ED"/>
    <w:rsid w:val="005E3185"/>
    <w:rsid w:val="006A1BB8"/>
    <w:rsid w:val="00735111"/>
    <w:rsid w:val="007D0502"/>
    <w:rsid w:val="00882F76"/>
    <w:rsid w:val="00940F12"/>
    <w:rsid w:val="00A31FDF"/>
    <w:rsid w:val="00AD37A3"/>
    <w:rsid w:val="00B464D1"/>
    <w:rsid w:val="00BE35A9"/>
    <w:rsid w:val="00C14F4B"/>
    <w:rsid w:val="00C16374"/>
    <w:rsid w:val="00DA102A"/>
    <w:rsid w:val="00EB7655"/>
    <w:rsid w:val="00E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11"/>
    <w:pPr>
      <w:ind w:left="720"/>
      <w:contextualSpacing/>
    </w:pPr>
  </w:style>
  <w:style w:type="table" w:styleId="a4">
    <w:name w:val="Table Grid"/>
    <w:basedOn w:val="a1"/>
    <w:uiPriority w:val="59"/>
    <w:rsid w:val="0073511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11"/>
    <w:pPr>
      <w:ind w:left="720"/>
      <w:contextualSpacing/>
    </w:pPr>
  </w:style>
  <w:style w:type="table" w:styleId="a4">
    <w:name w:val="Table Grid"/>
    <w:basedOn w:val="a1"/>
    <w:uiPriority w:val="59"/>
    <w:rsid w:val="0073511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Дубинина</dc:creator>
  <cp:lastModifiedBy>Пользователь Windows</cp:lastModifiedBy>
  <cp:revision>3</cp:revision>
  <dcterms:created xsi:type="dcterms:W3CDTF">2017-11-13T12:23:00Z</dcterms:created>
  <dcterms:modified xsi:type="dcterms:W3CDTF">2017-11-13T12:39:00Z</dcterms:modified>
</cp:coreProperties>
</file>