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BAED" w14:textId="708E1088" w:rsidR="008C1AC6" w:rsidRPr="008C1AC6" w:rsidRDefault="008C1AC6" w:rsidP="008C1AC6">
      <w:pPr>
        <w:ind w:left="9204"/>
        <w:contextualSpacing/>
        <w:rPr>
          <w:rFonts w:ascii="Times New Roman" w:hAnsi="Times New Roman" w:cs="Times New Roman"/>
          <w:szCs w:val="24"/>
        </w:rPr>
      </w:pPr>
      <w:r w:rsidRPr="009F1CED">
        <w:rPr>
          <w:rFonts w:ascii="Times New Roman" w:hAnsi="Times New Roman" w:cs="Times New Roman"/>
        </w:rPr>
        <w:t xml:space="preserve"> </w:t>
      </w:r>
      <w:r w:rsidRPr="008C1AC6">
        <w:rPr>
          <w:rFonts w:ascii="Times New Roman" w:hAnsi="Times New Roman" w:cs="Times New Roman"/>
          <w:szCs w:val="24"/>
        </w:rPr>
        <w:t>Приложение</w:t>
      </w:r>
    </w:p>
    <w:p w14:paraId="5BF6DD6E" w14:textId="77777777" w:rsidR="008C1AC6" w:rsidRPr="008C1AC6" w:rsidRDefault="008C1AC6" w:rsidP="008C1AC6">
      <w:pPr>
        <w:ind w:left="9204"/>
        <w:contextualSpacing/>
        <w:rPr>
          <w:rFonts w:ascii="Times New Roman" w:hAnsi="Times New Roman" w:cs="Times New Roman"/>
          <w:szCs w:val="24"/>
        </w:rPr>
      </w:pPr>
      <w:r w:rsidRPr="008C1AC6">
        <w:rPr>
          <w:rFonts w:ascii="Times New Roman" w:hAnsi="Times New Roman" w:cs="Times New Roman"/>
          <w:szCs w:val="24"/>
        </w:rPr>
        <w:t>к приказу</w:t>
      </w:r>
    </w:p>
    <w:p w14:paraId="7A95C678" w14:textId="77777777" w:rsidR="00125D20" w:rsidRDefault="008C1AC6" w:rsidP="008C1AC6">
      <w:pPr>
        <w:ind w:left="9204"/>
        <w:contextualSpacing/>
        <w:rPr>
          <w:rFonts w:ascii="Arial" w:eastAsia="Times New Roman" w:hAnsi="Arial" w:cs="Arial"/>
          <w:sz w:val="20"/>
          <w:szCs w:val="20"/>
        </w:rPr>
      </w:pPr>
      <w:r w:rsidRPr="008C1AC6">
        <w:rPr>
          <w:rFonts w:ascii="Times New Roman" w:hAnsi="Times New Roman" w:cs="Times New Roman"/>
          <w:szCs w:val="24"/>
        </w:rPr>
        <w:t>МИЭМ НИУ ВШЭ</w:t>
      </w:r>
      <w:r w:rsidR="00125D20" w:rsidRPr="00125D20">
        <w:rPr>
          <w:rFonts w:ascii="Arial" w:eastAsia="Times New Roman" w:hAnsi="Arial" w:cs="Arial"/>
          <w:sz w:val="20"/>
          <w:szCs w:val="20"/>
        </w:rPr>
        <w:t xml:space="preserve"> </w:t>
      </w:r>
      <w:r w:rsidR="00125D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7C3537B" w14:textId="77777777" w:rsidR="00125D20" w:rsidRDefault="00125D20" w:rsidP="008C1AC6">
      <w:pPr>
        <w:ind w:left="9204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№ 2.15-02/240321-1 </w:t>
      </w:r>
    </w:p>
    <w:p w14:paraId="28999BCE" w14:textId="5EEBD125" w:rsidR="008C1AC6" w:rsidRPr="008C1AC6" w:rsidRDefault="00125D20" w:rsidP="008C1AC6">
      <w:pPr>
        <w:ind w:left="9204"/>
        <w:contextualSpacing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от 24.03.2021</w:t>
      </w:r>
    </w:p>
    <w:p w14:paraId="4BB941EC" w14:textId="6BFBDEF8" w:rsidR="00B56082" w:rsidRPr="008C1AC6" w:rsidRDefault="00B56082" w:rsidP="008C1AC6">
      <w:pPr>
        <w:spacing w:after="0" w:line="240" w:lineRule="auto"/>
        <w:ind w:left="12744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XSpec="right" w:tblpY="22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B2BBF" w14:paraId="07D4DC4A" w14:textId="77777777" w:rsidTr="00B05D35">
        <w:trPr>
          <w:tblCellSpacing w:w="0" w:type="dxa"/>
        </w:trPr>
        <w:tc>
          <w:tcPr>
            <w:tcW w:w="0" w:type="auto"/>
            <w:vAlign w:val="center"/>
          </w:tcPr>
          <w:p w14:paraId="5BEF5676" w14:textId="138E50BF" w:rsidR="001B2BBF" w:rsidRDefault="001B2BBF" w:rsidP="001B2BBF">
            <w:pPr>
              <w:rPr>
                <w:rFonts w:eastAsia="Times New Roman"/>
              </w:rPr>
            </w:pPr>
          </w:p>
        </w:tc>
      </w:tr>
      <w:tr w:rsidR="001B2BBF" w14:paraId="6BDA527F" w14:textId="77777777" w:rsidTr="00B05D35">
        <w:trPr>
          <w:tblCellSpacing w:w="0" w:type="dxa"/>
        </w:trPr>
        <w:tc>
          <w:tcPr>
            <w:tcW w:w="0" w:type="auto"/>
            <w:vAlign w:val="center"/>
          </w:tcPr>
          <w:p w14:paraId="0C13BA2F" w14:textId="55BC5B72" w:rsidR="001B2BBF" w:rsidRDefault="001B2BBF" w:rsidP="001B2BBF">
            <w:pPr>
              <w:rPr>
                <w:rFonts w:eastAsia="Times New Roman"/>
              </w:rPr>
            </w:pPr>
          </w:p>
        </w:tc>
      </w:tr>
    </w:tbl>
    <w:p w14:paraId="5F9BB1D7" w14:textId="01A3BFDE" w:rsidR="008A3E08" w:rsidRDefault="008A3E08" w:rsidP="00B05D35">
      <w:pPr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B05D35">
        <w:rPr>
          <w:sz w:val="26"/>
          <w:szCs w:val="26"/>
        </w:rPr>
        <w:t xml:space="preserve">                              </w:t>
      </w:r>
    </w:p>
    <w:p w14:paraId="4D0D9424" w14:textId="77777777" w:rsidR="00EE76FB" w:rsidRDefault="00B56082" w:rsidP="00EE7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082">
        <w:rPr>
          <w:rFonts w:ascii="Times New Roman" w:hAnsi="Times New Roman" w:cs="Times New Roman"/>
          <w:b/>
          <w:sz w:val="26"/>
          <w:szCs w:val="26"/>
        </w:rPr>
        <w:t>График</w:t>
      </w:r>
    </w:p>
    <w:p w14:paraId="025F8B94" w14:textId="2A636238" w:rsidR="00EE76FB" w:rsidRDefault="00EE76FB" w:rsidP="00EE7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56082">
        <w:rPr>
          <w:rFonts w:ascii="Times New Roman" w:hAnsi="Times New Roman" w:cs="Times New Roman"/>
          <w:b/>
          <w:sz w:val="26"/>
          <w:szCs w:val="26"/>
        </w:rPr>
        <w:t>роведения в 20</w:t>
      </w:r>
      <w:r w:rsidR="007724D1">
        <w:rPr>
          <w:rFonts w:ascii="Times New Roman" w:hAnsi="Times New Roman" w:cs="Times New Roman"/>
          <w:b/>
          <w:sz w:val="26"/>
          <w:szCs w:val="26"/>
        </w:rPr>
        <w:t>2</w:t>
      </w:r>
      <w:r w:rsidR="00B05D35">
        <w:rPr>
          <w:rFonts w:ascii="Times New Roman" w:hAnsi="Times New Roman" w:cs="Times New Roman"/>
          <w:b/>
          <w:sz w:val="26"/>
          <w:szCs w:val="26"/>
        </w:rPr>
        <w:t>1</w:t>
      </w:r>
      <w:r w:rsidR="007724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6082">
        <w:rPr>
          <w:rFonts w:ascii="Times New Roman" w:hAnsi="Times New Roman" w:cs="Times New Roman"/>
          <w:b/>
          <w:sz w:val="26"/>
          <w:szCs w:val="26"/>
        </w:rPr>
        <w:t xml:space="preserve">году государственной итоговой аттестации студентов </w:t>
      </w:r>
    </w:p>
    <w:p w14:paraId="4BB941F3" w14:textId="18AB6572" w:rsidR="00B56082" w:rsidRPr="00B56082" w:rsidRDefault="00D17061" w:rsidP="00EE7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56082">
        <w:rPr>
          <w:rFonts w:ascii="Times New Roman" w:hAnsi="Times New Roman" w:cs="Times New Roman"/>
          <w:b/>
          <w:sz w:val="26"/>
          <w:szCs w:val="26"/>
        </w:rPr>
        <w:t xml:space="preserve"> курса образовательной программы «</w:t>
      </w:r>
      <w:r>
        <w:rPr>
          <w:rFonts w:ascii="Times New Roman" w:hAnsi="Times New Roman" w:cs="Times New Roman"/>
          <w:b/>
          <w:sz w:val="26"/>
          <w:szCs w:val="26"/>
        </w:rPr>
        <w:t>Прикладная математика</w:t>
      </w:r>
      <w:r w:rsidR="000517BB">
        <w:rPr>
          <w:rFonts w:ascii="Times New Roman" w:hAnsi="Times New Roman" w:cs="Times New Roman"/>
          <w:b/>
          <w:sz w:val="26"/>
          <w:szCs w:val="26"/>
        </w:rPr>
        <w:t>»</w:t>
      </w:r>
    </w:p>
    <w:p w14:paraId="4BB941FC" w14:textId="77777777" w:rsidR="00B56082" w:rsidRPr="00B56082" w:rsidRDefault="00B56082" w:rsidP="00B560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701"/>
        <w:gridCol w:w="3544"/>
        <w:gridCol w:w="1701"/>
      </w:tblGrid>
      <w:tr w:rsidR="008C1AC6" w:rsidRPr="00B05D35" w14:paraId="753E824A" w14:textId="77777777" w:rsidTr="008C1AC6">
        <w:trPr>
          <w:trHeight w:val="1353"/>
        </w:trPr>
        <w:tc>
          <w:tcPr>
            <w:tcW w:w="1418" w:type="dxa"/>
          </w:tcPr>
          <w:p w14:paraId="1EF7DAD5" w14:textId="5C0AA5F8" w:rsidR="00B05D35" w:rsidRPr="00B05D35" w:rsidRDefault="00B05D35" w:rsidP="00377AF2">
            <w:pPr>
              <w:rPr>
                <w:rFonts w:ascii="Times New Roman" w:hAnsi="Times New Roman" w:cs="Times New Roman"/>
                <w:b/>
              </w:rPr>
            </w:pPr>
            <w:r w:rsidRPr="00B05D35">
              <w:rPr>
                <w:rFonts w:ascii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417" w:type="dxa"/>
          </w:tcPr>
          <w:p w14:paraId="15C1B3C2" w14:textId="1425A5C4" w:rsidR="00B05D35" w:rsidRPr="00B05D35" w:rsidRDefault="00B05D35" w:rsidP="009D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D35">
              <w:rPr>
                <w:rFonts w:ascii="Times New Roman" w:hAnsi="Times New Roman" w:cs="Times New Roman"/>
                <w:b/>
              </w:rPr>
              <w:t>Мероприятие ГИА</w:t>
            </w:r>
          </w:p>
        </w:tc>
        <w:tc>
          <w:tcPr>
            <w:tcW w:w="1276" w:type="dxa"/>
          </w:tcPr>
          <w:p w14:paraId="2592EDDB" w14:textId="46C1D97F" w:rsidR="00B05D35" w:rsidRPr="00B05D35" w:rsidRDefault="00B05D35" w:rsidP="009D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D3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14:paraId="10BBA12F" w14:textId="028862E4" w:rsidR="00B05D35" w:rsidRPr="00B05D35" w:rsidRDefault="00B05D35" w:rsidP="00E83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D35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544" w:type="dxa"/>
          </w:tcPr>
          <w:p w14:paraId="32783495" w14:textId="563ED8E0" w:rsidR="00B05D35" w:rsidRPr="00B05D35" w:rsidRDefault="00B05D35" w:rsidP="009D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D35">
              <w:rPr>
                <w:rFonts w:ascii="Times New Roman" w:hAnsi="Times New Roman" w:cs="Times New Roman"/>
                <w:b/>
              </w:rPr>
              <w:t>Место</w:t>
            </w:r>
          </w:p>
          <w:p w14:paraId="364B8E0B" w14:textId="51FB5852" w:rsidR="00B05D35" w:rsidRPr="00B05D35" w:rsidRDefault="00B05D35" w:rsidP="009D14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A14A65A" w14:textId="62D23BC3" w:rsidR="00B05D35" w:rsidRPr="00B05D35" w:rsidRDefault="00B05D35" w:rsidP="009D1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D35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8C1AC6" w:rsidRPr="00B05D35" w14:paraId="775323B3" w14:textId="77777777" w:rsidTr="008C1AC6">
        <w:trPr>
          <w:trHeight w:val="712"/>
        </w:trPr>
        <w:tc>
          <w:tcPr>
            <w:tcW w:w="1418" w:type="dxa"/>
            <w:vMerge w:val="restart"/>
          </w:tcPr>
          <w:p w14:paraId="45FA6B57" w14:textId="77777777" w:rsidR="008C1AC6" w:rsidRDefault="008C1AC6" w:rsidP="008C1AC6">
            <w:pPr>
              <w:rPr>
                <w:rFonts w:ascii="Times New Roman" w:hAnsi="Times New Roman" w:cs="Times New Roman"/>
              </w:rPr>
            </w:pPr>
          </w:p>
          <w:p w14:paraId="744CF024" w14:textId="77777777" w:rsidR="008C1AC6" w:rsidRDefault="008C1AC6" w:rsidP="008C1AC6">
            <w:pPr>
              <w:rPr>
                <w:rFonts w:ascii="Times New Roman" w:hAnsi="Times New Roman" w:cs="Times New Roman"/>
              </w:rPr>
            </w:pPr>
          </w:p>
          <w:p w14:paraId="58E12263" w14:textId="77777777" w:rsidR="008C1AC6" w:rsidRDefault="008C1AC6" w:rsidP="008C1AC6">
            <w:pPr>
              <w:rPr>
                <w:rFonts w:ascii="Times New Roman" w:hAnsi="Times New Roman" w:cs="Times New Roman"/>
              </w:rPr>
            </w:pPr>
          </w:p>
          <w:p w14:paraId="708FED49" w14:textId="77777777" w:rsidR="008C1AC6" w:rsidRDefault="008C1AC6" w:rsidP="008C1AC6">
            <w:pPr>
              <w:rPr>
                <w:rFonts w:ascii="Times New Roman" w:hAnsi="Times New Roman" w:cs="Times New Roman"/>
              </w:rPr>
            </w:pPr>
          </w:p>
          <w:p w14:paraId="50F0C9A2" w14:textId="4FF1211B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417" w:type="dxa"/>
            <w:vMerge w:val="restart"/>
            <w:vAlign w:val="center"/>
          </w:tcPr>
          <w:p w14:paraId="407439D9" w14:textId="68671B3D" w:rsidR="008C1AC6" w:rsidRPr="00B05D35" w:rsidRDefault="008C1AC6" w:rsidP="008C1A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>Локальная ГЭК №1</w:t>
            </w:r>
          </w:p>
        </w:tc>
        <w:tc>
          <w:tcPr>
            <w:tcW w:w="1276" w:type="dxa"/>
            <w:vAlign w:val="center"/>
          </w:tcPr>
          <w:p w14:paraId="45DC062F" w14:textId="4B351002" w:rsidR="008C1AC6" w:rsidRPr="00B05D35" w:rsidRDefault="008C1AC6" w:rsidP="008C1A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>09.06.2021</w:t>
            </w:r>
          </w:p>
        </w:tc>
        <w:tc>
          <w:tcPr>
            <w:tcW w:w="1701" w:type="dxa"/>
            <w:vAlign w:val="center"/>
          </w:tcPr>
          <w:p w14:paraId="24E61670" w14:textId="0F72E1B4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700F1473" w14:textId="32ED83F1" w:rsidR="008C1AC6" w:rsidRPr="009F1CED" w:rsidRDefault="008C1AC6" w:rsidP="008C1AC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1CED">
              <w:rPr>
                <w:lang w:val="en-US"/>
              </w:rPr>
              <w:t>https://meet.miem.hse.ru/BPM_k1</w:t>
            </w:r>
          </w:p>
        </w:tc>
        <w:tc>
          <w:tcPr>
            <w:tcW w:w="1701" w:type="dxa"/>
            <w:vAlign w:val="center"/>
          </w:tcPr>
          <w:p w14:paraId="17F39977" w14:textId="4C95917A" w:rsidR="008C1AC6" w:rsidRPr="00B05D35" w:rsidRDefault="008C1AC6" w:rsidP="001624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9610D">
              <w:rPr>
                <w:rStyle w:val="a6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</w:tr>
      <w:tr w:rsidR="008C1AC6" w:rsidRPr="00B05D35" w14:paraId="55767678" w14:textId="77777777" w:rsidTr="008C1AC6">
        <w:trPr>
          <w:trHeight w:val="712"/>
        </w:trPr>
        <w:tc>
          <w:tcPr>
            <w:tcW w:w="1418" w:type="dxa"/>
            <w:vMerge/>
          </w:tcPr>
          <w:p w14:paraId="6D4A5EE0" w14:textId="77777777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926B46E" w14:textId="77777777" w:rsidR="008C1AC6" w:rsidRPr="00B05D35" w:rsidRDefault="008C1AC6" w:rsidP="008C1A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CE4BFF2" w14:textId="61B49572" w:rsidR="008C1AC6" w:rsidRPr="00B05D35" w:rsidRDefault="008C1AC6" w:rsidP="008C1A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>10.06.2021</w:t>
            </w:r>
          </w:p>
        </w:tc>
        <w:tc>
          <w:tcPr>
            <w:tcW w:w="1701" w:type="dxa"/>
          </w:tcPr>
          <w:p w14:paraId="2EA4748B" w14:textId="2B780672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7617B2DD" w14:textId="12D04661" w:rsidR="008C1AC6" w:rsidRPr="009F1CED" w:rsidRDefault="008C1AC6" w:rsidP="008C1AC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1CED">
              <w:rPr>
                <w:lang w:val="en-US"/>
              </w:rPr>
              <w:t>https://meet.miem.hse.ru/BPM_k1</w:t>
            </w:r>
          </w:p>
        </w:tc>
        <w:tc>
          <w:tcPr>
            <w:tcW w:w="1701" w:type="dxa"/>
            <w:vAlign w:val="center"/>
          </w:tcPr>
          <w:p w14:paraId="0635B53C" w14:textId="540F055B" w:rsidR="008C1AC6" w:rsidRPr="00B05D35" w:rsidRDefault="008C1AC6" w:rsidP="001624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C1AC6" w:rsidRPr="00B05D35" w14:paraId="0332AE8C" w14:textId="77777777" w:rsidTr="008C1AC6">
        <w:trPr>
          <w:trHeight w:val="705"/>
        </w:trPr>
        <w:tc>
          <w:tcPr>
            <w:tcW w:w="1418" w:type="dxa"/>
            <w:vMerge/>
          </w:tcPr>
          <w:p w14:paraId="5F4E1910" w14:textId="77777777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2245E51" w14:textId="77777777" w:rsidR="008C1AC6" w:rsidRPr="00B05D35" w:rsidRDefault="008C1AC6" w:rsidP="008C1AC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8432BA8" w14:textId="742678C9" w:rsidR="008C1AC6" w:rsidRPr="00B05D35" w:rsidRDefault="008C1AC6" w:rsidP="008C1A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>11.06.2021</w:t>
            </w:r>
          </w:p>
        </w:tc>
        <w:tc>
          <w:tcPr>
            <w:tcW w:w="1701" w:type="dxa"/>
          </w:tcPr>
          <w:p w14:paraId="23EEAAE4" w14:textId="19A8CB80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7790FFB5" w14:textId="62504ECE" w:rsidR="008C1AC6" w:rsidRPr="009F1CED" w:rsidRDefault="008C1AC6" w:rsidP="008C1AC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1CED">
              <w:rPr>
                <w:lang w:val="en-US"/>
              </w:rPr>
              <w:t>https://meet.miem.hse.ru/BPM_k1</w:t>
            </w:r>
          </w:p>
        </w:tc>
        <w:tc>
          <w:tcPr>
            <w:tcW w:w="1701" w:type="dxa"/>
            <w:vAlign w:val="center"/>
          </w:tcPr>
          <w:p w14:paraId="357922A4" w14:textId="332E082D" w:rsidR="008C1AC6" w:rsidRPr="00B05D35" w:rsidRDefault="008C1AC6" w:rsidP="001624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C1AC6" w:rsidRPr="00B05D35" w14:paraId="1652821B" w14:textId="77777777" w:rsidTr="008C1AC6">
        <w:trPr>
          <w:trHeight w:val="712"/>
        </w:trPr>
        <w:tc>
          <w:tcPr>
            <w:tcW w:w="1418" w:type="dxa"/>
            <w:vMerge w:val="restart"/>
          </w:tcPr>
          <w:p w14:paraId="740ACBAE" w14:textId="77777777" w:rsidR="008C1AC6" w:rsidRDefault="008C1AC6" w:rsidP="008C1AC6">
            <w:pPr>
              <w:rPr>
                <w:rFonts w:ascii="Times New Roman" w:hAnsi="Times New Roman" w:cs="Times New Roman"/>
              </w:rPr>
            </w:pPr>
          </w:p>
          <w:p w14:paraId="4EF498C5" w14:textId="77777777" w:rsidR="008C1AC6" w:rsidRDefault="008C1AC6" w:rsidP="008C1AC6">
            <w:pPr>
              <w:rPr>
                <w:rFonts w:ascii="Times New Roman" w:hAnsi="Times New Roman" w:cs="Times New Roman"/>
              </w:rPr>
            </w:pPr>
          </w:p>
          <w:p w14:paraId="4B8D7014" w14:textId="0EF98A83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417" w:type="dxa"/>
            <w:vMerge w:val="restart"/>
            <w:vAlign w:val="center"/>
          </w:tcPr>
          <w:p w14:paraId="0C11983E" w14:textId="4C72A9B6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Локальная ГЭК №2</w:t>
            </w:r>
          </w:p>
        </w:tc>
        <w:tc>
          <w:tcPr>
            <w:tcW w:w="1276" w:type="dxa"/>
            <w:vAlign w:val="center"/>
          </w:tcPr>
          <w:p w14:paraId="1A0A485C" w14:textId="15FA7CAA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05D3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786AFFD" w14:textId="6C9B8592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1C9C559E" w14:textId="3DC85808" w:rsidR="008C1AC6" w:rsidRPr="009F1CED" w:rsidRDefault="008C1AC6" w:rsidP="008C1AC6">
            <w:pPr>
              <w:rPr>
                <w:rFonts w:ascii="Times New Roman" w:hAnsi="Times New Roman" w:cs="Times New Roman"/>
                <w:lang w:val="en-US"/>
              </w:rPr>
            </w:pPr>
            <w:r w:rsidRPr="009F1CED">
              <w:rPr>
                <w:lang w:val="en-US"/>
              </w:rPr>
              <w:t>https://meet.miem.hse.ru/BPM_k2</w:t>
            </w:r>
          </w:p>
        </w:tc>
        <w:tc>
          <w:tcPr>
            <w:tcW w:w="1701" w:type="dxa"/>
            <w:vAlign w:val="center"/>
          </w:tcPr>
          <w:p w14:paraId="7C990B46" w14:textId="7C6707C3" w:rsidR="008C1AC6" w:rsidRPr="00B05D35" w:rsidRDefault="008C1AC6" w:rsidP="001624EB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</w:rPr>
              <w:t>4</w:t>
            </w:r>
            <w:r w:rsidRPr="00B05D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AC6" w:rsidRPr="00B05D35" w14:paraId="34B10FED" w14:textId="77777777" w:rsidTr="008C1AC6">
        <w:trPr>
          <w:trHeight w:val="712"/>
        </w:trPr>
        <w:tc>
          <w:tcPr>
            <w:tcW w:w="1418" w:type="dxa"/>
            <w:vMerge/>
          </w:tcPr>
          <w:p w14:paraId="3BB291FF" w14:textId="64474782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C97AE31" w14:textId="77777777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025D5F" w14:textId="52E1F68C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05D3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5FC501F7" w14:textId="765D474D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2AF116DE" w14:textId="40D57AB2" w:rsidR="008C1AC6" w:rsidRPr="009F1CED" w:rsidRDefault="008C1AC6" w:rsidP="008C1AC6">
            <w:pPr>
              <w:rPr>
                <w:rFonts w:ascii="Times New Roman" w:hAnsi="Times New Roman" w:cs="Times New Roman"/>
                <w:lang w:val="en-US"/>
              </w:rPr>
            </w:pPr>
            <w:r w:rsidRPr="009F1CED">
              <w:rPr>
                <w:lang w:val="en-US"/>
              </w:rPr>
              <w:t>https://meet.miem.hse.ru/BPM_k2</w:t>
            </w:r>
          </w:p>
        </w:tc>
        <w:tc>
          <w:tcPr>
            <w:tcW w:w="1701" w:type="dxa"/>
            <w:vAlign w:val="center"/>
          </w:tcPr>
          <w:p w14:paraId="498955E5" w14:textId="3315F550" w:rsidR="008C1AC6" w:rsidRPr="00B05D35" w:rsidRDefault="008C1AC6" w:rsidP="001624EB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</w:rPr>
              <w:t>5</w:t>
            </w:r>
          </w:p>
        </w:tc>
      </w:tr>
      <w:tr w:rsidR="008C1AC6" w:rsidRPr="00B05D35" w14:paraId="4F9CA231" w14:textId="77777777" w:rsidTr="008C1AC6">
        <w:trPr>
          <w:trHeight w:val="712"/>
        </w:trPr>
        <w:tc>
          <w:tcPr>
            <w:tcW w:w="1418" w:type="dxa"/>
            <w:vMerge w:val="restart"/>
            <w:vAlign w:val="center"/>
          </w:tcPr>
          <w:p w14:paraId="07BA325F" w14:textId="43CF4718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417" w:type="dxa"/>
            <w:vMerge w:val="restart"/>
            <w:vAlign w:val="center"/>
          </w:tcPr>
          <w:p w14:paraId="0D2B0B9B" w14:textId="61A8BDEE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Локальная ГЭК №3</w:t>
            </w:r>
          </w:p>
        </w:tc>
        <w:tc>
          <w:tcPr>
            <w:tcW w:w="1276" w:type="dxa"/>
            <w:vAlign w:val="center"/>
          </w:tcPr>
          <w:p w14:paraId="4768E96A" w14:textId="4E3E2DAC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10.06.202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ECF5283" w14:textId="5D4C8F3A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6E30C35E" w14:textId="4FC70256" w:rsidR="008C1AC6" w:rsidRPr="009F1CED" w:rsidRDefault="008C1AC6" w:rsidP="008C1AC6">
            <w:pPr>
              <w:rPr>
                <w:rFonts w:ascii="Times New Roman" w:hAnsi="Times New Roman" w:cs="Times New Roman"/>
                <w:lang w:val="en-US"/>
              </w:rPr>
            </w:pPr>
            <w:r w:rsidRPr="009F1CED">
              <w:rPr>
                <w:lang w:val="en-US"/>
              </w:rPr>
              <w:t>https://meet.miem.hse.ru/BPM_k3</w:t>
            </w:r>
          </w:p>
        </w:tc>
        <w:tc>
          <w:tcPr>
            <w:tcW w:w="1701" w:type="dxa"/>
            <w:vAlign w:val="center"/>
          </w:tcPr>
          <w:p w14:paraId="3577CA67" w14:textId="28F3D7A7" w:rsidR="008C1AC6" w:rsidRPr="00B05D35" w:rsidRDefault="008C1AC6" w:rsidP="001624EB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</w:rPr>
              <w:t>6</w:t>
            </w:r>
          </w:p>
        </w:tc>
      </w:tr>
      <w:tr w:rsidR="008C1AC6" w:rsidRPr="00B05D35" w14:paraId="64CD9637" w14:textId="77777777" w:rsidTr="008C1AC6">
        <w:trPr>
          <w:trHeight w:val="712"/>
        </w:trPr>
        <w:tc>
          <w:tcPr>
            <w:tcW w:w="1418" w:type="dxa"/>
            <w:vMerge/>
            <w:vAlign w:val="center"/>
          </w:tcPr>
          <w:p w14:paraId="4707044C" w14:textId="3598D926" w:rsidR="008C1AC6" w:rsidRPr="00B05D35" w:rsidRDefault="008C1AC6" w:rsidP="008C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33CB0EC" w14:textId="3299B864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A5C3B5A" w14:textId="20838D71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11.06.202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F5DE202" w14:textId="2072742D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D35">
              <w:rPr>
                <w:rFonts w:ascii="Times New Roman" w:hAnsi="Times New Roman" w:cs="Times New Roman"/>
                <w:color w:val="000000" w:themeColor="text1"/>
              </w:rPr>
              <w:t xml:space="preserve">11:00 </w:t>
            </w:r>
            <w:r w:rsidR="002B67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7B21DFAE" w14:textId="3ED86348" w:rsidR="008C1AC6" w:rsidRPr="009F1CED" w:rsidRDefault="008C1AC6" w:rsidP="008C1AC6">
            <w:pPr>
              <w:rPr>
                <w:rFonts w:ascii="Times New Roman" w:hAnsi="Times New Roman" w:cs="Times New Roman"/>
                <w:lang w:val="en-US"/>
              </w:rPr>
            </w:pPr>
            <w:r w:rsidRPr="009F1CED">
              <w:rPr>
                <w:lang w:val="en-US"/>
              </w:rPr>
              <w:t>https://meet.miem.hse.ru/BPM_k3</w:t>
            </w:r>
          </w:p>
        </w:tc>
        <w:tc>
          <w:tcPr>
            <w:tcW w:w="1701" w:type="dxa"/>
            <w:vAlign w:val="center"/>
          </w:tcPr>
          <w:p w14:paraId="1009D8C4" w14:textId="4A0DBB5B" w:rsidR="008C1AC6" w:rsidRPr="00B05D35" w:rsidRDefault="008C1AC6" w:rsidP="001624EB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 xml:space="preserve">подгруппа </w:t>
            </w:r>
            <w:r w:rsidR="001624EB">
              <w:rPr>
                <w:rFonts w:ascii="Times New Roman" w:hAnsi="Times New Roman" w:cs="Times New Roman"/>
              </w:rPr>
              <w:t>7</w:t>
            </w:r>
          </w:p>
        </w:tc>
      </w:tr>
      <w:tr w:rsidR="008C1AC6" w:rsidRPr="00B05D35" w14:paraId="0D558633" w14:textId="77777777" w:rsidTr="008C1AC6">
        <w:trPr>
          <w:trHeight w:val="712"/>
        </w:trPr>
        <w:tc>
          <w:tcPr>
            <w:tcW w:w="2835" w:type="dxa"/>
            <w:gridSpan w:val="2"/>
            <w:vAlign w:val="center"/>
          </w:tcPr>
          <w:p w14:paraId="504F84AC" w14:textId="3A1AA8F5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итоговое заседание ГЭК/Президиума ГЭК</w:t>
            </w:r>
          </w:p>
        </w:tc>
        <w:tc>
          <w:tcPr>
            <w:tcW w:w="1276" w:type="dxa"/>
            <w:vAlign w:val="center"/>
          </w:tcPr>
          <w:p w14:paraId="15A18989" w14:textId="5AD107B9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05D35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71261872" w14:textId="6923F228" w:rsidR="008C1AC6" w:rsidRPr="002B674A" w:rsidRDefault="008C1AC6" w:rsidP="002B67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5D35">
              <w:rPr>
                <w:rFonts w:ascii="Times New Roman" w:hAnsi="Times New Roman" w:cs="Times New Roman"/>
              </w:rPr>
              <w:t>1</w:t>
            </w:r>
            <w:r w:rsidR="002B674A">
              <w:rPr>
                <w:rFonts w:ascii="Times New Roman" w:hAnsi="Times New Roman" w:cs="Times New Roman"/>
                <w:lang w:val="en-US"/>
              </w:rPr>
              <w:t>5</w:t>
            </w:r>
            <w:r w:rsidRPr="00B05D3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2B67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14:paraId="705E22DC" w14:textId="70D5EECB" w:rsidR="008C1AC6" w:rsidRPr="009F1CED" w:rsidRDefault="008C1AC6" w:rsidP="008C1AC6">
            <w:pPr>
              <w:rPr>
                <w:rFonts w:ascii="Times New Roman" w:hAnsi="Times New Roman" w:cs="Times New Roman"/>
                <w:lang w:val="en-US"/>
              </w:rPr>
            </w:pPr>
            <w:r w:rsidRPr="009F1CED">
              <w:rPr>
                <w:lang w:val="en-US"/>
              </w:rPr>
              <w:t>https://meet.miem.hse.ru/BPM_428</w:t>
            </w:r>
          </w:p>
        </w:tc>
        <w:tc>
          <w:tcPr>
            <w:tcW w:w="1701" w:type="dxa"/>
            <w:vAlign w:val="center"/>
          </w:tcPr>
          <w:p w14:paraId="47B1DC19" w14:textId="7D0CD541" w:rsidR="008C1AC6" w:rsidRPr="00B05D35" w:rsidRDefault="008C1AC6" w:rsidP="008C1AC6">
            <w:pPr>
              <w:rPr>
                <w:rFonts w:ascii="Times New Roman" w:hAnsi="Times New Roman" w:cs="Times New Roman"/>
              </w:rPr>
            </w:pPr>
            <w:r w:rsidRPr="00B05D35">
              <w:rPr>
                <w:rFonts w:ascii="Times New Roman" w:hAnsi="Times New Roman" w:cs="Times New Roman"/>
              </w:rPr>
              <w:t>(список не требуется)</w:t>
            </w:r>
          </w:p>
        </w:tc>
      </w:tr>
    </w:tbl>
    <w:p w14:paraId="18C19F20" w14:textId="77777777" w:rsidR="009F590E" w:rsidRDefault="009F590E" w:rsidP="009F590E">
      <w:pPr>
        <w:pStyle w:val="Default"/>
        <w:jc w:val="both"/>
      </w:pPr>
    </w:p>
    <w:sectPr w:rsidR="009F590E" w:rsidSect="008C1A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C1E3" w14:textId="77777777" w:rsidR="00F00174" w:rsidRDefault="00F00174" w:rsidP="00377AF2">
      <w:pPr>
        <w:spacing w:after="0" w:line="240" w:lineRule="auto"/>
      </w:pPr>
      <w:r>
        <w:separator/>
      </w:r>
    </w:p>
  </w:endnote>
  <w:endnote w:type="continuationSeparator" w:id="0">
    <w:p w14:paraId="3C4B5D09" w14:textId="77777777" w:rsidR="00F00174" w:rsidRDefault="00F00174" w:rsidP="0037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F414" w14:textId="77777777" w:rsidR="00F00174" w:rsidRDefault="00F00174" w:rsidP="00377AF2">
      <w:pPr>
        <w:spacing w:after="0" w:line="240" w:lineRule="auto"/>
      </w:pPr>
      <w:r>
        <w:separator/>
      </w:r>
    </w:p>
  </w:footnote>
  <w:footnote w:type="continuationSeparator" w:id="0">
    <w:p w14:paraId="462D150D" w14:textId="77777777" w:rsidR="00F00174" w:rsidRDefault="00F00174" w:rsidP="00377AF2">
      <w:pPr>
        <w:spacing w:after="0" w:line="240" w:lineRule="auto"/>
      </w:pPr>
      <w:r>
        <w:continuationSeparator/>
      </w:r>
    </w:p>
  </w:footnote>
  <w:footnote w:id="1">
    <w:p w14:paraId="7A7F7B1C" w14:textId="1B054E65" w:rsidR="0039610D" w:rsidRPr="0039610D" w:rsidRDefault="0039610D">
      <w:pPr>
        <w:pStyle w:val="a4"/>
      </w:pPr>
      <w:r>
        <w:rPr>
          <w:rStyle w:val="a6"/>
        </w:rPr>
        <w:footnoteRef/>
      </w:r>
      <w:r>
        <w:t xml:space="preserve"> </w:t>
      </w:r>
      <w:r w:rsidRPr="0039610D">
        <w:rPr>
          <w:rFonts w:ascii="Times New Roman" w:hAnsi="Times New Roman" w:cs="Times New Roman"/>
        </w:rPr>
        <w:t>Состав подгрупп</w:t>
      </w:r>
      <w:r w:rsidR="001624EB">
        <w:rPr>
          <w:rFonts w:ascii="Times New Roman" w:hAnsi="Times New Roman" w:cs="Times New Roman"/>
        </w:rPr>
        <w:t xml:space="preserve"> 1-7</w:t>
      </w:r>
      <w:r w:rsidRPr="0039610D">
        <w:rPr>
          <w:rFonts w:ascii="Times New Roman" w:hAnsi="Times New Roman" w:cs="Times New Roman"/>
        </w:rPr>
        <w:t xml:space="preserve"> будет определен и опубликован на сайте образовательной программы не позднее, чем за 15 календарных дней до первого дня защиты ВКР.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2"/>
    <w:rsid w:val="000517BB"/>
    <w:rsid w:val="00071601"/>
    <w:rsid w:val="000C57EA"/>
    <w:rsid w:val="00125D20"/>
    <w:rsid w:val="00131D31"/>
    <w:rsid w:val="001403BB"/>
    <w:rsid w:val="001624EB"/>
    <w:rsid w:val="0017542F"/>
    <w:rsid w:val="00193CC2"/>
    <w:rsid w:val="00196900"/>
    <w:rsid w:val="001A7A3C"/>
    <w:rsid w:val="001B2BBF"/>
    <w:rsid w:val="002070F7"/>
    <w:rsid w:val="0025761A"/>
    <w:rsid w:val="002813D1"/>
    <w:rsid w:val="002B0F79"/>
    <w:rsid w:val="002B674A"/>
    <w:rsid w:val="002D5A92"/>
    <w:rsid w:val="003238DC"/>
    <w:rsid w:val="00331047"/>
    <w:rsid w:val="0037282A"/>
    <w:rsid w:val="00377AF2"/>
    <w:rsid w:val="00384591"/>
    <w:rsid w:val="003846ED"/>
    <w:rsid w:val="0039610D"/>
    <w:rsid w:val="00415B55"/>
    <w:rsid w:val="00423A52"/>
    <w:rsid w:val="00474E28"/>
    <w:rsid w:val="00492376"/>
    <w:rsid w:val="004D4F46"/>
    <w:rsid w:val="005A1C54"/>
    <w:rsid w:val="006474A3"/>
    <w:rsid w:val="00703446"/>
    <w:rsid w:val="0075200F"/>
    <w:rsid w:val="007724D1"/>
    <w:rsid w:val="007B295F"/>
    <w:rsid w:val="007C4784"/>
    <w:rsid w:val="007E7DB1"/>
    <w:rsid w:val="007F7CC7"/>
    <w:rsid w:val="008063BD"/>
    <w:rsid w:val="008159D4"/>
    <w:rsid w:val="00843950"/>
    <w:rsid w:val="008512B9"/>
    <w:rsid w:val="00854FF8"/>
    <w:rsid w:val="008A3E08"/>
    <w:rsid w:val="008C1AC6"/>
    <w:rsid w:val="00905DF3"/>
    <w:rsid w:val="00913080"/>
    <w:rsid w:val="00964294"/>
    <w:rsid w:val="00981F3C"/>
    <w:rsid w:val="009A4831"/>
    <w:rsid w:val="009B2AF2"/>
    <w:rsid w:val="009F1CED"/>
    <w:rsid w:val="009F50D9"/>
    <w:rsid w:val="009F590E"/>
    <w:rsid w:val="00A64D4D"/>
    <w:rsid w:val="00B05D35"/>
    <w:rsid w:val="00B44B7D"/>
    <w:rsid w:val="00B56082"/>
    <w:rsid w:val="00B67A74"/>
    <w:rsid w:val="00B71B33"/>
    <w:rsid w:val="00BA164E"/>
    <w:rsid w:val="00BE7A8B"/>
    <w:rsid w:val="00CC58EA"/>
    <w:rsid w:val="00CF0566"/>
    <w:rsid w:val="00D10EB8"/>
    <w:rsid w:val="00D17061"/>
    <w:rsid w:val="00D3190E"/>
    <w:rsid w:val="00D35E63"/>
    <w:rsid w:val="00D37961"/>
    <w:rsid w:val="00D626A7"/>
    <w:rsid w:val="00D74AF3"/>
    <w:rsid w:val="00D8238E"/>
    <w:rsid w:val="00D82748"/>
    <w:rsid w:val="00DA4DE9"/>
    <w:rsid w:val="00DB428C"/>
    <w:rsid w:val="00DC41FC"/>
    <w:rsid w:val="00DC48F9"/>
    <w:rsid w:val="00DE04C5"/>
    <w:rsid w:val="00DE4AD4"/>
    <w:rsid w:val="00E161DA"/>
    <w:rsid w:val="00E5654C"/>
    <w:rsid w:val="00E7011F"/>
    <w:rsid w:val="00E77692"/>
    <w:rsid w:val="00E83584"/>
    <w:rsid w:val="00EE068C"/>
    <w:rsid w:val="00EE76FB"/>
    <w:rsid w:val="00F00174"/>
    <w:rsid w:val="00F16947"/>
    <w:rsid w:val="00F45B1A"/>
    <w:rsid w:val="00F615A6"/>
    <w:rsid w:val="00F919C6"/>
    <w:rsid w:val="00FA4F49"/>
    <w:rsid w:val="00FB5CAF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41EB"/>
  <w15:docId w15:val="{349D8206-3E53-4171-BEE5-BAE3646F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77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A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AF2"/>
    <w:rPr>
      <w:vertAlign w:val="superscript"/>
    </w:rPr>
  </w:style>
  <w:style w:type="paragraph" w:customStyle="1" w:styleId="Default">
    <w:name w:val="Default"/>
    <w:rsid w:val="009F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C1AC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1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62CC4CA-9836-4F68-B4C5-3E034D72997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2020-03-06T10:22:00Z</cp:lastPrinted>
  <dcterms:created xsi:type="dcterms:W3CDTF">2021-03-19T08:41:00Z</dcterms:created>
  <dcterms:modified xsi:type="dcterms:W3CDTF">2021-03-24T10:33:00Z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2019/4/2-354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проведении государственной итоговой аттестации студентов бакалавриата МИЭМ НИУ ВШЭ в 2019 году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