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/ Social Sciences Faculty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E47F81" w:rsidRPr="00E47F81">
        <w:rPr>
          <w:rFonts w:ascii="Times New Roman" w:hAnsi="Times New Roman" w:cs="Times New Roman"/>
          <w:b/>
          <w:sz w:val="28"/>
          <w:szCs w:val="28"/>
          <w:lang w:val="en-US"/>
        </w:rPr>
        <w:t>Political Analysis and Public Policy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E47F81">
        <w:rPr>
          <w:rFonts w:ascii="Times New Roman" w:hAnsi="Times New Roman" w:cs="Times New Roman"/>
          <w:b/>
          <w:sz w:val="28"/>
          <w:szCs w:val="28"/>
        </w:rPr>
        <w:t>Политический анализ и публичная политика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E47F8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Default="003D2F6A" w:rsidP="00507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806B67" w:rsidRDefault="00507C5D" w:rsidP="00E47F81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07C5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806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</w:rPr>
        <w:t>практика</w:t>
      </w:r>
      <w:r w:rsidRPr="00806B6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806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806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Internship</w:t>
      </w:r>
    </w:p>
    <w:p w:rsidR="003D2F6A" w:rsidRPr="00806B67" w:rsidRDefault="003D2F6A" w:rsidP="00507C5D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806B67" w:rsidRDefault="009C4080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806B67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806B67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806B6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Pr="009C4080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806B67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806B67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806B67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806B67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E47F8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</w:rPr>
        <w:t>Население и развитие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  <w:lang w:val="en-US"/>
        </w:rPr>
        <w:t>Population and Development</w:t>
      </w:r>
      <w:r w:rsidR="00507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7F81" w:rsidRP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Ъ</w:t>
      </w:r>
    </w:p>
    <w:p w:rsidR="00E47F8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47F8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806B67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806B67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806B67" w:rsidRPr="00806B67" w:rsidRDefault="00806B67" w:rsidP="00806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proofErr w:type="spellStart"/>
      <w:r w:rsidRPr="00806B67">
        <w:rPr>
          <w:b/>
        </w:rPr>
        <w:t>Recommended</w:t>
      </w:r>
      <w:proofErr w:type="spellEnd"/>
      <w:r w:rsidRPr="00806B67">
        <w:rPr>
          <w:b/>
        </w:rPr>
        <w:t xml:space="preserve"> </w:t>
      </w:r>
      <w:proofErr w:type="spellStart"/>
      <w:r w:rsidRPr="00806B67">
        <w:rPr>
          <w:b/>
        </w:rPr>
        <w:t>grade</w:t>
      </w:r>
      <w:proofErr w:type="spellEnd"/>
      <w:r w:rsidRPr="00806B67">
        <w:rPr>
          <w:b/>
        </w:rPr>
        <w:t xml:space="preserve"> </w:t>
      </w:r>
      <w:r w:rsidRPr="00806B67">
        <w:rPr>
          <w:b/>
          <w:lang w:val="en-US"/>
        </w:rPr>
        <w:t>___</w:t>
      </w:r>
      <w:r w:rsidRPr="00806B67">
        <w:rPr>
          <w:b/>
        </w:rPr>
        <w:t xml:space="preserve"> </w:t>
      </w:r>
      <w:proofErr w:type="spellStart"/>
      <w:r w:rsidRPr="00806B67">
        <w:rPr>
          <w:b/>
        </w:rPr>
        <w:t>out</w:t>
      </w:r>
      <w:proofErr w:type="spellEnd"/>
      <w:r w:rsidRPr="00806B67">
        <w:rPr>
          <w:b/>
        </w:rPr>
        <w:t xml:space="preserve"> </w:t>
      </w:r>
      <w:proofErr w:type="spellStart"/>
      <w:r w:rsidRPr="00806B67">
        <w:rPr>
          <w:b/>
        </w:rPr>
        <w:t>of</w:t>
      </w:r>
      <w:proofErr w:type="spellEnd"/>
      <w:r w:rsidRPr="00806B67">
        <w:rPr>
          <w:b/>
        </w:rPr>
        <w:t xml:space="preserve"> 10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proofErr w:type="gramStart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</w:t>
      </w:r>
      <w:proofErr w:type="gramEnd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06B67" w:rsidRPr="00EB26FA" w:rsidRDefault="00806B67" w:rsidP="00806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proofErr w:type="spellStart"/>
      <w:r w:rsidRPr="00EB26FA">
        <w:rPr>
          <w:b/>
        </w:rPr>
        <w:t>Recommended</w:t>
      </w:r>
      <w:proofErr w:type="spellEnd"/>
      <w:r w:rsidRPr="00EB26FA">
        <w:rPr>
          <w:b/>
        </w:rPr>
        <w:t xml:space="preserve"> </w:t>
      </w:r>
      <w:proofErr w:type="spellStart"/>
      <w:r w:rsidRPr="00EB26FA">
        <w:rPr>
          <w:b/>
        </w:rPr>
        <w:t>grade</w:t>
      </w:r>
      <w:proofErr w:type="spellEnd"/>
      <w:r w:rsidRPr="00EB26FA">
        <w:rPr>
          <w:b/>
        </w:rPr>
        <w:t xml:space="preserve"> </w:t>
      </w:r>
      <w:r w:rsidRPr="00EB26FA">
        <w:rPr>
          <w:b/>
          <w:lang w:val="en-US"/>
        </w:rPr>
        <w:t>___</w:t>
      </w:r>
      <w:r w:rsidRPr="00EB26FA">
        <w:rPr>
          <w:b/>
        </w:rPr>
        <w:t xml:space="preserve"> </w:t>
      </w:r>
      <w:proofErr w:type="spellStart"/>
      <w:r w:rsidRPr="00EB26FA">
        <w:rPr>
          <w:b/>
        </w:rPr>
        <w:t>out</w:t>
      </w:r>
      <w:proofErr w:type="spellEnd"/>
      <w:r w:rsidRPr="00EB26FA">
        <w:rPr>
          <w:b/>
        </w:rPr>
        <w:t xml:space="preserve"> </w:t>
      </w:r>
      <w:proofErr w:type="spellStart"/>
      <w:r w:rsidRPr="00EB26FA">
        <w:rPr>
          <w:b/>
        </w:rPr>
        <w:t>of</w:t>
      </w:r>
      <w:proofErr w:type="spellEnd"/>
      <w:r w:rsidRPr="00EB26FA">
        <w:rPr>
          <w:b/>
        </w:rPr>
        <w:t xml:space="preserve"> 10</w:t>
      </w:r>
    </w:p>
    <w:p w:rsidR="00460C88" w:rsidRPr="00806B67" w:rsidRDefault="00460C88" w:rsidP="00806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25" w:rsidRDefault="006C6125">
      <w:pPr>
        <w:spacing w:line="240" w:lineRule="auto"/>
      </w:pPr>
      <w:r>
        <w:separator/>
      </w:r>
    </w:p>
  </w:endnote>
  <w:endnote w:type="continuationSeparator" w:id="0">
    <w:p w:rsidR="006C6125" w:rsidRDefault="006C6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25" w:rsidRDefault="006C6125">
      <w:pPr>
        <w:spacing w:line="240" w:lineRule="auto"/>
      </w:pPr>
      <w:r>
        <w:separator/>
      </w:r>
    </w:p>
  </w:footnote>
  <w:footnote w:type="continuationSeparator" w:id="0">
    <w:p w:rsidR="006C6125" w:rsidRDefault="006C6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076B74"/>
    <w:rsid w:val="001766B7"/>
    <w:rsid w:val="00185B61"/>
    <w:rsid w:val="001F36AF"/>
    <w:rsid w:val="00224AC6"/>
    <w:rsid w:val="00280AD5"/>
    <w:rsid w:val="003351E6"/>
    <w:rsid w:val="003351F6"/>
    <w:rsid w:val="003D2F6A"/>
    <w:rsid w:val="00460C88"/>
    <w:rsid w:val="005023E1"/>
    <w:rsid w:val="00507C5D"/>
    <w:rsid w:val="0053644D"/>
    <w:rsid w:val="005C2846"/>
    <w:rsid w:val="006C6125"/>
    <w:rsid w:val="00780C4D"/>
    <w:rsid w:val="00782582"/>
    <w:rsid w:val="007871CF"/>
    <w:rsid w:val="00806B67"/>
    <w:rsid w:val="008265D6"/>
    <w:rsid w:val="00842B7F"/>
    <w:rsid w:val="00843125"/>
    <w:rsid w:val="00862A83"/>
    <w:rsid w:val="009567A6"/>
    <w:rsid w:val="009A2124"/>
    <w:rsid w:val="009C4080"/>
    <w:rsid w:val="009D4DC3"/>
    <w:rsid w:val="009E30D2"/>
    <w:rsid w:val="00A148FE"/>
    <w:rsid w:val="00AC449B"/>
    <w:rsid w:val="00B52644"/>
    <w:rsid w:val="00BE695D"/>
    <w:rsid w:val="00BF0E5C"/>
    <w:rsid w:val="00C534CE"/>
    <w:rsid w:val="00C7260E"/>
    <w:rsid w:val="00C85152"/>
    <w:rsid w:val="00C86008"/>
    <w:rsid w:val="00CD2652"/>
    <w:rsid w:val="00D02190"/>
    <w:rsid w:val="00D36210"/>
    <w:rsid w:val="00DD4D5B"/>
    <w:rsid w:val="00E47F81"/>
    <w:rsid w:val="00EB04F9"/>
    <w:rsid w:val="00EB26FA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15</cp:revision>
  <dcterms:created xsi:type="dcterms:W3CDTF">2019-02-15T09:15:00Z</dcterms:created>
  <dcterms:modified xsi:type="dcterms:W3CDTF">2021-01-13T12:07:00Z</dcterms:modified>
</cp:coreProperties>
</file>