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E70FC0" w:rsidRDefault="00E70FC0" w:rsidP="00E70FC0">
      <w:pPr>
        <w:tabs>
          <w:tab w:val="left" w:pos="1134"/>
        </w:tabs>
        <w:autoSpaceDE/>
        <w:autoSpaceDN/>
        <w:contextualSpacing/>
        <w:jc w:val="both"/>
        <w:rPr>
          <w:rStyle w:val="cavalue1"/>
        </w:rPr>
      </w:pPr>
      <w:r w:rsidRPr="00E70FC0">
        <w:rPr>
          <w:rStyle w:val="cavalue1"/>
        </w:rPr>
        <w:drawing>
          <wp:anchor distT="0" distB="0" distL="114300" distR="114300" simplePos="0" relativeHeight="251657728" behindDoc="0" locked="0" layoutInCell="1" allowOverlap="1" wp14:anchorId="62636BEB" wp14:editId="1B300185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9E6" w:rsidRPr="00E70FC0" w:rsidRDefault="00E70FC0" w:rsidP="00E70FC0">
      <w:pPr>
        <w:tabs>
          <w:tab w:val="left" w:pos="1134"/>
        </w:tabs>
        <w:autoSpaceDE/>
        <w:autoSpaceDN/>
        <w:contextualSpacing/>
        <w:jc w:val="both"/>
        <w:rPr>
          <w:rStyle w:val="cavalue1"/>
        </w:rPr>
      </w:pPr>
      <w:r w:rsidRPr="00E70FC0">
        <w:rPr>
          <w:rStyle w:val="cavalue1"/>
        </w:rPr>
        <w:t>От 23.09.2020</w:t>
      </w:r>
    </w:p>
    <w:p w:rsidR="005849E6" w:rsidRPr="00E70FC0" w:rsidRDefault="00E70FC0" w:rsidP="00B24D40">
      <w:pPr>
        <w:tabs>
          <w:tab w:val="left" w:pos="1134"/>
        </w:tabs>
        <w:autoSpaceDE/>
        <w:autoSpaceDN/>
        <w:contextualSpacing/>
        <w:jc w:val="both"/>
        <w:rPr>
          <w:b/>
          <w:sz w:val="26"/>
          <w:szCs w:val="26"/>
        </w:rPr>
      </w:pPr>
      <w:r>
        <w:rPr>
          <w:rStyle w:val="cavalue1"/>
        </w:rPr>
        <w:t xml:space="preserve">№ </w:t>
      </w:r>
      <w:r>
        <w:rPr>
          <w:rStyle w:val="cavalue1"/>
        </w:rPr>
        <w:t>6.18.1-01/2309-13</w:t>
      </w:r>
    </w:p>
    <w:p w:rsidR="004A10C5" w:rsidRPr="00E70FC0" w:rsidRDefault="004A10C5" w:rsidP="00B24D40">
      <w:pPr>
        <w:tabs>
          <w:tab w:val="left" w:pos="1134"/>
        </w:tabs>
        <w:autoSpaceDE/>
        <w:autoSpaceDN/>
        <w:contextualSpacing/>
        <w:jc w:val="both"/>
        <w:rPr>
          <w:b/>
          <w:sz w:val="26"/>
          <w:szCs w:val="26"/>
        </w:rPr>
      </w:pPr>
    </w:p>
    <w:p w:rsidR="004A10C5" w:rsidRPr="00E70FC0" w:rsidRDefault="004A10C5" w:rsidP="00B24D40">
      <w:pPr>
        <w:tabs>
          <w:tab w:val="left" w:pos="1134"/>
        </w:tabs>
        <w:autoSpaceDE/>
        <w:autoSpaceDN/>
        <w:contextualSpacing/>
        <w:jc w:val="both"/>
        <w:rPr>
          <w:b/>
          <w:sz w:val="26"/>
          <w:szCs w:val="26"/>
        </w:rPr>
      </w:pPr>
      <w:bookmarkStart w:id="0" w:name="_GoBack"/>
      <w:bookmarkEnd w:id="0"/>
    </w:p>
    <w:p w:rsidR="004A10C5" w:rsidRPr="00E70FC0" w:rsidRDefault="004A10C5" w:rsidP="00B24D40">
      <w:pPr>
        <w:tabs>
          <w:tab w:val="left" w:pos="1134"/>
        </w:tabs>
        <w:autoSpaceDE/>
        <w:autoSpaceDN/>
        <w:contextualSpacing/>
        <w:jc w:val="both"/>
        <w:rPr>
          <w:b/>
          <w:sz w:val="26"/>
          <w:szCs w:val="26"/>
        </w:rPr>
      </w:pPr>
    </w:p>
    <w:p w:rsidR="004A10C5" w:rsidRPr="00E70FC0" w:rsidRDefault="004A10C5" w:rsidP="00B24D40">
      <w:pPr>
        <w:tabs>
          <w:tab w:val="left" w:pos="1134"/>
        </w:tabs>
        <w:autoSpaceDE/>
        <w:autoSpaceDN/>
        <w:contextualSpacing/>
        <w:jc w:val="both"/>
        <w:rPr>
          <w:b/>
          <w:sz w:val="26"/>
          <w:szCs w:val="26"/>
        </w:rPr>
      </w:pPr>
    </w:p>
    <w:p w:rsidR="00B81985" w:rsidRPr="00E70FC0" w:rsidRDefault="00B81985" w:rsidP="00B24D40">
      <w:pPr>
        <w:tabs>
          <w:tab w:val="left" w:pos="1134"/>
        </w:tabs>
        <w:autoSpaceDE/>
        <w:autoSpaceDN/>
        <w:contextualSpacing/>
        <w:jc w:val="both"/>
        <w:rPr>
          <w:b/>
          <w:sz w:val="26"/>
          <w:szCs w:val="26"/>
        </w:rPr>
      </w:pPr>
    </w:p>
    <w:p w:rsidR="00B81985" w:rsidRPr="00E70FC0" w:rsidRDefault="00B81985" w:rsidP="00B24D40">
      <w:pPr>
        <w:tabs>
          <w:tab w:val="left" w:pos="1134"/>
        </w:tabs>
        <w:autoSpaceDE/>
        <w:autoSpaceDN/>
        <w:contextualSpacing/>
        <w:jc w:val="both"/>
        <w:rPr>
          <w:b/>
          <w:sz w:val="26"/>
          <w:szCs w:val="26"/>
        </w:rPr>
      </w:pPr>
    </w:p>
    <w:p w:rsidR="00B81985" w:rsidRPr="00E70FC0" w:rsidRDefault="00B81985" w:rsidP="00B24D40">
      <w:pPr>
        <w:tabs>
          <w:tab w:val="left" w:pos="1134"/>
        </w:tabs>
        <w:autoSpaceDE/>
        <w:autoSpaceDN/>
        <w:contextualSpacing/>
        <w:jc w:val="both"/>
        <w:rPr>
          <w:b/>
          <w:sz w:val="26"/>
          <w:szCs w:val="26"/>
        </w:rPr>
      </w:pPr>
    </w:p>
    <w:p w:rsidR="00B81985" w:rsidRPr="00E70FC0" w:rsidRDefault="00B81985" w:rsidP="00B24D40">
      <w:pPr>
        <w:tabs>
          <w:tab w:val="left" w:pos="1134"/>
        </w:tabs>
        <w:autoSpaceDE/>
        <w:autoSpaceDN/>
        <w:contextualSpacing/>
        <w:jc w:val="both"/>
        <w:rPr>
          <w:b/>
          <w:sz w:val="26"/>
          <w:szCs w:val="26"/>
        </w:rPr>
      </w:pPr>
    </w:p>
    <w:p w:rsidR="00131CCF" w:rsidRPr="00923007" w:rsidRDefault="00726734" w:rsidP="00B24D40">
      <w:pPr>
        <w:shd w:val="clear" w:color="auto" w:fill="FFFFFF"/>
        <w:tabs>
          <w:tab w:val="left" w:pos="1134"/>
        </w:tabs>
        <w:contextualSpacing/>
        <w:jc w:val="both"/>
        <w:outlineLvl w:val="0"/>
        <w:rPr>
          <w:b/>
          <w:bCs/>
          <w:sz w:val="26"/>
          <w:szCs w:val="26"/>
        </w:rPr>
      </w:pPr>
      <w:r w:rsidRPr="00726734">
        <w:rPr>
          <w:b/>
          <w:sz w:val="26"/>
          <w:szCs w:val="26"/>
        </w:rPr>
        <w:t>О</w:t>
      </w:r>
      <w:r w:rsidR="009140E0">
        <w:rPr>
          <w:b/>
          <w:sz w:val="26"/>
          <w:szCs w:val="26"/>
        </w:rPr>
        <w:t xml:space="preserve"> создании Управления</w:t>
      </w:r>
      <w:r w:rsidR="009140E0" w:rsidRPr="009140E0">
        <w:rPr>
          <w:sz w:val="26"/>
          <w:szCs w:val="26"/>
        </w:rPr>
        <w:t xml:space="preserve"> </w:t>
      </w:r>
      <w:r w:rsidR="009140E0" w:rsidRPr="007F538E">
        <w:rPr>
          <w:b/>
          <w:sz w:val="26"/>
          <w:szCs w:val="26"/>
        </w:rPr>
        <w:t>внутреннего контроля и аудита Национального исследовательского университета «Высшая школа экономики»</w:t>
      </w:r>
      <w:r w:rsidR="009140E0" w:rsidRPr="00726734">
        <w:rPr>
          <w:sz w:val="26"/>
          <w:szCs w:val="26"/>
        </w:rPr>
        <w:t xml:space="preserve"> </w:t>
      </w:r>
    </w:p>
    <w:p w:rsidR="00131CCF" w:rsidRPr="00511AB5" w:rsidRDefault="00131CCF" w:rsidP="00B24D40">
      <w:pPr>
        <w:shd w:val="clear" w:color="auto" w:fill="FFFFFF"/>
        <w:tabs>
          <w:tab w:val="left" w:pos="1134"/>
        </w:tabs>
        <w:contextualSpacing/>
        <w:jc w:val="both"/>
        <w:outlineLvl w:val="0"/>
        <w:rPr>
          <w:sz w:val="26"/>
          <w:szCs w:val="26"/>
        </w:rPr>
      </w:pPr>
    </w:p>
    <w:p w:rsidR="00B448A3" w:rsidRPr="00511AB5" w:rsidRDefault="00B448A3" w:rsidP="00B24D40">
      <w:pPr>
        <w:shd w:val="clear" w:color="auto" w:fill="FFFFFF"/>
        <w:tabs>
          <w:tab w:val="left" w:pos="1134"/>
        </w:tabs>
        <w:contextualSpacing/>
        <w:jc w:val="both"/>
        <w:outlineLvl w:val="0"/>
        <w:rPr>
          <w:sz w:val="26"/>
          <w:szCs w:val="26"/>
        </w:rPr>
      </w:pPr>
    </w:p>
    <w:p w:rsidR="00131CCF" w:rsidRPr="00511AB5" w:rsidRDefault="00131CCF" w:rsidP="00B24D40">
      <w:pPr>
        <w:tabs>
          <w:tab w:val="left" w:pos="1134"/>
        </w:tabs>
        <w:contextualSpacing/>
        <w:jc w:val="both"/>
        <w:rPr>
          <w:bCs/>
          <w:sz w:val="26"/>
          <w:szCs w:val="26"/>
        </w:rPr>
      </w:pPr>
      <w:r w:rsidRPr="00511AB5">
        <w:rPr>
          <w:bCs/>
          <w:sz w:val="26"/>
          <w:szCs w:val="26"/>
        </w:rPr>
        <w:t>ПРИКАЗЫВАЮ:</w:t>
      </w:r>
    </w:p>
    <w:p w:rsidR="00D7504E" w:rsidRPr="00511AB5" w:rsidRDefault="00D7504E" w:rsidP="00B24D40">
      <w:pPr>
        <w:shd w:val="clear" w:color="auto" w:fill="FFFFFF"/>
        <w:tabs>
          <w:tab w:val="left" w:pos="1134"/>
        </w:tabs>
        <w:contextualSpacing/>
        <w:jc w:val="both"/>
        <w:outlineLvl w:val="0"/>
        <w:rPr>
          <w:bCs/>
          <w:sz w:val="26"/>
          <w:szCs w:val="26"/>
        </w:rPr>
      </w:pPr>
    </w:p>
    <w:p w:rsidR="009140E0" w:rsidRPr="00511AB5" w:rsidRDefault="009140E0" w:rsidP="00B24D40">
      <w:pPr>
        <w:pStyle w:val="af4"/>
        <w:numPr>
          <w:ilvl w:val="0"/>
          <w:numId w:val="20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511AB5">
        <w:rPr>
          <w:sz w:val="26"/>
          <w:szCs w:val="26"/>
        </w:rPr>
        <w:t>Создать в структуре Национального исследовательского университета «Высшая школа экономики» Управление внутреннего контроля и аудита.</w:t>
      </w:r>
    </w:p>
    <w:p w:rsidR="009140E0" w:rsidRPr="00511AB5" w:rsidRDefault="009140E0" w:rsidP="00B24D40">
      <w:pPr>
        <w:pStyle w:val="af4"/>
        <w:numPr>
          <w:ilvl w:val="0"/>
          <w:numId w:val="20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511AB5">
        <w:rPr>
          <w:sz w:val="26"/>
          <w:szCs w:val="26"/>
        </w:rPr>
        <w:t>Утвердить изменение к штатному расписанию (приложение 1).</w:t>
      </w:r>
    </w:p>
    <w:p w:rsidR="00084CE0" w:rsidRPr="00511AB5" w:rsidRDefault="009140E0" w:rsidP="00B24D40">
      <w:pPr>
        <w:pStyle w:val="af4"/>
        <w:numPr>
          <w:ilvl w:val="0"/>
          <w:numId w:val="20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511AB5">
        <w:rPr>
          <w:sz w:val="26"/>
          <w:szCs w:val="26"/>
        </w:rPr>
        <w:t xml:space="preserve">Утвердить </w:t>
      </w:r>
      <w:r w:rsidR="00726734" w:rsidRPr="00511AB5">
        <w:rPr>
          <w:sz w:val="26"/>
          <w:szCs w:val="26"/>
        </w:rPr>
        <w:t xml:space="preserve">Положение </w:t>
      </w:r>
      <w:r w:rsidR="006D6645" w:rsidRPr="00511AB5">
        <w:rPr>
          <w:sz w:val="26"/>
          <w:szCs w:val="26"/>
        </w:rPr>
        <w:t>об Управлении внутреннего контроля и аудита Национального исследовательского университета «Высшая школа экономики»</w:t>
      </w:r>
      <w:r w:rsidR="004210E7" w:rsidRPr="00511AB5">
        <w:rPr>
          <w:sz w:val="26"/>
          <w:szCs w:val="26"/>
        </w:rPr>
        <w:t xml:space="preserve"> (приложение</w:t>
      </w:r>
      <w:r w:rsidRPr="00511AB5">
        <w:rPr>
          <w:sz w:val="26"/>
          <w:szCs w:val="26"/>
        </w:rPr>
        <w:t xml:space="preserve"> 2</w:t>
      </w:r>
      <w:r w:rsidR="004210E7" w:rsidRPr="00511AB5">
        <w:rPr>
          <w:sz w:val="26"/>
          <w:szCs w:val="26"/>
        </w:rPr>
        <w:t>)</w:t>
      </w:r>
      <w:r w:rsidR="00084CE0" w:rsidRPr="00511AB5">
        <w:rPr>
          <w:sz w:val="26"/>
          <w:szCs w:val="26"/>
        </w:rPr>
        <w:t>.</w:t>
      </w:r>
    </w:p>
    <w:p w:rsidR="009140E0" w:rsidRPr="00511AB5" w:rsidRDefault="009140E0" w:rsidP="00B24D40">
      <w:pPr>
        <w:pStyle w:val="af4"/>
        <w:numPr>
          <w:ilvl w:val="0"/>
          <w:numId w:val="20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511AB5">
        <w:rPr>
          <w:sz w:val="26"/>
          <w:szCs w:val="26"/>
        </w:rPr>
        <w:t>Координацию деятельности Управления внутреннего контроля и аудита Национального исследовательского университета «Высшая школа экономики» возложить на старшего директора по финансовой работе Юдину Е.М.</w:t>
      </w:r>
    </w:p>
    <w:p w:rsidR="00BD7EAA" w:rsidRPr="00511AB5" w:rsidRDefault="00BD7EAA" w:rsidP="00B24D40">
      <w:pPr>
        <w:tabs>
          <w:tab w:val="left" w:pos="993"/>
          <w:tab w:val="left" w:pos="1134"/>
        </w:tabs>
        <w:contextualSpacing/>
        <w:jc w:val="both"/>
        <w:rPr>
          <w:sz w:val="26"/>
          <w:szCs w:val="26"/>
        </w:rPr>
      </w:pPr>
    </w:p>
    <w:p w:rsidR="00BD7EAA" w:rsidRPr="00511AB5" w:rsidRDefault="00BD7EAA" w:rsidP="00B24D40">
      <w:pPr>
        <w:tabs>
          <w:tab w:val="left" w:pos="993"/>
          <w:tab w:val="left" w:pos="1134"/>
        </w:tabs>
        <w:contextualSpacing/>
        <w:jc w:val="both"/>
        <w:rPr>
          <w:sz w:val="26"/>
          <w:szCs w:val="26"/>
        </w:rPr>
      </w:pPr>
    </w:p>
    <w:p w:rsidR="00BD7EAA" w:rsidRPr="00511AB5" w:rsidRDefault="00BD7EAA" w:rsidP="00B24D40">
      <w:pPr>
        <w:tabs>
          <w:tab w:val="left" w:pos="993"/>
          <w:tab w:val="left" w:pos="1134"/>
        </w:tabs>
        <w:contextualSpacing/>
        <w:jc w:val="both"/>
        <w:rPr>
          <w:sz w:val="26"/>
          <w:szCs w:val="26"/>
        </w:rPr>
      </w:pPr>
    </w:p>
    <w:p w:rsidR="003D3BA3" w:rsidRDefault="003D3BA3" w:rsidP="00B24D40">
      <w:pPr>
        <w:tabs>
          <w:tab w:val="left" w:pos="993"/>
          <w:tab w:val="left" w:pos="1134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Ректор</w:t>
      </w:r>
      <w:r w:rsidR="00B24D40">
        <w:rPr>
          <w:sz w:val="26"/>
          <w:szCs w:val="26"/>
        </w:rPr>
        <w:tab/>
      </w:r>
      <w:r w:rsidR="00B24D40">
        <w:rPr>
          <w:sz w:val="26"/>
          <w:szCs w:val="26"/>
        </w:rPr>
        <w:tab/>
      </w:r>
      <w:r w:rsidR="00B24D40">
        <w:rPr>
          <w:sz w:val="26"/>
          <w:szCs w:val="26"/>
        </w:rPr>
        <w:tab/>
      </w:r>
      <w:r w:rsidR="00B24D40">
        <w:rPr>
          <w:sz w:val="26"/>
          <w:szCs w:val="26"/>
        </w:rPr>
        <w:tab/>
      </w:r>
      <w:r w:rsidR="00B24D40">
        <w:rPr>
          <w:sz w:val="26"/>
          <w:szCs w:val="26"/>
        </w:rPr>
        <w:tab/>
      </w:r>
      <w:r w:rsidR="00B24D40">
        <w:rPr>
          <w:sz w:val="26"/>
          <w:szCs w:val="26"/>
        </w:rPr>
        <w:tab/>
      </w:r>
      <w:r w:rsidR="00B24D40">
        <w:rPr>
          <w:sz w:val="26"/>
          <w:szCs w:val="26"/>
        </w:rPr>
        <w:tab/>
      </w:r>
      <w:r w:rsidR="00B24D40">
        <w:rPr>
          <w:sz w:val="26"/>
          <w:szCs w:val="26"/>
        </w:rPr>
        <w:tab/>
      </w:r>
      <w:r w:rsidR="00B24D40">
        <w:rPr>
          <w:sz w:val="26"/>
          <w:szCs w:val="26"/>
        </w:rPr>
        <w:tab/>
      </w:r>
      <w:r w:rsidR="00B24D40">
        <w:rPr>
          <w:sz w:val="26"/>
          <w:szCs w:val="26"/>
        </w:rPr>
        <w:tab/>
      </w:r>
      <w:r w:rsidR="00B24D40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>Я.И. Кузьминов</w:t>
      </w:r>
    </w:p>
    <w:sectPr w:rsidR="003D3BA3" w:rsidSect="00C97000">
      <w:headerReference w:type="default" r:id="rId10"/>
      <w:pgSz w:w="11906" w:h="16838"/>
      <w:pgMar w:top="1134" w:right="567" w:bottom="1134" w:left="1701" w:header="397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A4" w:rsidRDefault="007052A4">
      <w:r>
        <w:separator/>
      </w:r>
    </w:p>
  </w:endnote>
  <w:endnote w:type="continuationSeparator" w:id="0">
    <w:p w:rsidR="007052A4" w:rsidRDefault="0070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A4" w:rsidRDefault="007052A4">
      <w:r>
        <w:separator/>
      </w:r>
    </w:p>
  </w:footnote>
  <w:footnote w:type="continuationSeparator" w:id="0">
    <w:p w:rsidR="007052A4" w:rsidRDefault="0070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B1" w:rsidRDefault="005124B1" w:rsidP="00B35DC4">
    <w:pPr>
      <w:pStyle w:val="a5"/>
      <w:rPr>
        <w:lang w:val="en-US"/>
      </w:rPr>
    </w:pPr>
  </w:p>
  <w:p w:rsidR="005124B1" w:rsidRPr="00B35DC4" w:rsidRDefault="005124B1" w:rsidP="00B35DC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00A"/>
    <w:multiLevelType w:val="multilevel"/>
    <w:tmpl w:val="1A045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4C12244"/>
    <w:multiLevelType w:val="hybridMultilevel"/>
    <w:tmpl w:val="39E22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367D5"/>
    <w:multiLevelType w:val="hybridMultilevel"/>
    <w:tmpl w:val="3E6E4FC0"/>
    <w:lvl w:ilvl="0" w:tplc="ECF885FA">
      <w:start w:val="1"/>
      <w:numFmt w:val="bullet"/>
      <w:lvlText w:val="-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BC61F6"/>
    <w:multiLevelType w:val="hybridMultilevel"/>
    <w:tmpl w:val="CB8A0F8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82D9B"/>
    <w:multiLevelType w:val="multilevel"/>
    <w:tmpl w:val="28EAF3A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5">
    <w:nsid w:val="1754239E"/>
    <w:multiLevelType w:val="hybridMultilevel"/>
    <w:tmpl w:val="5ACA4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2864A0"/>
    <w:multiLevelType w:val="hybridMultilevel"/>
    <w:tmpl w:val="4A086BDA"/>
    <w:lvl w:ilvl="0" w:tplc="C5D2B3F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15B5078"/>
    <w:multiLevelType w:val="hybridMultilevel"/>
    <w:tmpl w:val="23C8F460"/>
    <w:lvl w:ilvl="0" w:tplc="3D703A9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C06284"/>
    <w:multiLevelType w:val="hybridMultilevel"/>
    <w:tmpl w:val="4558AE96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75073C"/>
    <w:multiLevelType w:val="hybridMultilevel"/>
    <w:tmpl w:val="CCC2A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323E66"/>
    <w:multiLevelType w:val="hybridMultilevel"/>
    <w:tmpl w:val="3C7000E4"/>
    <w:lvl w:ilvl="0" w:tplc="24704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200FBE"/>
    <w:multiLevelType w:val="hybridMultilevel"/>
    <w:tmpl w:val="2DEC041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F02C18"/>
    <w:multiLevelType w:val="hybridMultilevel"/>
    <w:tmpl w:val="C6A8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B686B"/>
    <w:multiLevelType w:val="hybridMultilevel"/>
    <w:tmpl w:val="61383590"/>
    <w:lvl w:ilvl="0" w:tplc="ECF885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72DFA"/>
    <w:multiLevelType w:val="multilevel"/>
    <w:tmpl w:val="317EF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6E4E0881"/>
    <w:multiLevelType w:val="multilevel"/>
    <w:tmpl w:val="BB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990DAB"/>
    <w:multiLevelType w:val="hybridMultilevel"/>
    <w:tmpl w:val="FC7471D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777E748A"/>
    <w:multiLevelType w:val="hybridMultilevel"/>
    <w:tmpl w:val="5DF86CD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F613CD"/>
    <w:multiLevelType w:val="hybridMultilevel"/>
    <w:tmpl w:val="C4128BB6"/>
    <w:lvl w:ilvl="0" w:tplc="83E21F54">
      <w:start w:val="1"/>
      <w:numFmt w:val="bullet"/>
      <w:lvlText w:val="-"/>
      <w:lvlJc w:val="left"/>
      <w:pPr>
        <w:ind w:left="2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9"/>
  </w:num>
  <w:num w:numId="7">
    <w:abstractNumId w:val="0"/>
  </w:num>
  <w:num w:numId="8">
    <w:abstractNumId w:val="16"/>
  </w:num>
  <w:num w:numId="9">
    <w:abstractNumId w:val="3"/>
  </w:num>
  <w:num w:numId="10">
    <w:abstractNumId w:val="11"/>
  </w:num>
  <w:num w:numId="11">
    <w:abstractNumId w:val="2"/>
  </w:num>
  <w:num w:numId="12">
    <w:abstractNumId w:val="15"/>
  </w:num>
  <w:num w:numId="13">
    <w:abstractNumId w:val="17"/>
  </w:num>
  <w:num w:numId="14">
    <w:abstractNumId w:val="4"/>
  </w:num>
  <w:num w:numId="15">
    <w:abstractNumId w:val="18"/>
  </w:num>
  <w:num w:numId="16">
    <w:abstractNumId w:val="12"/>
  </w:num>
  <w:num w:numId="17">
    <w:abstractNumId w:val="8"/>
  </w:num>
  <w:num w:numId="18">
    <w:abstractNumId w:val="1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4E"/>
    <w:rsid w:val="00020792"/>
    <w:rsid w:val="00022654"/>
    <w:rsid w:val="00023374"/>
    <w:rsid w:val="00027741"/>
    <w:rsid w:val="00031CE5"/>
    <w:rsid w:val="00032A2B"/>
    <w:rsid w:val="00032BCF"/>
    <w:rsid w:val="000349B2"/>
    <w:rsid w:val="00035281"/>
    <w:rsid w:val="00035713"/>
    <w:rsid w:val="000359EC"/>
    <w:rsid w:val="000360EE"/>
    <w:rsid w:val="000377D0"/>
    <w:rsid w:val="00052A96"/>
    <w:rsid w:val="00054C19"/>
    <w:rsid w:val="000602D8"/>
    <w:rsid w:val="00061CBC"/>
    <w:rsid w:val="00064632"/>
    <w:rsid w:val="00074148"/>
    <w:rsid w:val="00075EEE"/>
    <w:rsid w:val="000817CD"/>
    <w:rsid w:val="00084CE0"/>
    <w:rsid w:val="00090331"/>
    <w:rsid w:val="00092971"/>
    <w:rsid w:val="00095520"/>
    <w:rsid w:val="000A3B0C"/>
    <w:rsid w:val="000A4279"/>
    <w:rsid w:val="000A526D"/>
    <w:rsid w:val="000B20CA"/>
    <w:rsid w:val="000B7C8E"/>
    <w:rsid w:val="000C1FD9"/>
    <w:rsid w:val="000C5F3D"/>
    <w:rsid w:val="000D05DD"/>
    <w:rsid w:val="000D4259"/>
    <w:rsid w:val="000E41C6"/>
    <w:rsid w:val="000F1372"/>
    <w:rsid w:val="000F6C80"/>
    <w:rsid w:val="001012B6"/>
    <w:rsid w:val="00112B48"/>
    <w:rsid w:val="001145B1"/>
    <w:rsid w:val="00114961"/>
    <w:rsid w:val="00115B66"/>
    <w:rsid w:val="001171B0"/>
    <w:rsid w:val="00131BFA"/>
    <w:rsid w:val="00131CCF"/>
    <w:rsid w:val="00133CB8"/>
    <w:rsid w:val="001355D2"/>
    <w:rsid w:val="00146A5F"/>
    <w:rsid w:val="00147822"/>
    <w:rsid w:val="001512DA"/>
    <w:rsid w:val="00152FEE"/>
    <w:rsid w:val="00161E95"/>
    <w:rsid w:val="00163613"/>
    <w:rsid w:val="001831E8"/>
    <w:rsid w:val="00186FB0"/>
    <w:rsid w:val="00187410"/>
    <w:rsid w:val="00193190"/>
    <w:rsid w:val="00194D9F"/>
    <w:rsid w:val="0019560A"/>
    <w:rsid w:val="001B2703"/>
    <w:rsid w:val="001B5318"/>
    <w:rsid w:val="001C4D50"/>
    <w:rsid w:val="001C7511"/>
    <w:rsid w:val="001D3A7B"/>
    <w:rsid w:val="001D54F3"/>
    <w:rsid w:val="001D7441"/>
    <w:rsid w:val="001E227D"/>
    <w:rsid w:val="001F11E0"/>
    <w:rsid w:val="001F257E"/>
    <w:rsid w:val="00210DA0"/>
    <w:rsid w:val="00215878"/>
    <w:rsid w:val="002169F7"/>
    <w:rsid w:val="00216DAA"/>
    <w:rsid w:val="00222CDB"/>
    <w:rsid w:val="00230AFD"/>
    <w:rsid w:val="00232065"/>
    <w:rsid w:val="00234A5B"/>
    <w:rsid w:val="00235E3F"/>
    <w:rsid w:val="00240000"/>
    <w:rsid w:val="0024561F"/>
    <w:rsid w:val="00261E38"/>
    <w:rsid w:val="00263A76"/>
    <w:rsid w:val="002640F5"/>
    <w:rsid w:val="00265749"/>
    <w:rsid w:val="00265FF7"/>
    <w:rsid w:val="00267174"/>
    <w:rsid w:val="00294E11"/>
    <w:rsid w:val="002976FA"/>
    <w:rsid w:val="002A0F11"/>
    <w:rsid w:val="002A313F"/>
    <w:rsid w:val="002A45FF"/>
    <w:rsid w:val="002A5762"/>
    <w:rsid w:val="002B09FA"/>
    <w:rsid w:val="002C0A8D"/>
    <w:rsid w:val="002F2FED"/>
    <w:rsid w:val="002F4BF4"/>
    <w:rsid w:val="00305AAD"/>
    <w:rsid w:val="00305E0B"/>
    <w:rsid w:val="00317D10"/>
    <w:rsid w:val="00335A24"/>
    <w:rsid w:val="00340079"/>
    <w:rsid w:val="00346A89"/>
    <w:rsid w:val="00350FBF"/>
    <w:rsid w:val="00354F54"/>
    <w:rsid w:val="0038047E"/>
    <w:rsid w:val="0039352E"/>
    <w:rsid w:val="003943F6"/>
    <w:rsid w:val="003A3359"/>
    <w:rsid w:val="003B1B11"/>
    <w:rsid w:val="003B372B"/>
    <w:rsid w:val="003C0179"/>
    <w:rsid w:val="003C0D89"/>
    <w:rsid w:val="003D2BA4"/>
    <w:rsid w:val="003D3279"/>
    <w:rsid w:val="003D3BA3"/>
    <w:rsid w:val="003E06CE"/>
    <w:rsid w:val="003E5DD6"/>
    <w:rsid w:val="003E5FD1"/>
    <w:rsid w:val="00400AF7"/>
    <w:rsid w:val="0040754B"/>
    <w:rsid w:val="0040771C"/>
    <w:rsid w:val="004210E7"/>
    <w:rsid w:val="00423C84"/>
    <w:rsid w:val="004341F2"/>
    <w:rsid w:val="00436441"/>
    <w:rsid w:val="004365EC"/>
    <w:rsid w:val="00441BAD"/>
    <w:rsid w:val="0046059B"/>
    <w:rsid w:val="004631D6"/>
    <w:rsid w:val="00466ADF"/>
    <w:rsid w:val="0047740E"/>
    <w:rsid w:val="0048517A"/>
    <w:rsid w:val="00494C43"/>
    <w:rsid w:val="004A10C5"/>
    <w:rsid w:val="004B162C"/>
    <w:rsid w:val="004B6CD2"/>
    <w:rsid w:val="004C2E2B"/>
    <w:rsid w:val="004D2C51"/>
    <w:rsid w:val="004E09E2"/>
    <w:rsid w:val="004F0418"/>
    <w:rsid w:val="00502393"/>
    <w:rsid w:val="005051B6"/>
    <w:rsid w:val="00511AB5"/>
    <w:rsid w:val="005124B1"/>
    <w:rsid w:val="00516FDA"/>
    <w:rsid w:val="005373EC"/>
    <w:rsid w:val="005459E5"/>
    <w:rsid w:val="00570538"/>
    <w:rsid w:val="005849E6"/>
    <w:rsid w:val="005876D0"/>
    <w:rsid w:val="00587A93"/>
    <w:rsid w:val="00597C1D"/>
    <w:rsid w:val="005A08F2"/>
    <w:rsid w:val="005A379D"/>
    <w:rsid w:val="005A40D6"/>
    <w:rsid w:val="005A5595"/>
    <w:rsid w:val="005A7FEF"/>
    <w:rsid w:val="005B0635"/>
    <w:rsid w:val="005C7CDA"/>
    <w:rsid w:val="005E2D20"/>
    <w:rsid w:val="005F120E"/>
    <w:rsid w:val="00600209"/>
    <w:rsid w:val="00600E3C"/>
    <w:rsid w:val="0061216B"/>
    <w:rsid w:val="00614082"/>
    <w:rsid w:val="00614704"/>
    <w:rsid w:val="00617E28"/>
    <w:rsid w:val="00621475"/>
    <w:rsid w:val="00622517"/>
    <w:rsid w:val="00623730"/>
    <w:rsid w:val="00626617"/>
    <w:rsid w:val="006332D1"/>
    <w:rsid w:val="0063430D"/>
    <w:rsid w:val="0063445F"/>
    <w:rsid w:val="006346E5"/>
    <w:rsid w:val="00636B32"/>
    <w:rsid w:val="0065301E"/>
    <w:rsid w:val="00664BE5"/>
    <w:rsid w:val="006817D6"/>
    <w:rsid w:val="006821B8"/>
    <w:rsid w:val="00697001"/>
    <w:rsid w:val="006A2EA4"/>
    <w:rsid w:val="006B0750"/>
    <w:rsid w:val="006C2372"/>
    <w:rsid w:val="006C2822"/>
    <w:rsid w:val="006D2211"/>
    <w:rsid w:val="006D6645"/>
    <w:rsid w:val="007049E3"/>
    <w:rsid w:val="007052A4"/>
    <w:rsid w:val="00711261"/>
    <w:rsid w:val="0071581F"/>
    <w:rsid w:val="007202A6"/>
    <w:rsid w:val="007221DA"/>
    <w:rsid w:val="00725041"/>
    <w:rsid w:val="00725126"/>
    <w:rsid w:val="00725C59"/>
    <w:rsid w:val="00726734"/>
    <w:rsid w:val="00727348"/>
    <w:rsid w:val="00733402"/>
    <w:rsid w:val="0074276B"/>
    <w:rsid w:val="007446F0"/>
    <w:rsid w:val="00745790"/>
    <w:rsid w:val="00750C6D"/>
    <w:rsid w:val="0075756C"/>
    <w:rsid w:val="00776287"/>
    <w:rsid w:val="0078221A"/>
    <w:rsid w:val="00785737"/>
    <w:rsid w:val="007A2B3B"/>
    <w:rsid w:val="007A47F9"/>
    <w:rsid w:val="007A5952"/>
    <w:rsid w:val="007A690B"/>
    <w:rsid w:val="007A72CB"/>
    <w:rsid w:val="007B3289"/>
    <w:rsid w:val="007C081F"/>
    <w:rsid w:val="007C201F"/>
    <w:rsid w:val="007C7731"/>
    <w:rsid w:val="007D5CF3"/>
    <w:rsid w:val="007D6798"/>
    <w:rsid w:val="007E2930"/>
    <w:rsid w:val="007E66B5"/>
    <w:rsid w:val="007F538E"/>
    <w:rsid w:val="00811018"/>
    <w:rsid w:val="008339FF"/>
    <w:rsid w:val="00836115"/>
    <w:rsid w:val="00844D31"/>
    <w:rsid w:val="008472E7"/>
    <w:rsid w:val="00852319"/>
    <w:rsid w:val="00854ED3"/>
    <w:rsid w:val="00864780"/>
    <w:rsid w:val="0086489A"/>
    <w:rsid w:val="008704CF"/>
    <w:rsid w:val="00875B44"/>
    <w:rsid w:val="008866B2"/>
    <w:rsid w:val="00890122"/>
    <w:rsid w:val="00893F44"/>
    <w:rsid w:val="008979CB"/>
    <w:rsid w:val="008A1D0C"/>
    <w:rsid w:val="008B58DD"/>
    <w:rsid w:val="008C5198"/>
    <w:rsid w:val="008C6B83"/>
    <w:rsid w:val="009035D3"/>
    <w:rsid w:val="00903F68"/>
    <w:rsid w:val="0090790E"/>
    <w:rsid w:val="00907CD8"/>
    <w:rsid w:val="009140E0"/>
    <w:rsid w:val="00914385"/>
    <w:rsid w:val="00916AFF"/>
    <w:rsid w:val="00917D2C"/>
    <w:rsid w:val="009223D1"/>
    <w:rsid w:val="00923007"/>
    <w:rsid w:val="0093180B"/>
    <w:rsid w:val="00934D83"/>
    <w:rsid w:val="0094400E"/>
    <w:rsid w:val="00950F77"/>
    <w:rsid w:val="00952187"/>
    <w:rsid w:val="00960418"/>
    <w:rsid w:val="009730A8"/>
    <w:rsid w:val="00974213"/>
    <w:rsid w:val="00983232"/>
    <w:rsid w:val="009856CF"/>
    <w:rsid w:val="009924EC"/>
    <w:rsid w:val="009A2871"/>
    <w:rsid w:val="009A71A6"/>
    <w:rsid w:val="009C5187"/>
    <w:rsid w:val="009C5819"/>
    <w:rsid w:val="009C608B"/>
    <w:rsid w:val="009D15BE"/>
    <w:rsid w:val="009D34BC"/>
    <w:rsid w:val="009D420F"/>
    <w:rsid w:val="009D64B8"/>
    <w:rsid w:val="009E1C52"/>
    <w:rsid w:val="00A01213"/>
    <w:rsid w:val="00A11B4D"/>
    <w:rsid w:val="00A14681"/>
    <w:rsid w:val="00A21BF6"/>
    <w:rsid w:val="00A2431A"/>
    <w:rsid w:val="00A25010"/>
    <w:rsid w:val="00A25732"/>
    <w:rsid w:val="00A321B3"/>
    <w:rsid w:val="00A351CF"/>
    <w:rsid w:val="00A3532E"/>
    <w:rsid w:val="00A436ED"/>
    <w:rsid w:val="00A45557"/>
    <w:rsid w:val="00A465B1"/>
    <w:rsid w:val="00A47907"/>
    <w:rsid w:val="00A56114"/>
    <w:rsid w:val="00A61684"/>
    <w:rsid w:val="00A64D08"/>
    <w:rsid w:val="00A64FBF"/>
    <w:rsid w:val="00A70A59"/>
    <w:rsid w:val="00A9054B"/>
    <w:rsid w:val="00AA46F8"/>
    <w:rsid w:val="00AA6D75"/>
    <w:rsid w:val="00AB03F0"/>
    <w:rsid w:val="00AC44D9"/>
    <w:rsid w:val="00AD15A5"/>
    <w:rsid w:val="00AD6F84"/>
    <w:rsid w:val="00AD7FFC"/>
    <w:rsid w:val="00AE0A25"/>
    <w:rsid w:val="00AE3591"/>
    <w:rsid w:val="00AE58AC"/>
    <w:rsid w:val="00AE6203"/>
    <w:rsid w:val="00AF3555"/>
    <w:rsid w:val="00B02CFF"/>
    <w:rsid w:val="00B10766"/>
    <w:rsid w:val="00B11C45"/>
    <w:rsid w:val="00B15C24"/>
    <w:rsid w:val="00B24D40"/>
    <w:rsid w:val="00B273BB"/>
    <w:rsid w:val="00B35DC4"/>
    <w:rsid w:val="00B41B61"/>
    <w:rsid w:val="00B448A3"/>
    <w:rsid w:val="00B47CDA"/>
    <w:rsid w:val="00B56222"/>
    <w:rsid w:val="00B62620"/>
    <w:rsid w:val="00B65C17"/>
    <w:rsid w:val="00B66B41"/>
    <w:rsid w:val="00B67538"/>
    <w:rsid w:val="00B71C18"/>
    <w:rsid w:val="00B77D79"/>
    <w:rsid w:val="00B81985"/>
    <w:rsid w:val="00B87217"/>
    <w:rsid w:val="00B9753F"/>
    <w:rsid w:val="00B97A16"/>
    <w:rsid w:val="00BC1FC5"/>
    <w:rsid w:val="00BC7E84"/>
    <w:rsid w:val="00BD461E"/>
    <w:rsid w:val="00BD7EAA"/>
    <w:rsid w:val="00BE5AE9"/>
    <w:rsid w:val="00BE5E0D"/>
    <w:rsid w:val="00BE7228"/>
    <w:rsid w:val="00BF45AB"/>
    <w:rsid w:val="00C10D17"/>
    <w:rsid w:val="00C13218"/>
    <w:rsid w:val="00C202EC"/>
    <w:rsid w:val="00C34F6E"/>
    <w:rsid w:val="00C3574E"/>
    <w:rsid w:val="00C41DFA"/>
    <w:rsid w:val="00C435BB"/>
    <w:rsid w:val="00C46057"/>
    <w:rsid w:val="00C47A6E"/>
    <w:rsid w:val="00C53245"/>
    <w:rsid w:val="00C56550"/>
    <w:rsid w:val="00C575ED"/>
    <w:rsid w:val="00C6352A"/>
    <w:rsid w:val="00C64C1B"/>
    <w:rsid w:val="00C71921"/>
    <w:rsid w:val="00C7732C"/>
    <w:rsid w:val="00C97000"/>
    <w:rsid w:val="00CA1682"/>
    <w:rsid w:val="00CA38FB"/>
    <w:rsid w:val="00CA4DA6"/>
    <w:rsid w:val="00CB0D40"/>
    <w:rsid w:val="00CB79B4"/>
    <w:rsid w:val="00CD0A8E"/>
    <w:rsid w:val="00CE6B9F"/>
    <w:rsid w:val="00CF0335"/>
    <w:rsid w:val="00CF5F4E"/>
    <w:rsid w:val="00D071D1"/>
    <w:rsid w:val="00D07FB4"/>
    <w:rsid w:val="00D10DA6"/>
    <w:rsid w:val="00D128F4"/>
    <w:rsid w:val="00D156A7"/>
    <w:rsid w:val="00D23DE6"/>
    <w:rsid w:val="00D24EBB"/>
    <w:rsid w:val="00D25B49"/>
    <w:rsid w:val="00D30467"/>
    <w:rsid w:val="00D34D14"/>
    <w:rsid w:val="00D3564B"/>
    <w:rsid w:val="00D46B90"/>
    <w:rsid w:val="00D46CFE"/>
    <w:rsid w:val="00D60B91"/>
    <w:rsid w:val="00D63B5F"/>
    <w:rsid w:val="00D63D9E"/>
    <w:rsid w:val="00D65FAB"/>
    <w:rsid w:val="00D66B21"/>
    <w:rsid w:val="00D67752"/>
    <w:rsid w:val="00D72112"/>
    <w:rsid w:val="00D73384"/>
    <w:rsid w:val="00D74FC7"/>
    <w:rsid w:val="00D7504E"/>
    <w:rsid w:val="00D80556"/>
    <w:rsid w:val="00D80DCB"/>
    <w:rsid w:val="00D829F5"/>
    <w:rsid w:val="00D84098"/>
    <w:rsid w:val="00D9263A"/>
    <w:rsid w:val="00DA149E"/>
    <w:rsid w:val="00DB4634"/>
    <w:rsid w:val="00DC277D"/>
    <w:rsid w:val="00DC45C3"/>
    <w:rsid w:val="00DD3148"/>
    <w:rsid w:val="00DD5751"/>
    <w:rsid w:val="00DD7913"/>
    <w:rsid w:val="00DE1735"/>
    <w:rsid w:val="00DE23F3"/>
    <w:rsid w:val="00DF4109"/>
    <w:rsid w:val="00DF7D06"/>
    <w:rsid w:val="00E10D8F"/>
    <w:rsid w:val="00E11783"/>
    <w:rsid w:val="00E1569D"/>
    <w:rsid w:val="00E16FFD"/>
    <w:rsid w:val="00E20B8A"/>
    <w:rsid w:val="00E37428"/>
    <w:rsid w:val="00E62E8A"/>
    <w:rsid w:val="00E70FC0"/>
    <w:rsid w:val="00E96135"/>
    <w:rsid w:val="00EB7780"/>
    <w:rsid w:val="00ED22A0"/>
    <w:rsid w:val="00ED2516"/>
    <w:rsid w:val="00EF364E"/>
    <w:rsid w:val="00EF698E"/>
    <w:rsid w:val="00F03F72"/>
    <w:rsid w:val="00F118F8"/>
    <w:rsid w:val="00F13725"/>
    <w:rsid w:val="00F1749A"/>
    <w:rsid w:val="00F23918"/>
    <w:rsid w:val="00F26133"/>
    <w:rsid w:val="00F37418"/>
    <w:rsid w:val="00F4201F"/>
    <w:rsid w:val="00F448AE"/>
    <w:rsid w:val="00F64D54"/>
    <w:rsid w:val="00F81A9B"/>
    <w:rsid w:val="00F90577"/>
    <w:rsid w:val="00F940B8"/>
    <w:rsid w:val="00F97B7F"/>
    <w:rsid w:val="00FA2446"/>
    <w:rsid w:val="00FA486F"/>
    <w:rsid w:val="00FA4FE2"/>
    <w:rsid w:val="00FA5DA7"/>
    <w:rsid w:val="00FA63A2"/>
    <w:rsid w:val="00FB113A"/>
    <w:rsid w:val="00FB2FA2"/>
    <w:rsid w:val="00FC16D4"/>
    <w:rsid w:val="00FC1EFC"/>
    <w:rsid w:val="00FD4DAD"/>
    <w:rsid w:val="00FE21A6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FA48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1318">
    <w:name w:val="Стиль 13 пт По ширине Перед:  18 пт"/>
    <w:basedOn w:val="a"/>
    <w:uiPriority w:val="99"/>
    <w:rsid w:val="00350FBF"/>
    <w:pPr>
      <w:spacing w:before="360"/>
      <w:jc w:val="both"/>
    </w:pPr>
    <w:rPr>
      <w:sz w:val="24"/>
      <w:szCs w:val="24"/>
    </w:rPr>
  </w:style>
  <w:style w:type="character" w:styleId="a9">
    <w:name w:val="annotation reference"/>
    <w:uiPriority w:val="99"/>
    <w:semiHidden/>
    <w:rsid w:val="0093180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3180B"/>
  </w:style>
  <w:style w:type="character" w:customStyle="1" w:styleId="ab">
    <w:name w:val="Текст примечания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318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DD314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725126"/>
  </w:style>
  <w:style w:type="character" w:styleId="af1">
    <w:name w:val="page number"/>
    <w:uiPriority w:val="99"/>
    <w:rsid w:val="001171B0"/>
    <w:rPr>
      <w:rFonts w:cs="Times New Roman"/>
    </w:rPr>
  </w:style>
  <w:style w:type="paragraph" w:styleId="af2">
    <w:name w:val="footnote text"/>
    <w:basedOn w:val="a"/>
    <w:link w:val="af3"/>
    <w:uiPriority w:val="99"/>
    <w:rsid w:val="00305AAD"/>
    <w:pPr>
      <w:widowControl w:val="0"/>
      <w:adjustRightInd w:val="0"/>
    </w:pPr>
  </w:style>
  <w:style w:type="character" w:customStyle="1" w:styleId="af3">
    <w:name w:val="Текст сноски Знак"/>
    <w:link w:val="af2"/>
    <w:uiPriority w:val="99"/>
    <w:locked/>
    <w:rsid w:val="00305AAD"/>
    <w:rPr>
      <w:rFonts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854E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8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5">
    <w:name w:val="Hyperlink"/>
    <w:basedOn w:val="a0"/>
    <w:uiPriority w:val="99"/>
    <w:unhideWhenUsed/>
    <w:rsid w:val="00D80DCB"/>
    <w:rPr>
      <w:color w:val="0000FF" w:themeColor="hyperlink"/>
      <w:u w:val="single"/>
    </w:rPr>
  </w:style>
  <w:style w:type="table" w:styleId="af6">
    <w:name w:val="Table Grid"/>
    <w:basedOn w:val="a1"/>
    <w:locked/>
    <w:rsid w:val="0021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E70FC0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FA48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1318">
    <w:name w:val="Стиль 13 пт По ширине Перед:  18 пт"/>
    <w:basedOn w:val="a"/>
    <w:uiPriority w:val="99"/>
    <w:rsid w:val="00350FBF"/>
    <w:pPr>
      <w:spacing w:before="360"/>
      <w:jc w:val="both"/>
    </w:pPr>
    <w:rPr>
      <w:sz w:val="24"/>
      <w:szCs w:val="24"/>
    </w:rPr>
  </w:style>
  <w:style w:type="character" w:styleId="a9">
    <w:name w:val="annotation reference"/>
    <w:uiPriority w:val="99"/>
    <w:semiHidden/>
    <w:rsid w:val="0093180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3180B"/>
  </w:style>
  <w:style w:type="character" w:customStyle="1" w:styleId="ab">
    <w:name w:val="Текст примечания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318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DD314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725126"/>
  </w:style>
  <w:style w:type="character" w:styleId="af1">
    <w:name w:val="page number"/>
    <w:uiPriority w:val="99"/>
    <w:rsid w:val="001171B0"/>
    <w:rPr>
      <w:rFonts w:cs="Times New Roman"/>
    </w:rPr>
  </w:style>
  <w:style w:type="paragraph" w:styleId="af2">
    <w:name w:val="footnote text"/>
    <w:basedOn w:val="a"/>
    <w:link w:val="af3"/>
    <w:uiPriority w:val="99"/>
    <w:rsid w:val="00305AAD"/>
    <w:pPr>
      <w:widowControl w:val="0"/>
      <w:adjustRightInd w:val="0"/>
    </w:pPr>
  </w:style>
  <w:style w:type="character" w:customStyle="1" w:styleId="af3">
    <w:name w:val="Текст сноски Знак"/>
    <w:link w:val="af2"/>
    <w:uiPriority w:val="99"/>
    <w:locked/>
    <w:rsid w:val="00305AAD"/>
    <w:rPr>
      <w:rFonts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854E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8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5">
    <w:name w:val="Hyperlink"/>
    <w:basedOn w:val="a0"/>
    <w:uiPriority w:val="99"/>
    <w:unhideWhenUsed/>
    <w:rsid w:val="00D80DCB"/>
    <w:rPr>
      <w:color w:val="0000FF" w:themeColor="hyperlink"/>
      <w:u w:val="single"/>
    </w:rPr>
  </w:style>
  <w:style w:type="table" w:styleId="af6">
    <w:name w:val="Table Grid"/>
    <w:basedOn w:val="a1"/>
    <w:locked/>
    <w:rsid w:val="0021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E70FC0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295C9FFE-9DCB-47C0-99E4-50CD1B8B034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НИУ ВШЭ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Prof-RomanovaAA</dc:creator>
  <cp:lastModifiedBy>Пользователь Windows</cp:lastModifiedBy>
  <cp:revision>11</cp:revision>
  <cp:lastPrinted>2020-09-10T15:48:00Z</cp:lastPrinted>
  <dcterms:created xsi:type="dcterms:W3CDTF">2020-09-09T14:28:00Z</dcterms:created>
  <dcterms:modified xsi:type="dcterms:W3CDTF">2021-02-01T08:02:00Z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Чеканова Л.Н.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организационной стр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Об изменении структуры ВШЭ</vt:lpwstr>
  </property>
  <property fmtid="{D5CDD505-2E9C-101B-9397-08002B2CF9AE}" pid="8" name="regnumProj">
    <vt:lpwstr>М 2020/8/24-713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создании Управления внутреннего контроля и аудита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 создании структурного подразделения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  <property fmtid="{D5CDD505-2E9C-101B-9397-08002B2CF9AE}" pid="23" name="creatorPhone">
    <vt:lpwstr>1140</vt:lpwstr>
  </property>
</Properties>
</file>