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C6FE9" w:rsidRPr="00244843" w:rsidTr="00CA67C9">
        <w:tc>
          <w:tcPr>
            <w:tcW w:w="3544" w:type="dxa"/>
            <w:gridSpan w:val="2"/>
            <w:shd w:val="clear" w:color="auto" w:fill="auto"/>
          </w:tcPr>
          <w:p w:rsidR="004C6FE9" w:rsidRPr="00244843" w:rsidRDefault="004C6FE9" w:rsidP="00CA67C9">
            <w:pPr>
              <w:rPr>
                <w:sz w:val="26"/>
                <w:szCs w:val="26"/>
              </w:rPr>
            </w:pPr>
          </w:p>
          <w:p w:rsidR="004C6FE9" w:rsidRPr="00244843" w:rsidRDefault="004C6FE9" w:rsidP="00CA67C9">
            <w:pPr>
              <w:rPr>
                <w:sz w:val="26"/>
                <w:szCs w:val="26"/>
              </w:rPr>
            </w:pPr>
          </w:p>
          <w:p w:rsidR="004C6FE9" w:rsidRPr="00244843" w:rsidRDefault="004C6FE9" w:rsidP="00CA67C9">
            <w:pPr>
              <w:rPr>
                <w:sz w:val="26"/>
                <w:szCs w:val="26"/>
              </w:rPr>
            </w:pPr>
          </w:p>
          <w:p w:rsidR="004C6FE9" w:rsidRPr="00244843" w:rsidRDefault="004C6FE9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C6FE9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:rsidR="004C6FE9" w:rsidRDefault="004C6FE9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«Бизнес-информатика»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:rsidR="004C6FE9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Зараменских Е.П.</w:t>
            </w:r>
          </w:p>
          <w:p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4C6FE9" w:rsidRPr="005833DB" w:rsidRDefault="004C6FE9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5833DB">
              <w:rPr>
                <w:i/>
                <w:sz w:val="20"/>
                <w:szCs w:val="20"/>
              </w:rPr>
              <w:t>(ФИО в родительном падеже)</w:t>
            </w:r>
          </w:p>
          <w:p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4C6FE9" w:rsidRPr="005833DB" w:rsidRDefault="004C6FE9" w:rsidP="005833DB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5833DB">
              <w:rPr>
                <w:sz w:val="26"/>
                <w:szCs w:val="26"/>
              </w:rPr>
              <w:t>бакалавриата</w:t>
            </w:r>
          </w:p>
          <w:p w:rsidR="004C6FE9" w:rsidRPr="005833DB" w:rsidRDefault="004C6FE9" w:rsidP="005833DB">
            <w:pPr>
              <w:ind w:left="743" w:firstLine="45"/>
              <w:rPr>
                <w:sz w:val="26"/>
                <w:szCs w:val="26"/>
              </w:rPr>
            </w:pPr>
            <w:r w:rsidRPr="005833DB">
              <w:rPr>
                <w:sz w:val="26"/>
                <w:szCs w:val="26"/>
              </w:rPr>
              <w:t>«Бизнес-информатика»</w:t>
            </w:r>
            <w:bookmarkStart w:id="0" w:name="_GoBack"/>
            <w:bookmarkEnd w:id="0"/>
          </w:p>
          <w:p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4C6FE9" w:rsidRPr="00244843" w:rsidRDefault="004C6FE9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C6FE9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4C6FE9" w:rsidRPr="00712995" w:rsidRDefault="004C6FE9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4C6FE9" w:rsidRPr="00712995" w:rsidRDefault="004C6FE9" w:rsidP="00CA67C9">
            <w:pPr>
              <w:rPr>
                <w:sz w:val="26"/>
                <w:szCs w:val="26"/>
              </w:rPr>
            </w:pPr>
          </w:p>
        </w:tc>
      </w:tr>
    </w:tbl>
    <w:p w:rsidR="009A22BB" w:rsidRDefault="009A22BB"/>
    <w:p w:rsidR="009A22BB" w:rsidRDefault="009A22BB"/>
    <w:p w:rsidR="009A22BB" w:rsidRDefault="009A22BB"/>
    <w:p w:rsidR="009A22BB" w:rsidRDefault="009C04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9A22BB" w:rsidRDefault="009A22BB">
      <w:pPr>
        <w:spacing w:line="276" w:lineRule="auto"/>
        <w:jc w:val="center"/>
        <w:rPr>
          <w:b/>
          <w:i/>
        </w:rPr>
      </w:pP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 xml:space="preserve">Прошу изменить тему моей выпускной квалификационной работы с </w:t>
      </w:r>
    </w:p>
    <w:p w:rsidR="009A22BB" w:rsidRPr="004C6FE9" w:rsidRDefault="009C04D4" w:rsidP="004C6FE9">
      <w:pPr>
        <w:tabs>
          <w:tab w:val="left" w:pos="9214"/>
        </w:tabs>
        <w:spacing w:line="276" w:lineRule="auto"/>
        <w:ind w:right="141"/>
        <w:jc w:val="left"/>
        <w:rPr>
          <w:sz w:val="26"/>
          <w:szCs w:val="26"/>
        </w:rPr>
      </w:pPr>
      <w:r w:rsidRPr="004C6FE9">
        <w:rPr>
          <w:sz w:val="26"/>
          <w:szCs w:val="26"/>
        </w:rPr>
        <w:t>«___________________________________________</w:t>
      </w:r>
      <w:r w:rsidR="004C6FE9">
        <w:rPr>
          <w:sz w:val="26"/>
          <w:szCs w:val="26"/>
        </w:rPr>
        <w:t>_____________________________</w:t>
      </w: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____________________________________________</w:t>
      </w:r>
      <w:r w:rsidR="004C6FE9">
        <w:rPr>
          <w:sz w:val="26"/>
          <w:szCs w:val="26"/>
        </w:rPr>
        <w:t>____________________________</w:t>
      </w:r>
      <w:r w:rsidRPr="004C6FE9">
        <w:rPr>
          <w:sz w:val="26"/>
          <w:szCs w:val="26"/>
        </w:rPr>
        <w:t>»</w:t>
      </w:r>
    </w:p>
    <w:p w:rsidR="009A22BB" w:rsidRPr="004C6FE9" w:rsidRDefault="009A22BB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:rsidR="009A22BB" w:rsidRPr="004C6FE9" w:rsidRDefault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“_</w:t>
      </w:r>
      <w:r w:rsidR="009C04D4" w:rsidRPr="004C6FE9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  <w:r w:rsidRPr="004C6FE9">
        <w:rPr>
          <w:sz w:val="26"/>
          <w:szCs w:val="26"/>
        </w:rPr>
        <w:t>”</w:t>
      </w:r>
    </w:p>
    <w:p w:rsidR="009A22BB" w:rsidRPr="004C6FE9" w:rsidRDefault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на «________________________________________________________________________</w:t>
      </w:r>
    </w:p>
    <w:p w:rsidR="004C6FE9" w:rsidRDefault="009C04D4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__________________________________________________________________</w:t>
      </w:r>
      <w:r w:rsidR="004C6FE9">
        <w:rPr>
          <w:sz w:val="26"/>
          <w:szCs w:val="26"/>
        </w:rPr>
        <w:t>______</w:t>
      </w:r>
      <w:r w:rsidRPr="004C6FE9">
        <w:rPr>
          <w:sz w:val="26"/>
          <w:szCs w:val="26"/>
        </w:rPr>
        <w:t>»</w:t>
      </w:r>
    </w:p>
    <w:p w:rsidR="004C6FE9" w:rsidRPr="004C6FE9" w:rsidRDefault="009C04D4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br/>
      </w:r>
      <w:r w:rsidR="004C6FE9" w:rsidRPr="004C6FE9">
        <w:rPr>
          <w:sz w:val="26"/>
          <w:szCs w:val="26"/>
        </w:rPr>
        <w:t>“______________________________________________</w:t>
      </w:r>
      <w:r w:rsidR="004C6FE9">
        <w:rPr>
          <w:sz w:val="26"/>
          <w:szCs w:val="26"/>
        </w:rPr>
        <w:t>_________________________</w:t>
      </w:r>
      <w:r w:rsidR="004C6FE9" w:rsidRPr="004C6FE9">
        <w:rPr>
          <w:sz w:val="26"/>
          <w:szCs w:val="26"/>
        </w:rPr>
        <w:t>”</w:t>
      </w:r>
    </w:p>
    <w:p w:rsidR="004C6FE9" w:rsidRPr="004C6FE9" w:rsidRDefault="004C6FE9" w:rsidP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:rsidR="009A22BB" w:rsidRPr="004C6FE9" w:rsidRDefault="009A22BB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:rsidR="004C6FE9" w:rsidRPr="00E47EBD" w:rsidRDefault="009C04D4" w:rsidP="004C6FE9">
      <w:pPr>
        <w:contextualSpacing/>
        <w:rPr>
          <w:rFonts w:cs="Times New Roman"/>
          <w:sz w:val="26"/>
          <w:szCs w:val="26"/>
          <w:lang w:eastAsia="en-US"/>
        </w:rPr>
      </w:pPr>
      <w:r>
        <w:br/>
      </w:r>
      <w:r w:rsidR="004C6FE9" w:rsidRPr="00E47EBD">
        <w:rPr>
          <w:rFonts w:cs="Times New Roman"/>
          <w:sz w:val="26"/>
          <w:szCs w:val="26"/>
          <w:lang w:eastAsia="en-US"/>
        </w:rPr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:rsidR="004C6FE9" w:rsidRPr="00E47EBD" w:rsidRDefault="004C6FE9" w:rsidP="004C6FE9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:rsidR="004C6FE9" w:rsidRDefault="004C6FE9" w:rsidP="004C6FE9">
      <w:pPr>
        <w:jc w:val="right"/>
        <w:rPr>
          <w:szCs w:val="20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rPr>
          <w:szCs w:val="24"/>
        </w:rPr>
      </w:pPr>
    </w:p>
    <w:p w:rsidR="004C6FE9" w:rsidRDefault="004C6FE9" w:rsidP="004C6FE9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   </w:t>
      </w:r>
      <w:r>
        <w:rPr>
          <w:sz w:val="26"/>
          <w:szCs w:val="26"/>
        </w:rPr>
        <w:t>«___»____________ 202_ г.</w:t>
      </w:r>
    </w:p>
    <w:p w:rsidR="004C6FE9" w:rsidRDefault="004C6FE9" w:rsidP="004C6FE9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 (подпись научного руководителя)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 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:rsidR="009A22BB" w:rsidRDefault="009A22BB" w:rsidP="004C6FE9">
      <w:pPr>
        <w:tabs>
          <w:tab w:val="left" w:pos="9214"/>
        </w:tabs>
        <w:spacing w:line="276" w:lineRule="auto"/>
        <w:ind w:right="141"/>
        <w:rPr>
          <w:szCs w:val="24"/>
        </w:rPr>
      </w:pPr>
    </w:p>
    <w:sectPr w:rsidR="009A22BB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E0" w:rsidRDefault="00E54EE0">
      <w:r>
        <w:separator/>
      </w:r>
    </w:p>
  </w:endnote>
  <w:endnote w:type="continuationSeparator" w:id="0">
    <w:p w:rsidR="00E54EE0" w:rsidRDefault="00E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E0" w:rsidRDefault="00E54EE0">
      <w:r>
        <w:separator/>
      </w:r>
    </w:p>
  </w:footnote>
  <w:footnote w:type="continuationSeparator" w:id="0">
    <w:p w:rsidR="00E54EE0" w:rsidRDefault="00E5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31B"/>
    <w:multiLevelType w:val="hybridMultilevel"/>
    <w:tmpl w:val="9F643B2A"/>
    <w:lvl w:ilvl="0" w:tplc="1A3CE42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724C491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F0D29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62294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22221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4A565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3D8E01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E340F0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E32FC3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04368"/>
    <w:multiLevelType w:val="hybridMultilevel"/>
    <w:tmpl w:val="74D448C4"/>
    <w:lvl w:ilvl="0" w:tplc="E49E434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7B25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5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443"/>
    <w:multiLevelType w:val="multilevel"/>
    <w:tmpl w:val="DAF4561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3F5E4B85"/>
    <w:multiLevelType w:val="multilevel"/>
    <w:tmpl w:val="40E861DA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545031"/>
    <w:multiLevelType w:val="hybridMultilevel"/>
    <w:tmpl w:val="6CB82D82"/>
    <w:lvl w:ilvl="0" w:tplc="4208925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90CADA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A2E696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72E36D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BA46B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A80829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1D499B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CA89D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BA4764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B2F"/>
    <w:multiLevelType w:val="hybridMultilevel"/>
    <w:tmpl w:val="E1BEF07C"/>
    <w:lvl w:ilvl="0" w:tplc="61DA5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A8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BC0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8E2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9A0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87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C4F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63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8D5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353CBD"/>
    <w:multiLevelType w:val="hybridMultilevel"/>
    <w:tmpl w:val="B1709F58"/>
    <w:lvl w:ilvl="0" w:tplc="8B7217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101EB96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A466CF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DE6440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AA48A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2A3B7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4A6681F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DC6DD6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7961D6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B"/>
    <w:rsid w:val="00124038"/>
    <w:rsid w:val="003220B6"/>
    <w:rsid w:val="004C6FE9"/>
    <w:rsid w:val="004D5F3B"/>
    <w:rsid w:val="005833DB"/>
    <w:rsid w:val="008238F6"/>
    <w:rsid w:val="009A22BB"/>
    <w:rsid w:val="009C04D4"/>
    <w:rsid w:val="00A20E81"/>
    <w:rsid w:val="00A5074F"/>
    <w:rsid w:val="00AA60E6"/>
    <w:rsid w:val="00AA7950"/>
    <w:rsid w:val="00DA3061"/>
    <w:rsid w:val="00E54EE0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825D"/>
  <w15:docId w15:val="{4E7AA5A2-B36B-4554-A103-A9042E2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6FE9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7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</w:pPr>
    <w:rPr>
      <w:sz w:val="21"/>
    </w:rPr>
  </w:style>
  <w:style w:type="character" w:styleId="af8">
    <w:name w:val="Emphasis"/>
    <w:qFormat/>
    <w:rPr>
      <w:rFonts w:cs="Times New Roman"/>
      <w:i/>
      <w:iCs/>
    </w:rPr>
  </w:style>
  <w:style w:type="character" w:styleId="af9">
    <w:name w:val="Hyperlink"/>
    <w:rPr>
      <w:rFonts w:cs="Times New Roman"/>
      <w:color w:val="0000FF"/>
      <w:u w:val="single"/>
    </w:rPr>
  </w:style>
  <w:style w:type="character" w:styleId="afa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b">
    <w:name w:val="caption"/>
    <w:basedOn w:val="a0"/>
    <w:next w:val="a0"/>
    <w:qFormat/>
    <w:rPr>
      <w:b/>
      <w:bCs/>
      <w:sz w:val="20"/>
      <w:szCs w:val="20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c">
    <w:name w:val="page number"/>
    <w:rPr>
      <w:rFonts w:cs="Times New Roman"/>
    </w:rPr>
  </w:style>
  <w:style w:type="paragraph" w:styleId="afd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0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0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>SZO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Газали Мария Валерьевна</cp:lastModifiedBy>
  <cp:revision>12</cp:revision>
  <dcterms:created xsi:type="dcterms:W3CDTF">2022-10-12T10:54:00Z</dcterms:created>
  <dcterms:modified xsi:type="dcterms:W3CDTF">2023-03-03T08:23:00Z</dcterms:modified>
</cp:coreProperties>
</file>