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5B25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260D8A3C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8F90685" w:rsidR="000B5555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</w:p>
    <w:p w14:paraId="07CA226D" w14:textId="70CCE54A" w:rsidR="00172911" w:rsidRPr="00172911" w:rsidRDefault="00172911">
      <w:pPr>
        <w:jc w:val="center"/>
        <w:rPr>
          <w:sz w:val="22"/>
          <w:szCs w:val="22"/>
        </w:rPr>
      </w:pPr>
      <w:r w:rsidRPr="004D04D7">
        <w:rPr>
          <w:sz w:val="22"/>
          <w:szCs w:val="22"/>
        </w:rPr>
        <w:t>(</w:t>
      </w:r>
      <w:r>
        <w:rPr>
          <w:sz w:val="22"/>
          <w:szCs w:val="22"/>
        </w:rPr>
        <w:t>в рамках проекта Вышка+)</w:t>
      </w:r>
    </w:p>
    <w:p w14:paraId="65C92CF1" w14:textId="77777777" w:rsidR="000B5555" w:rsidRPr="00313E56" w:rsidRDefault="000B5555">
      <w:pPr>
        <w:jc w:val="both"/>
        <w:rPr>
          <w:sz w:val="22"/>
          <w:szCs w:val="22"/>
        </w:rPr>
      </w:pPr>
    </w:p>
    <w:p w14:paraId="71CE12C8" w14:textId="517E3491" w:rsidR="000B5555" w:rsidRPr="00313E56" w:rsidRDefault="00C664AE" w:rsidP="000F2AF2">
      <w:pPr>
        <w:tabs>
          <w:tab w:val="right" w:pos="10488"/>
        </w:tabs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Pr="00313E56">
        <w:rPr>
          <w:b/>
          <w:sz w:val="22"/>
          <w:szCs w:val="22"/>
        </w:rPr>
        <w:t>Москва</w:t>
      </w:r>
      <w:r w:rsidR="00C94C22" w:rsidRPr="00313E56">
        <w:rPr>
          <w:b/>
          <w:sz w:val="22"/>
          <w:szCs w:val="22"/>
        </w:rPr>
        <w:t xml:space="preserve">                            </w:t>
      </w:r>
      <w:r w:rsidR="000F2AF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C94C22" w:rsidRPr="00313E56">
        <w:rPr>
          <w:b/>
          <w:sz w:val="22"/>
          <w:szCs w:val="22"/>
        </w:rPr>
        <w:t>20</w:t>
      </w:r>
      <w:r w:rsidR="00F57366">
        <w:rPr>
          <w:b/>
          <w:sz w:val="22"/>
          <w:szCs w:val="22"/>
        </w:rPr>
        <w:t>22/2023</w:t>
      </w:r>
      <w:r w:rsidR="00C94C22" w:rsidRPr="00313E56">
        <w:rPr>
          <w:b/>
          <w:sz w:val="22"/>
          <w:szCs w:val="22"/>
        </w:rPr>
        <w:t xml:space="preserve"> 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35035E92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DA7F15" w:rsidRPr="00313E56">
        <w:rPr>
          <w:rFonts w:ascii="Times New Roman" w:hAnsi="Times New Roman" w:cs="Times New Roman"/>
        </w:rPr>
        <w:t xml:space="preserve">в лице </w:t>
      </w:r>
      <w:r w:rsidR="00F55A06">
        <w:rPr>
          <w:rFonts w:ascii="Times New Roman" w:hAnsi="Times New Roman" w:cs="Times New Roman"/>
        </w:rPr>
        <w:t>первого проректора</w:t>
      </w:r>
      <w:r w:rsidR="004301F2">
        <w:rPr>
          <w:rFonts w:ascii="Times New Roman" w:hAnsi="Times New Roman" w:cs="Times New Roman"/>
        </w:rPr>
        <w:t xml:space="preserve"> </w:t>
      </w:r>
      <w:r w:rsidR="00A03F91" w:rsidRPr="00313E56">
        <w:rPr>
          <w:rFonts w:ascii="Times New Roman" w:hAnsi="Times New Roman" w:cs="Times New Roman"/>
          <w:b/>
        </w:rPr>
        <w:t>Катькало Валерия Сергеевича</w:t>
      </w:r>
      <w:r w:rsidR="00DA7F15" w:rsidRPr="00313E56">
        <w:rPr>
          <w:rFonts w:ascii="Times New Roman" w:hAnsi="Times New Roman" w:cs="Times New Roman"/>
        </w:rPr>
        <w:t xml:space="preserve">, действующего на основании </w:t>
      </w:r>
      <w:r w:rsidR="00A03F91" w:rsidRPr="00313E56">
        <w:rPr>
          <w:rFonts w:ascii="Times New Roman" w:hAnsi="Times New Roman" w:cs="Times New Roman"/>
        </w:rPr>
        <w:t xml:space="preserve">доверенности </w:t>
      </w:r>
      <w:r w:rsidR="00A03F91" w:rsidRPr="004D04D7">
        <w:rPr>
          <w:rFonts w:ascii="Times New Roman" w:hAnsi="Times New Roman" w:cs="Times New Roman"/>
        </w:rPr>
        <w:t xml:space="preserve">от </w:t>
      </w:r>
      <w:r w:rsidR="00A03F91" w:rsidRPr="006B73E5">
        <w:rPr>
          <w:rFonts w:ascii="Times New Roman" w:hAnsi="Times New Roman" w:cs="Times New Roman"/>
        </w:rPr>
        <w:t>28.05.2019 № 6.13-08.1/2805-05</w:t>
      </w:r>
      <w:r w:rsidR="00DA7F15" w:rsidRPr="006B73E5">
        <w:rPr>
          <w:rFonts w:ascii="Times New Roman" w:hAnsi="Times New Roman" w:cs="Times New Roman"/>
        </w:rPr>
        <w:t>,</w:t>
      </w:r>
      <w:r w:rsidR="000D1E15" w:rsidRPr="006B73E5">
        <w:rPr>
          <w:rFonts w:ascii="Times New Roman" w:hAnsi="Times New Roman" w:cs="Times New Roman"/>
        </w:rPr>
        <w:t xml:space="preserve"> осуществляющее</w:t>
      </w:r>
      <w:r w:rsidR="000D1E15" w:rsidRPr="00313E56">
        <w:rPr>
          <w:rFonts w:ascii="Times New Roman" w:hAnsi="Times New Roman" w:cs="Times New Roman"/>
        </w:rPr>
        <w:t xml:space="preserve">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A03F91" w:rsidRPr="00E378F7">
        <w:rPr>
          <w:rFonts w:ascii="Times New Roman" w:hAnsi="Times New Roman" w:cs="Times New Roman"/>
        </w:rPr>
        <w:t xml:space="preserve">24.05.2017 </w:t>
      </w:r>
      <w:r w:rsidR="00D350D8" w:rsidRPr="00E378F7">
        <w:rPr>
          <w:rFonts w:ascii="Times New Roman" w:hAnsi="Times New Roman" w:cs="Times New Roman"/>
        </w:rPr>
        <w:t xml:space="preserve">г. </w:t>
      </w:r>
      <w:r w:rsidR="000B08DD" w:rsidRPr="00E378F7">
        <w:rPr>
          <w:rFonts w:ascii="Times New Roman" w:hAnsi="Times New Roman" w:cs="Times New Roman"/>
        </w:rPr>
        <w:t xml:space="preserve"> </w:t>
      </w:r>
      <w:r w:rsidR="000D1E15" w:rsidRPr="00E378F7">
        <w:rPr>
          <w:rFonts w:ascii="Times New Roman" w:hAnsi="Times New Roman" w:cs="Times New Roman"/>
        </w:rPr>
        <w:t xml:space="preserve">№ </w:t>
      </w:r>
      <w:r w:rsidR="00A03F91" w:rsidRPr="00E378F7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172911">
        <w:rPr>
          <w:rFonts w:ascii="Times New Roman" w:hAnsi="Times New Roman" w:cs="Times New Roman"/>
        </w:rPr>
        <w:t>об образовании</w:t>
      </w:r>
      <w:r w:rsidRPr="00313E56">
        <w:rPr>
          <w:rFonts w:ascii="Times New Roman" w:hAnsi="Times New Roman" w:cs="Times New Roman"/>
        </w:rPr>
        <w:t xml:space="preserve"> 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2E48A4">
      <w:pPr>
        <w:pStyle w:val="a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1DA54E89" w14:textId="77777777" w:rsidR="004F5B47" w:rsidRDefault="002E48A4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  <w:r w:rsidR="004F5B47" w:rsidRPr="004F5B47">
        <w:rPr>
          <w:rFonts w:ascii="Times New Roman" w:hAnsi="Times New Roman" w:cs="Times New Roman"/>
        </w:rPr>
        <w:t xml:space="preserve"> </w:t>
      </w:r>
    </w:p>
    <w:p w14:paraId="62968AAA" w14:textId="69C2A600" w:rsidR="002E48A4" w:rsidRPr="004F5B47" w:rsidRDefault="004F5B47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0" w:name="dst101007"/>
      <w:bookmarkEnd w:id="0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Федерации»). </w:t>
      </w:r>
    </w:p>
    <w:p w14:paraId="0DE5B4F4" w14:textId="737C628D" w:rsidR="00ED61B0" w:rsidRPr="00313E56" w:rsidRDefault="00D020CC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 w:rsidDel="00D020CC">
        <w:rPr>
          <w:rFonts w:ascii="Times New Roman" w:hAnsi="Times New Roman" w:cs="Times New Roman"/>
        </w:rPr>
        <w:t xml:space="preserve"> </w:t>
      </w:r>
      <w:r w:rsidR="00A33023"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="00A33023" w:rsidRPr="00313E56">
        <w:rPr>
          <w:rFonts w:ascii="Times New Roman" w:hAnsi="Times New Roman" w:cs="Times New Roman"/>
          <w:b/>
        </w:rPr>
        <w:t>»</w:t>
      </w:r>
      <w:r w:rsidR="00A33023" w:rsidRPr="00313E56">
        <w:rPr>
          <w:rFonts w:ascii="Times New Roman" w:hAnsi="Times New Roman" w:cs="Times New Roman"/>
        </w:rPr>
        <w:t xml:space="preserve"> -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405BBFB8" w:rsidR="00ED61B0" w:rsidRPr="00313E56" w:rsidRDefault="00AF034D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201F5CFF" w14:textId="030243C8" w:rsidR="00ED61B0" w:rsidRPr="00313E56" w:rsidRDefault="00FC1ED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«Программа»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="00D350D8" w:rsidRPr="00313E56">
        <w:rPr>
          <w:rFonts w:ascii="Times New Roman" w:hAnsi="Times New Roman" w:cs="Times New Roman"/>
        </w:rPr>
        <w:t xml:space="preserve"> дополнительная профессиональная программа </w:t>
      </w:r>
      <w:r w:rsidR="00ED61B0" w:rsidRPr="00313E56">
        <w:rPr>
          <w:rFonts w:ascii="Times New Roman" w:hAnsi="Times New Roman" w:cs="Times New Roman"/>
        </w:rPr>
        <w:t xml:space="preserve">повышения квалификации, реализуемая Исполнителем в соответствии с учебным </w:t>
      </w:r>
      <w:r w:rsidR="00E40EFA">
        <w:rPr>
          <w:rFonts w:ascii="Times New Roman" w:hAnsi="Times New Roman" w:cs="Times New Roman"/>
        </w:rPr>
        <w:t xml:space="preserve">и/или индивидуальным учебным планом </w:t>
      </w:r>
      <w:r w:rsidR="00ED61B0" w:rsidRPr="00313E56">
        <w:rPr>
          <w:rFonts w:ascii="Times New Roman" w:hAnsi="Times New Roman" w:cs="Times New Roman"/>
        </w:rPr>
        <w:t>и в рамках проекта «Вышка+», выбранная Заказчиком для освоения из предлагаемого Исполнителем перечня образовательных программ, приведенных в Приложении к Договору.</w:t>
      </w:r>
      <w:r w:rsidR="00A85317">
        <w:rPr>
          <w:rFonts w:ascii="Times New Roman" w:hAnsi="Times New Roman" w:cs="Times New Roman"/>
        </w:rPr>
        <w:t xml:space="preserve"> Объем каждой программы предусмотрен в Приложении к Договору.</w:t>
      </w:r>
    </w:p>
    <w:p w14:paraId="5EB3DE4C" w14:textId="2EFAAD3C" w:rsidR="002455AC" w:rsidRPr="00313E56" w:rsidRDefault="00ED61B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«Сайт»</w:t>
      </w:r>
      <w:r w:rsidR="002455AC" w:rsidRPr="00313E56">
        <w:rPr>
          <w:rFonts w:ascii="Times New Roman" w:hAnsi="Times New Roman" w:cs="Times New Roman"/>
        </w:rPr>
        <w:t xml:space="preserve"> - интернет-страница (сайт) структурного подразделения Исполнителя, обеспечивающего реализацию Программы, на корпоративном портале НИУ ВШЭ, расположенная по адресу:</w:t>
      </w:r>
      <w:r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anchor="pagetop" w:history="1">
        <w:r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="00ED4127" w:rsidRPr="00313E56">
        <w:rPr>
          <w:rFonts w:ascii="Times New Roman" w:hAnsi="Times New Roman" w:cs="Times New Roman"/>
        </w:rPr>
        <w:t xml:space="preserve"> ; </w:t>
      </w:r>
      <w:hyperlink r:id="rId9" w:history="1">
        <w:r w:rsidR="00ED412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https://lang.hse.ru/clt/</w:t>
        </w:r>
      </w:hyperlink>
      <w:r w:rsidR="00ED4127" w:rsidRPr="00313E56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335488B0" w14:textId="098FBB61" w:rsidR="002455AC" w:rsidRPr="00313E56" w:rsidRDefault="000B08DD" w:rsidP="002455AC">
      <w:pPr>
        <w:pStyle w:val="af"/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«Регистрация»</w:t>
      </w:r>
      <w:r w:rsidR="002455AC" w:rsidRPr="00313E56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313E56">
        <w:rPr>
          <w:rFonts w:ascii="Times New Roman" w:hAnsi="Times New Roman" w:cs="Times New Roman"/>
        </w:rPr>
        <w:t>ной формы, размещенной на Сайте</w:t>
      </w:r>
      <w:r w:rsidR="002455AC" w:rsidRPr="00313E56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2455AC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7B9EA4FA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</w:t>
      </w:r>
      <w:r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правовые акты Российской Федерации.</w:t>
      </w:r>
    </w:p>
    <w:p w14:paraId="102C021C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заключается путем акцепта (принятия) Заказчиком оферты Исполнителя, содержащей все существенные условия Договора (пункт </w:t>
      </w:r>
      <w:r>
        <w:rPr>
          <w:rFonts w:ascii="Times New Roman" w:hAnsi="Times New Roman" w:cs="Times New Roman"/>
        </w:rPr>
        <w:t>3</w:t>
      </w:r>
      <w:r w:rsidRPr="00313E56">
        <w:rPr>
          <w:rFonts w:ascii="Times New Roman" w:hAnsi="Times New Roman" w:cs="Times New Roman"/>
        </w:rPr>
        <w:t xml:space="preserve"> статьи 43</w:t>
      </w:r>
      <w:r>
        <w:rPr>
          <w:rFonts w:ascii="Times New Roman" w:hAnsi="Times New Roman" w:cs="Times New Roman"/>
        </w:rPr>
        <w:t>8</w:t>
      </w:r>
      <w:r w:rsidRPr="00313E56">
        <w:rPr>
          <w:rFonts w:ascii="Times New Roman" w:hAnsi="Times New Roman" w:cs="Times New Roman"/>
        </w:rPr>
        <w:t xml:space="preserve"> ГК РФ). Полным и безоговорочным принятием (акцептом) оферты Исполнителя считается совершение Заказчиком совокупности следующих действий:</w:t>
      </w:r>
    </w:p>
    <w:p w14:paraId="0359A63F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заполнение регистрационной формы на Сайте;</w:t>
      </w:r>
    </w:p>
    <w:p w14:paraId="214B6999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соответствии с условиями Договора.</w:t>
      </w:r>
    </w:p>
    <w:p w14:paraId="651EDA96" w14:textId="77777777" w:rsidR="004F5B47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6BB49BAF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AC577B2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3B5FFCA" w14:textId="77777777" w:rsidR="004F5B47" w:rsidRPr="00313E56" w:rsidRDefault="004F5B47" w:rsidP="004F5B47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30783B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77777777" w:rsidR="000D6B24" w:rsidRPr="00313E56" w:rsidRDefault="0001162F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>Программе</w:t>
      </w:r>
      <w:r w:rsidR="00E40010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 xml:space="preserve">(далее – </w:t>
      </w:r>
      <w:r w:rsidR="00560B72" w:rsidRPr="00313E56">
        <w:rPr>
          <w:rFonts w:ascii="Times New Roman" w:hAnsi="Times New Roman" w:cs="Times New Roman"/>
        </w:rPr>
        <w:t xml:space="preserve">образовательные </w:t>
      </w:r>
      <w:r w:rsidR="008148C8" w:rsidRPr="00313E56">
        <w:rPr>
          <w:rFonts w:ascii="Times New Roman" w:hAnsi="Times New Roman" w:cs="Times New Roman"/>
        </w:rPr>
        <w:t>услуги)</w:t>
      </w:r>
      <w:r w:rsidR="00F41916" w:rsidRPr="00313E56">
        <w:rPr>
          <w:rFonts w:ascii="Times New Roman" w:hAnsi="Times New Roman" w:cs="Times New Roman"/>
        </w:rPr>
        <w:t xml:space="preserve">,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4C5875D4" w14:textId="54890ED8" w:rsidR="000D6B24" w:rsidRPr="00313E56" w:rsidRDefault="0079369A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Форма обучения: </w:t>
      </w:r>
      <w:r w:rsidR="00714B76" w:rsidRPr="00313E56">
        <w:rPr>
          <w:rFonts w:ascii="Times New Roman" w:hAnsi="Times New Roman" w:cs="Times New Roman"/>
        </w:rPr>
        <w:t>очная</w:t>
      </w:r>
      <w:r w:rsidR="002504C1" w:rsidRPr="00313E56">
        <w:rPr>
          <w:rFonts w:ascii="Times New Roman" w:hAnsi="Times New Roman" w:cs="Times New Roman"/>
        </w:rPr>
        <w:t>, очно-заочная (в соответствии с приложением)</w:t>
      </w:r>
      <w:r w:rsidRPr="00313E56">
        <w:rPr>
          <w:rFonts w:ascii="Times New Roman" w:hAnsi="Times New Roman" w:cs="Times New Roman"/>
        </w:rPr>
        <w:t>.</w:t>
      </w:r>
    </w:p>
    <w:p w14:paraId="17AD6A86" w14:textId="05A508B3" w:rsidR="000B5555" w:rsidRPr="00313E56" w:rsidRDefault="005E106B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F41916" w:rsidRPr="00313E56">
        <w:rPr>
          <w:rFonts w:ascii="Times New Roman" w:hAnsi="Times New Roman" w:cs="Times New Roman"/>
        </w:rPr>
        <w:t>одробная информация о содержании</w:t>
      </w:r>
      <w:r w:rsidR="00CA3684" w:rsidRPr="00313E56">
        <w:rPr>
          <w:rFonts w:ascii="Times New Roman" w:hAnsi="Times New Roman" w:cs="Times New Roman"/>
        </w:rPr>
        <w:t xml:space="preserve"> Программы</w:t>
      </w:r>
      <w:r w:rsidR="00F41916" w:rsidRPr="00313E56">
        <w:rPr>
          <w:rFonts w:ascii="Times New Roman" w:hAnsi="Times New Roman" w:cs="Times New Roman"/>
        </w:rPr>
        <w:t xml:space="preserve">, сроках </w:t>
      </w:r>
      <w:r w:rsidR="00F438CD" w:rsidRPr="00313E56">
        <w:rPr>
          <w:rFonts w:ascii="Times New Roman" w:hAnsi="Times New Roman" w:cs="Times New Roman"/>
        </w:rPr>
        <w:t xml:space="preserve">освоения Программы (продолжительности </w:t>
      </w:r>
      <w:r w:rsidR="000802A0" w:rsidRPr="00313E56">
        <w:rPr>
          <w:rFonts w:ascii="Times New Roman" w:hAnsi="Times New Roman" w:cs="Times New Roman"/>
        </w:rPr>
        <w:t>обучения</w:t>
      </w:r>
      <w:r w:rsidR="00F438CD" w:rsidRPr="00313E56">
        <w:rPr>
          <w:rFonts w:ascii="Times New Roman" w:hAnsi="Times New Roman" w:cs="Times New Roman"/>
        </w:rPr>
        <w:t xml:space="preserve">), </w:t>
      </w:r>
      <w:r w:rsidR="000D6B24" w:rsidRPr="00313E56">
        <w:rPr>
          <w:rFonts w:ascii="Times New Roman" w:hAnsi="Times New Roman" w:cs="Times New Roman"/>
        </w:rPr>
        <w:t xml:space="preserve">сроках обучения (датах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 по адресу</w:t>
      </w:r>
      <w:r w:rsidR="00E2497E" w:rsidRPr="00313E56">
        <w:rPr>
          <w:rFonts w:ascii="Times New Roman" w:hAnsi="Times New Roman" w:cs="Times New Roman"/>
        </w:rPr>
        <w:t>:</w:t>
      </w:r>
      <w:r w:rsidR="00E13206" w:rsidRPr="00313E56">
        <w:rPr>
          <w:rFonts w:ascii="Times New Roman" w:hAnsi="Times New Roman" w:cs="Times New Roman"/>
        </w:rPr>
        <w:t xml:space="preserve"> </w:t>
      </w:r>
      <w:hyperlink r:id="rId10" w:history="1">
        <w:r w:rsidR="00E2497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4053D" w:rsidRPr="00313E5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</w:p>
    <w:p w14:paraId="72DC523F" w14:textId="7C0007AE" w:rsidR="000B5555" w:rsidRPr="00313E56" w:rsidRDefault="00BD4872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г.Москва.</w:t>
      </w:r>
    </w:p>
    <w:p w14:paraId="0BB024CD" w14:textId="707CF9EF" w:rsidR="00B9553E" w:rsidRPr="00313E56" w:rsidRDefault="000D2F28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Количество общих часов/ аудиторных часов/ зачетных единиц</w:t>
      </w:r>
      <w:r w:rsidR="002504C1" w:rsidRPr="00313E56">
        <w:rPr>
          <w:rFonts w:ascii="Times New Roman" w:hAnsi="Times New Roman" w:cs="Times New Roman"/>
        </w:rPr>
        <w:t>,</w:t>
      </w:r>
      <w:r w:rsidR="00B9553E" w:rsidRPr="00313E56">
        <w:rPr>
          <w:rFonts w:ascii="Times New Roman" w:hAnsi="Times New Roman" w:cs="Times New Roman"/>
        </w:rPr>
        <w:t xml:space="preserve"> согласно приложению.</w:t>
      </w:r>
    </w:p>
    <w:p w14:paraId="07FBA5D8" w14:textId="14F88C92" w:rsidR="00217C1F" w:rsidRPr="00313E56" w:rsidRDefault="00EF719E" w:rsidP="00B9553E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4F5B47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77777777" w:rsidR="002504C1" w:rsidRPr="00313E56" w:rsidRDefault="000D6B24" w:rsidP="002504C1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3.8</w:t>
      </w:r>
      <w:r w:rsidR="002504C1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 xml:space="preserve">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освоившему часть </w:t>
      </w:r>
      <w:r w:rsidR="005808D4" w:rsidRPr="00313E56">
        <w:rPr>
          <w:sz w:val="22"/>
          <w:szCs w:val="22"/>
        </w:rPr>
        <w:t>П</w:t>
      </w:r>
      <w:r w:rsidR="00EF719E" w:rsidRPr="00313E56">
        <w:rPr>
          <w:sz w:val="22"/>
          <w:szCs w:val="22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9A5F2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2BC9B9B5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овести до сведения Заказчика </w:t>
      </w:r>
      <w:r w:rsidR="00446119" w:rsidRPr="00313E5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Заказчика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rFonts w:ascii="Times New Roman" w:hAnsi="Times New Roman" w:cs="Times New Roman"/>
        </w:rPr>
        <w:t>П</w:t>
      </w:r>
      <w:r w:rsidR="00446119" w:rsidRPr="00313E56">
        <w:rPr>
          <w:rFonts w:ascii="Times New Roman" w:hAnsi="Times New Roman" w:cs="Times New Roman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адресу:</w:t>
      </w:r>
      <w:r w:rsidR="008E12B7"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8E12B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https://www.hse.ru/org/hse/aup/addedu/</w:t>
        </w:r>
      </w:hyperlink>
      <w:r w:rsidR="00446119" w:rsidRPr="00313E56">
        <w:rPr>
          <w:rFonts w:ascii="Times New Roman" w:hAnsi="Times New Roman" w:cs="Times New Roman"/>
        </w:rPr>
        <w:t>, посредством размещения ее на Сайте</w:t>
      </w:r>
      <w:r w:rsidR="00D6108A" w:rsidRPr="00313E56">
        <w:rPr>
          <w:rFonts w:ascii="Times New Roman" w:hAnsi="Times New Roman" w:cs="Times New Roman"/>
        </w:rPr>
        <w:t>;</w:t>
      </w:r>
    </w:p>
    <w:p w14:paraId="784E1431" w14:textId="42B489CE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авать Заказчику разъяснения </w:t>
      </w:r>
      <w:r w:rsidR="00270389" w:rsidRPr="00313E56">
        <w:rPr>
          <w:rFonts w:ascii="Times New Roman" w:hAnsi="Times New Roman" w:cs="Times New Roman"/>
        </w:rPr>
        <w:t xml:space="preserve">по вопросам о порядке и правилах заполнения регистрационной формы на Сайте, </w:t>
      </w:r>
      <w:r w:rsidR="00B420D1" w:rsidRPr="00313E56">
        <w:rPr>
          <w:rFonts w:ascii="Times New Roman" w:hAnsi="Times New Roman" w:cs="Times New Roman"/>
        </w:rPr>
        <w:t xml:space="preserve">содержании </w:t>
      </w:r>
      <w:r w:rsidR="0001162F" w:rsidRPr="00313E56">
        <w:rPr>
          <w:rFonts w:ascii="Times New Roman" w:hAnsi="Times New Roman" w:cs="Times New Roman"/>
        </w:rPr>
        <w:t xml:space="preserve">оказываемых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01162F" w:rsidRPr="00313E56">
        <w:rPr>
          <w:rFonts w:ascii="Times New Roman" w:hAnsi="Times New Roman" w:cs="Times New Roman"/>
        </w:rPr>
        <w:t xml:space="preserve">услуг, </w:t>
      </w:r>
      <w:r w:rsidR="00270389" w:rsidRPr="00313E56">
        <w:rPr>
          <w:rFonts w:ascii="Times New Roman" w:hAnsi="Times New Roman" w:cs="Times New Roman"/>
        </w:rPr>
        <w:t xml:space="preserve">стоимости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70389" w:rsidRPr="00313E56">
        <w:rPr>
          <w:rFonts w:ascii="Times New Roman" w:hAnsi="Times New Roman" w:cs="Times New Roman"/>
        </w:rPr>
        <w:t xml:space="preserve">услуг и иным вопросам, относящимся к оказанию услуг по Договору, устно </w:t>
      </w:r>
      <w:r w:rsidR="0001162F" w:rsidRPr="00313E56">
        <w:rPr>
          <w:rFonts w:ascii="Times New Roman" w:hAnsi="Times New Roman" w:cs="Times New Roman"/>
        </w:rPr>
        <w:t xml:space="preserve">или </w:t>
      </w:r>
      <w:r w:rsidR="00270389" w:rsidRPr="00313E56">
        <w:rPr>
          <w:rFonts w:ascii="Times New Roman" w:hAnsi="Times New Roman" w:cs="Times New Roman"/>
        </w:rPr>
        <w:t xml:space="preserve">письменно по </w:t>
      </w:r>
      <w:r w:rsidR="0001162F" w:rsidRPr="00313E56">
        <w:rPr>
          <w:rFonts w:ascii="Times New Roman" w:hAnsi="Times New Roman" w:cs="Times New Roman"/>
        </w:rPr>
        <w:t>электронной почте</w:t>
      </w:r>
      <w:r w:rsidR="00D6108A" w:rsidRPr="00313E56">
        <w:rPr>
          <w:rFonts w:ascii="Times New Roman" w:hAnsi="Times New Roman" w:cs="Times New Roman"/>
        </w:rPr>
        <w:t>;</w:t>
      </w:r>
    </w:p>
    <w:p w14:paraId="5A6FA1AB" w14:textId="1DEB0DF9" w:rsidR="009A2071" w:rsidRPr="00313E56" w:rsidRDefault="009A2071" w:rsidP="009A5F2C">
      <w:pPr>
        <w:pStyle w:val="af8"/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предусмотренн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в разделе </w:t>
      </w:r>
      <w:r w:rsidR="00923589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 </w:t>
      </w:r>
      <w:r w:rsidR="00560B72" w:rsidRPr="00313E56">
        <w:rPr>
          <w:sz w:val="22"/>
          <w:szCs w:val="22"/>
        </w:rPr>
        <w:t>Образовательные</w:t>
      </w:r>
      <w:r w:rsidRPr="00313E56">
        <w:rPr>
          <w:sz w:val="22"/>
          <w:szCs w:val="22"/>
        </w:rPr>
        <w:t xml:space="preserve"> услуг</w:t>
      </w:r>
      <w:r w:rsidR="00560B72" w:rsidRPr="00313E56">
        <w:rPr>
          <w:sz w:val="22"/>
          <w:szCs w:val="22"/>
        </w:rPr>
        <w:t>и</w:t>
      </w:r>
      <w:r w:rsidRPr="00313E56">
        <w:rPr>
          <w:sz w:val="22"/>
          <w:szCs w:val="22"/>
        </w:rPr>
        <w:t xml:space="preserve"> оказыва</w:t>
      </w:r>
      <w:r w:rsidR="00560B72" w:rsidRPr="00313E56">
        <w:rPr>
          <w:sz w:val="22"/>
          <w:szCs w:val="22"/>
        </w:rPr>
        <w:t>ю</w:t>
      </w:r>
      <w:r w:rsidRPr="00313E56">
        <w:rPr>
          <w:sz w:val="22"/>
          <w:szCs w:val="22"/>
        </w:rPr>
        <w:t>тся Исполнителем в соответствии с установленными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40A8A667" w14:textId="77777777" w:rsidR="005E421F" w:rsidRPr="00313E56" w:rsidRDefault="009A2071" w:rsidP="005E421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</w:t>
      </w:r>
      <w:r w:rsidR="005E421F">
        <w:rPr>
          <w:rFonts w:ascii="Times New Roman" w:hAnsi="Times New Roman" w:cs="Times New Roman"/>
        </w:rPr>
        <w:t xml:space="preserve">граммы, а случаях реализации Программы с применением технологической платформы онлайн-образования (далее – Платформа) – предоставить доступ к Платформе, </w:t>
      </w:r>
      <w:r w:rsidR="005E421F" w:rsidRPr="00313E56">
        <w:rPr>
          <w:rFonts w:ascii="Times New Roman" w:hAnsi="Times New Roman" w:cs="Times New Roman"/>
        </w:rPr>
        <w:t>в пределах, необходимых для освоения им Программы;</w:t>
      </w:r>
    </w:p>
    <w:p w14:paraId="3A9B8B70" w14:textId="7237D60F" w:rsidR="009A2071" w:rsidRPr="00313E56" w:rsidRDefault="009A2071" w:rsidP="005E421F">
      <w:pPr>
        <w:pStyle w:val="a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7C412199" w14:textId="45E45A2A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193849B6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5E421F">
        <w:rPr>
          <w:sz w:val="22"/>
          <w:szCs w:val="22"/>
        </w:rPr>
        <w:t>пунктом 3.6</w:t>
      </w:r>
      <w:r w:rsidRPr="00313E56">
        <w:rPr>
          <w:sz w:val="22"/>
          <w:szCs w:val="22"/>
        </w:rPr>
        <w:t xml:space="preserve"> Договора;</w:t>
      </w:r>
    </w:p>
    <w:p w14:paraId="7C47E778" w14:textId="65B4D811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4BB4B50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6A1BAA96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расписания</w:t>
      </w:r>
      <w:r w:rsidR="00CF1209" w:rsidRPr="00313E56">
        <w:rPr>
          <w:rFonts w:ascii="Times New Roman" w:hAnsi="Times New Roman" w:cs="Times New Roman"/>
        </w:rPr>
        <w:t xml:space="preserve"> по адресу: </w:t>
      </w:r>
      <w:hyperlink r:id="rId12" w:history="1">
        <w:r w:rsidR="008F75D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F7F01" w:rsidRPr="00313E56">
        <w:rPr>
          <w:rFonts w:ascii="Times New Roman" w:hAnsi="Times New Roman" w:cs="Times New Roman"/>
        </w:rPr>
        <w:t xml:space="preserve"> </w:t>
      </w:r>
      <w:r w:rsidR="00FE0807" w:rsidRPr="00313E56">
        <w:rPr>
          <w:rFonts w:ascii="Times New Roman" w:hAnsi="Times New Roman" w:cs="Times New Roman"/>
        </w:rPr>
        <w:t>или информировать</w:t>
      </w:r>
      <w:r w:rsidR="0021741A" w:rsidRPr="00313E56">
        <w:rPr>
          <w:rFonts w:ascii="Times New Roman" w:hAnsi="Times New Roman" w:cs="Times New Roman"/>
        </w:rPr>
        <w:t xml:space="preserve"> Заказчика по электронной почте, адрес которой указан в форме регистрации</w:t>
      </w:r>
      <w:r w:rsidR="00684F90" w:rsidRPr="00313E56">
        <w:rPr>
          <w:rFonts w:ascii="Times New Roman" w:hAnsi="Times New Roman" w:cs="Times New Roman"/>
        </w:rPr>
        <w:t>;</w:t>
      </w:r>
    </w:p>
    <w:p w14:paraId="09FA3D21" w14:textId="3AA11449" w:rsidR="009C7D82" w:rsidRPr="00313E56" w:rsidRDefault="009C7D82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проявлять уважение к личности Заказчика</w:t>
      </w:r>
      <w:r w:rsidR="00D6108A" w:rsidRPr="00313E56">
        <w:rPr>
          <w:rFonts w:ascii="Times New Roman" w:hAnsi="Times New Roman" w:cs="Times New Roman"/>
        </w:rPr>
        <w:t xml:space="preserve">, не допускать физического и психологического </w:t>
      </w:r>
      <w:r w:rsidRPr="00313E56">
        <w:rPr>
          <w:rFonts w:ascii="Times New Roman" w:hAnsi="Times New Roman" w:cs="Times New Roman"/>
        </w:rPr>
        <w:t>насилия,</w:t>
      </w:r>
      <w:r w:rsidR="00D6108A" w:rsidRPr="00313E56">
        <w:rPr>
          <w:rFonts w:ascii="Times New Roman" w:hAnsi="Times New Roman" w:cs="Times New Roman"/>
        </w:rPr>
        <w:t xml:space="preserve"> обеспечить</w:t>
      </w:r>
      <w:r w:rsidRPr="00313E56">
        <w:rPr>
          <w:rFonts w:ascii="Times New Roman" w:hAnsi="Times New Roman" w:cs="Times New Roman"/>
        </w:rPr>
        <w:t xml:space="preserve"> условия укрепления 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5E421F">
        <w:rPr>
          <w:rFonts w:ascii="Times New Roman" w:hAnsi="Times New Roman" w:cs="Times New Roman"/>
        </w:rPr>
        <w:t xml:space="preserve">; </w:t>
      </w:r>
      <w:r w:rsidR="00C25217" w:rsidRPr="00313E56">
        <w:rPr>
          <w:rFonts w:ascii="Times New Roman" w:hAnsi="Times New Roman" w:cs="Times New Roman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13E56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1B5687A8" w:rsidR="00D94071" w:rsidRPr="005E421F" w:rsidRDefault="00912B2D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7.8.</w:t>
      </w:r>
      <w:r w:rsidRPr="00313E56">
        <w:rPr>
          <w:rFonts w:ascii="Times New Roman" w:hAnsi="Times New Roman" w:cs="Times New Roman"/>
          <w:color w:val="000000"/>
        </w:rPr>
        <w:t xml:space="preserve"> Договора.</w:t>
      </w:r>
    </w:p>
    <w:p w14:paraId="50941540" w14:textId="726676F6" w:rsidR="005E421F" w:rsidRPr="005E421F" w:rsidRDefault="005E421F" w:rsidP="005E421F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313E56" w:rsidRDefault="005E106B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регистрационной формы на Сайте, в том числе указать полную и точную информацию о себе</w:t>
      </w:r>
      <w:r w:rsidR="00E87F84" w:rsidRPr="00313E56">
        <w:rPr>
          <w:rFonts w:ascii="Times New Roman" w:hAnsi="Times New Roman" w:cs="Times New Roman"/>
        </w:rPr>
        <w:t xml:space="preserve"> в соответствии с регистрационной формой</w:t>
      </w:r>
      <w:r w:rsidRPr="00313E56">
        <w:rPr>
          <w:rFonts w:ascii="Times New Roman" w:hAnsi="Times New Roman" w:cs="Times New Roman"/>
        </w:rPr>
        <w:t>;</w:t>
      </w:r>
    </w:p>
    <w:p w14:paraId="08D5B4D2" w14:textId="77777777" w:rsidR="005E421F" w:rsidRPr="005F422F" w:rsidRDefault="005E106B" w:rsidP="005E421F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направить в адрес Исполнителя по адресу электронной почты, указанному в разделе 10 Договора</w:t>
      </w:r>
      <w:r w:rsidR="0079369A" w:rsidRPr="00313E56">
        <w:rPr>
          <w:rFonts w:ascii="Times New Roman" w:hAnsi="Times New Roman" w:cs="Times New Roman"/>
        </w:rPr>
        <w:t>,</w:t>
      </w:r>
      <w:r w:rsidR="00D63029" w:rsidRPr="00313E56">
        <w:rPr>
          <w:rFonts w:ascii="Times New Roman" w:hAnsi="Times New Roman" w:cs="Times New Roman"/>
        </w:rPr>
        <w:t xml:space="preserve"> скан-</w:t>
      </w:r>
      <w:r w:rsidR="005E7E4E" w:rsidRPr="00313E56">
        <w:rPr>
          <w:rFonts w:ascii="Times New Roman" w:hAnsi="Times New Roman" w:cs="Times New Roman"/>
        </w:rPr>
        <w:t xml:space="preserve">копии </w:t>
      </w:r>
      <w:r w:rsidR="00D63029" w:rsidRPr="00313E56">
        <w:rPr>
          <w:rFonts w:ascii="Times New Roman" w:hAnsi="Times New Roman" w:cs="Times New Roman"/>
        </w:rPr>
        <w:t>документа, удостоверяющего личность</w:t>
      </w:r>
      <w:r w:rsidR="00CF1209" w:rsidRPr="00313E56">
        <w:rPr>
          <w:rFonts w:ascii="Times New Roman" w:hAnsi="Times New Roman" w:cs="Times New Roman"/>
        </w:rPr>
        <w:t xml:space="preserve">, </w:t>
      </w:r>
      <w:r w:rsidR="005E7E4E" w:rsidRPr="00313E56">
        <w:rPr>
          <w:rFonts w:ascii="Times New Roman" w:hAnsi="Times New Roman" w:cs="Times New Roman"/>
        </w:rPr>
        <w:t>и документа об образовании и квалификации</w:t>
      </w:r>
      <w:r w:rsidR="005E7E4E" w:rsidRPr="00313E56">
        <w:rPr>
          <w:rStyle w:val="afa"/>
          <w:rFonts w:ascii="Times New Roman" w:hAnsi="Times New Roman" w:cs="Times New Roman"/>
        </w:rPr>
        <w:footnoteReference w:id="2"/>
      </w:r>
      <w:r w:rsidR="005E7E4E" w:rsidRPr="00313E56">
        <w:rPr>
          <w:rFonts w:ascii="Times New Roman" w:hAnsi="Times New Roman" w:cs="Times New Roman"/>
        </w:rPr>
        <w:t xml:space="preserve"> </w:t>
      </w:r>
      <w:r w:rsidR="005E421F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5E421F" w:rsidRPr="005F422F">
        <w:rPr>
          <w:rFonts w:ascii="Times New Roman" w:hAnsi="Times New Roman" w:cs="Times New Roman"/>
        </w:rPr>
        <w:t>высшего образования</w:t>
      </w:r>
      <w:r w:rsidR="005E421F">
        <w:rPr>
          <w:rFonts w:ascii="Times New Roman" w:hAnsi="Times New Roman" w:cs="Times New Roman"/>
        </w:rPr>
        <w:t>;</w:t>
      </w:r>
    </w:p>
    <w:p w14:paraId="1D5F5408" w14:textId="7CE21893" w:rsidR="00912B2D" w:rsidRPr="005E421F" w:rsidRDefault="00912B2D" w:rsidP="0014679D">
      <w:pPr>
        <w:pStyle w:val="af"/>
        <w:widowControl w:val="0"/>
        <w:numPr>
          <w:ilvl w:val="2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421F">
        <w:rPr>
          <w:rFonts w:ascii="Times New Roman" w:hAnsi="Times New Roman" w:cs="Times New Roman"/>
        </w:rPr>
        <w:t xml:space="preserve">обучаться в НИУ ВШЭ по Программе (осваивать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рограмму) с соблюдением требований, установленных федеральным государственным образовательным стандартом/образовательным стандартом НИУ ВШЭ или федеральными государственными требованиями, 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рограммы; </w:t>
      </w:r>
    </w:p>
    <w:p w14:paraId="254486BA" w14:textId="6C5D3559" w:rsidR="00912B2D" w:rsidRPr="00313E56" w:rsidRDefault="00912B2D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 xml:space="preserve">локальных нормативных актов НИУ ВШЭ, в т.ч. </w:t>
      </w:r>
      <w:r w:rsidR="005E421F" w:rsidRPr="00313E56">
        <w:rPr>
          <w:rFonts w:ascii="Times New Roman" w:hAnsi="Times New Roman" w:cs="Times New Roman"/>
          <w:lang w:eastAsia="ru-RU"/>
        </w:rPr>
        <w:t>Правил внутреннего распорядка,</w:t>
      </w:r>
      <w:r w:rsidRPr="00313E56">
        <w:rPr>
          <w:rFonts w:ascii="Times New Roman" w:hAnsi="Times New Roman" w:cs="Times New Roman"/>
          <w:lang w:eastAsia="ru-RU"/>
        </w:rPr>
        <w:t xml:space="preserve"> обучающихся НИУ ВШЭ, Договора;</w:t>
      </w:r>
    </w:p>
    <w:p w14:paraId="0B5F0DDE" w14:textId="2D6F4189" w:rsidR="003F353E" w:rsidRPr="00313E56" w:rsidRDefault="003F353E" w:rsidP="009A5F2C">
      <w:pPr>
        <w:pStyle w:val="a4"/>
        <w:widowControl w:val="0"/>
        <w:numPr>
          <w:ilvl w:val="2"/>
          <w:numId w:val="13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аттестации;</w:t>
      </w:r>
    </w:p>
    <w:p w14:paraId="27C24FC1" w14:textId="73555E84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00017235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>ри желании отказаться от исполнения Договора в одностороннем порядке</w:t>
      </w:r>
      <w:r w:rsidR="00FE2CEE" w:rsidRPr="00313E56">
        <w:rPr>
          <w:rFonts w:ascii="Times New Roman" w:hAnsi="Times New Roman" w:cs="Times New Roman"/>
        </w:rPr>
        <w:t>,</w:t>
      </w:r>
      <w:r w:rsidR="00032C48" w:rsidRPr="00313E56">
        <w:rPr>
          <w:rFonts w:ascii="Times New Roman" w:hAnsi="Times New Roman" w:cs="Times New Roman"/>
        </w:rPr>
        <w:t xml:space="preserve"> направить Исполнителю соответствующее уведомление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>Договора. В уведомлении об отказе Заказчика от исполнения Договора Заказчик вправе указать дату, с которой он предпо</w:t>
      </w:r>
      <w:r w:rsidRPr="00313E56">
        <w:rPr>
          <w:rFonts w:ascii="Times New Roman" w:hAnsi="Times New Roman" w:cs="Times New Roman"/>
        </w:rPr>
        <w:t>лагает прекратить его действие;</w:t>
      </w:r>
    </w:p>
    <w:p w14:paraId="52871852" w14:textId="65ED83DE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40D0ED87" w:rsidR="000B5555" w:rsidRPr="00313E56" w:rsidRDefault="00912B2D" w:rsidP="009A5F2C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>В случае оплаты обучения 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21741A" w:rsidRPr="00313E56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479CDE8B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6812632B" w14:textId="77777777" w:rsidR="00F61030" w:rsidRPr="00313E56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– сообщать Исполнителю о получении документа об образовании и о квалификации по программе высшего и (или) среднего профессионального образования для выдачи удостоверения о повышении квалификации по Программе; </w:t>
      </w:r>
    </w:p>
    <w:p w14:paraId="24735F4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rFonts w:ascii="Times New Roman" w:hAnsi="Times New Roman" w:cs="Times New Roman"/>
        </w:rPr>
        <w:t>;</w:t>
      </w:r>
    </w:p>
    <w:p w14:paraId="791C28B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4854196D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5D60561E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53D4AFD6" w14:textId="34233E9D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 </w:t>
      </w:r>
    </w:p>
    <w:p w14:paraId="216A9703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113001A5" w14:textId="77777777" w:rsidR="00F6103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4725DBC9" w14:textId="77777777" w:rsidR="00F61030" w:rsidRDefault="00F61030" w:rsidP="00F61030">
      <w:pPr>
        <w:tabs>
          <w:tab w:val="left" w:pos="993"/>
        </w:tabs>
        <w:jc w:val="both"/>
      </w:pPr>
    </w:p>
    <w:p w14:paraId="347D7D69" w14:textId="77777777" w:rsidR="00F61030" w:rsidRPr="00F61030" w:rsidRDefault="00F61030" w:rsidP="00F61030">
      <w:pPr>
        <w:tabs>
          <w:tab w:val="left" w:pos="993"/>
        </w:tabs>
        <w:jc w:val="both"/>
      </w:pPr>
    </w:p>
    <w:p w14:paraId="7ACAFEBB" w14:textId="77777777" w:rsidR="000B5555" w:rsidRPr="00313E56" w:rsidRDefault="0001162F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расписанием</w:t>
      </w:r>
      <w:r w:rsidRPr="00313E56">
        <w:rPr>
          <w:sz w:val="22"/>
          <w:szCs w:val="22"/>
        </w:rPr>
        <w:t>;</w:t>
      </w:r>
    </w:p>
    <w:p w14:paraId="50B97FA7" w14:textId="52D27F6A" w:rsidR="00F93464" w:rsidRPr="00F93464" w:rsidRDefault="00F93464" w:rsidP="00F93464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8839A6">
        <w:rPr>
          <w:sz w:val="22"/>
          <w:szCs w:val="22"/>
        </w:rPr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177285D6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ознакомиться с информацией, размещенной на корпоративном сайте (портале) НИУ ВШЭ по адресу: </w:t>
      </w:r>
      <w:hyperlink r:id="rId13" w:history="1">
        <w:r w:rsidR="00550EC8" w:rsidRPr="00313E56">
          <w:rPr>
            <w:color w:val="0000FF"/>
            <w:sz w:val="22"/>
            <w:szCs w:val="22"/>
            <w:u w:val="single"/>
          </w:rPr>
          <w:t>https://www.hse.ru/org/hse/aup/addedu/</w:t>
        </w:r>
      </w:hyperlink>
      <w:r w:rsidRPr="00313E56">
        <w:rPr>
          <w:sz w:val="22"/>
          <w:szCs w:val="22"/>
        </w:rPr>
        <w:t xml:space="preserve">, содержащей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A85317" w:rsidRDefault="00FB241E" w:rsidP="008839A6">
      <w:pPr>
        <w:pStyle w:val="af"/>
        <w:numPr>
          <w:ilvl w:val="2"/>
          <w:numId w:val="13"/>
        </w:numPr>
        <w:ind w:left="0" w:firstLine="709"/>
        <w:jc w:val="both"/>
      </w:pPr>
      <w:r w:rsidRPr="00FB241E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56185C4E" w:rsidR="000B5555" w:rsidRPr="00313E56" w:rsidRDefault="007F36C7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до даты </w:t>
      </w:r>
      <w:r w:rsidRPr="00313E56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313E56">
        <w:rPr>
          <w:rFonts w:ascii="Times New Roman" w:hAnsi="Times New Roman" w:cs="Times New Roman"/>
          <w:color w:val="000000"/>
        </w:rPr>
        <w:t>Заказчика</w:t>
      </w:r>
      <w:r w:rsidRPr="00313E56">
        <w:rPr>
          <w:rFonts w:ascii="Times New Roman" w:hAnsi="Times New Roman" w:cs="Times New Roman"/>
          <w:color w:val="000000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545FA4" w:rsidRPr="00313E56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313E56">
        <w:rPr>
          <w:rFonts w:ascii="Times New Roman" w:hAnsi="Times New Roman" w:cs="Times New Roman"/>
        </w:rPr>
        <w:t xml:space="preserve">соответствующего </w:t>
      </w:r>
      <w:r w:rsidR="002A4BB1" w:rsidRPr="00313E56">
        <w:rPr>
          <w:rFonts w:ascii="Times New Roman" w:hAnsi="Times New Roman" w:cs="Times New Roman"/>
        </w:rPr>
        <w:t xml:space="preserve">письменного </w:t>
      </w:r>
      <w:r w:rsidR="00545FA4" w:rsidRPr="00313E56">
        <w:rPr>
          <w:rFonts w:ascii="Times New Roman" w:hAnsi="Times New Roman" w:cs="Times New Roman"/>
        </w:rPr>
        <w:t xml:space="preserve">уведомления об </w:t>
      </w:r>
      <w:r w:rsidR="002A4BB1" w:rsidRPr="00313E56">
        <w:rPr>
          <w:rFonts w:ascii="Times New Roman" w:hAnsi="Times New Roman" w:cs="Times New Roman"/>
        </w:rPr>
        <w:t>этом</w:t>
      </w:r>
      <w:r w:rsidR="00545FA4" w:rsidRPr="00313E56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545FA4" w:rsidRPr="00313E56">
        <w:rPr>
          <w:rFonts w:ascii="Times New Roman" w:hAnsi="Times New Roman" w:cs="Times New Roman"/>
        </w:rPr>
        <w:t>Договора</w:t>
      </w:r>
      <w:r w:rsidRPr="00313E56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812F3A" w:rsidRPr="00313E56">
        <w:rPr>
          <w:rFonts w:ascii="Times New Roman" w:hAnsi="Times New Roman" w:cs="Times New Roman"/>
        </w:rPr>
        <w:t>;</w:t>
      </w:r>
    </w:p>
    <w:p w14:paraId="70820587" w14:textId="7F99F379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61650F" w:rsidRPr="00313E56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631A6F" w:rsidRPr="00313E56">
        <w:rPr>
          <w:rFonts w:ascii="Times New Roman" w:hAnsi="Times New Roman" w:cs="Times New Roman"/>
        </w:rPr>
        <w:t>5</w:t>
      </w:r>
      <w:r w:rsidR="0061650F" w:rsidRPr="00313E56">
        <w:rPr>
          <w:rFonts w:ascii="Times New Roman" w:hAnsi="Times New Roman" w:cs="Times New Roman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313E56">
        <w:rPr>
          <w:rFonts w:ascii="Times New Roman" w:hAnsi="Times New Roman" w:cs="Times New Roman"/>
        </w:rPr>
        <w:t xml:space="preserve">ия, </w:t>
      </w:r>
      <w:r w:rsidR="0061650F" w:rsidRPr="00313E56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61650F" w:rsidRPr="00313E56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313E56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1E3F3D26" w:rsidR="007C21F9" w:rsidRPr="00313E56" w:rsidRDefault="009D5961" w:rsidP="007C21F9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>тоимость образовательных услуг по каждой Программе указана в Приложении</w:t>
      </w:r>
      <w:r w:rsidR="00132BCA">
        <w:rPr>
          <w:sz w:val="22"/>
          <w:szCs w:val="22"/>
        </w:rPr>
        <w:t xml:space="preserve"> к Договору</w:t>
      </w:r>
      <w:r w:rsidR="007C21F9" w:rsidRPr="00313E56">
        <w:rPr>
          <w:sz w:val="22"/>
          <w:szCs w:val="22"/>
        </w:rPr>
        <w:t>.  Стоимость услуг</w:t>
      </w:r>
      <w:r w:rsidR="007C21F9" w:rsidRPr="00313E56">
        <w:rPr>
          <w:color w:val="000000"/>
          <w:spacing w:val="-4"/>
          <w:sz w:val="22"/>
          <w:szCs w:val="22"/>
        </w:rPr>
        <w:t xml:space="preserve"> НДС не облагается на основании подп. 14 пункта 2 статьи 149 НК РФ.</w:t>
      </w:r>
    </w:p>
    <w:p w14:paraId="7FADF98B" w14:textId="7B199518" w:rsidR="0066486A" w:rsidRPr="00313E56" w:rsidRDefault="00FB40FF" w:rsidP="009A5F2C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Оплата Заказчиком </w:t>
      </w:r>
      <w:r w:rsidR="00560B72" w:rsidRPr="00313E56">
        <w:rPr>
          <w:sz w:val="22"/>
          <w:szCs w:val="22"/>
        </w:rPr>
        <w:t xml:space="preserve">образовательных </w:t>
      </w:r>
      <w:r w:rsidRPr="00313E56">
        <w:rPr>
          <w:sz w:val="22"/>
          <w:szCs w:val="22"/>
        </w:rPr>
        <w:t xml:space="preserve">услуг </w:t>
      </w:r>
      <w:r w:rsidR="0082586E">
        <w:rPr>
          <w:sz w:val="22"/>
          <w:szCs w:val="22"/>
        </w:rPr>
        <w:t xml:space="preserve">в сумме, предусмотренной в Приложении к Договору по выбранной Программе </w:t>
      </w:r>
      <w:r w:rsidRPr="00313E56">
        <w:rPr>
          <w:sz w:val="22"/>
          <w:szCs w:val="22"/>
        </w:rPr>
        <w:t>Исполнителя, предусмотренн</w:t>
      </w:r>
      <w:r w:rsidR="0082586E">
        <w:rPr>
          <w:sz w:val="22"/>
          <w:szCs w:val="22"/>
        </w:rPr>
        <w:t>ой</w:t>
      </w:r>
      <w:r w:rsidRPr="00313E56">
        <w:rPr>
          <w:sz w:val="22"/>
          <w:szCs w:val="22"/>
        </w:rPr>
        <w:t xml:space="preserve"> Договором, осуществляется</w:t>
      </w:r>
      <w:r w:rsidR="0066486A" w:rsidRPr="00313E56">
        <w:rPr>
          <w:sz w:val="22"/>
          <w:szCs w:val="22"/>
        </w:rPr>
        <w:t xml:space="preserve"> </w:t>
      </w:r>
      <w:r w:rsidR="005E7E4E" w:rsidRPr="00313E56">
        <w:rPr>
          <w:sz w:val="22"/>
          <w:szCs w:val="22"/>
        </w:rPr>
        <w:t xml:space="preserve">единовременно и в полном объеме </w:t>
      </w:r>
      <w:r w:rsidR="0066486A" w:rsidRPr="00313E56">
        <w:rPr>
          <w:sz w:val="22"/>
          <w:szCs w:val="22"/>
        </w:rPr>
        <w:t>одним из следующих способов (по выбору Заказчика):</w:t>
      </w:r>
    </w:p>
    <w:p w14:paraId="5F02095C" w14:textId="3614BE68" w:rsidR="0066486A" w:rsidRPr="00313E56" w:rsidRDefault="0066486A" w:rsidP="007A2703">
      <w:pPr>
        <w:pStyle w:val="af"/>
        <w:numPr>
          <w:ilvl w:val="2"/>
          <w:numId w:val="3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безналичной форме через платежную страницу </w:t>
      </w:r>
      <w:r w:rsidR="007C21F9" w:rsidRPr="00313E56">
        <w:rPr>
          <w:rFonts w:ascii="Times New Roman" w:hAnsi="Times New Roman" w:cs="Times New Roman"/>
        </w:rPr>
        <w:t xml:space="preserve">ВЫШКА+ </w:t>
      </w:r>
      <w:r w:rsidRPr="00313E56">
        <w:rPr>
          <w:rFonts w:ascii="Times New Roman" w:hAnsi="Times New Roman" w:cs="Times New Roman"/>
        </w:rPr>
        <w:t xml:space="preserve">НИУ ВШЭ по адресу: </w:t>
      </w:r>
      <w:hyperlink r:id="rId14" w:anchor="pagetop" w:history="1">
        <w:r w:rsidR="007C21F9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Pr="00313E56">
        <w:rPr>
          <w:rFonts w:ascii="Times New Roman" w:hAnsi="Times New Roman" w:cs="Times New Roman"/>
        </w:rPr>
        <w:t xml:space="preserve">; </w:t>
      </w:r>
    </w:p>
    <w:p w14:paraId="6C2DF8E5" w14:textId="5C58D2F9" w:rsidR="0066486A" w:rsidRPr="00313E56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</w:t>
      </w:r>
      <w:r w:rsidR="00F61030">
        <w:rPr>
          <w:rFonts w:ascii="Times New Roman" w:hAnsi="Times New Roman" w:cs="Times New Roman"/>
        </w:rPr>
        <w:t xml:space="preserve">деле 10 Договора </w:t>
      </w:r>
      <w:r w:rsidRPr="00313E56">
        <w:rPr>
          <w:rFonts w:ascii="Times New Roman" w:hAnsi="Times New Roman" w:cs="Times New Roman"/>
        </w:rPr>
        <w:t>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3820031" w:rsidR="000B5555" w:rsidRPr="00313E56" w:rsidRDefault="00FB22DC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FB0433" w:rsidRPr="00313E56">
        <w:rPr>
          <w:rFonts w:ascii="Times New Roman" w:hAnsi="Times New Roman" w:cs="Times New Roman"/>
        </w:rPr>
        <w:t xml:space="preserve">отказа Заказчика от исполнения Договора в одностороннем порядке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F61030">
        <w:rPr>
          <w:rFonts w:ascii="Times New Roman" w:hAnsi="Times New Roman" w:cs="Times New Roman"/>
        </w:rPr>
        <w:t>отчисления Заказчика.</w:t>
      </w:r>
    </w:p>
    <w:p w14:paraId="0BBCCEF6" w14:textId="6163C1A1" w:rsidR="000B5555" w:rsidRPr="00313E56" w:rsidRDefault="00032C48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61030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</w:t>
      </w:r>
      <w:r w:rsidR="00F61030">
        <w:rPr>
          <w:rFonts w:ascii="Times New Roman" w:hAnsi="Times New Roman" w:cs="Times New Roman"/>
        </w:rPr>
        <w:t>платы в порядке, предусмотренным пунктом 4.4.9</w:t>
      </w:r>
      <w:r w:rsidRPr="00313E56">
        <w:rPr>
          <w:rFonts w:ascii="Times New Roman" w:hAnsi="Times New Roman" w:cs="Times New Roman"/>
        </w:rPr>
        <w:t xml:space="preserve"> Договором.</w:t>
      </w:r>
    </w:p>
    <w:p w14:paraId="655C6125" w14:textId="02904A3C" w:rsidR="000B5555" w:rsidRDefault="00DF47A9" w:rsidP="009A5F2C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2FB29534" w14:textId="77777777" w:rsidR="00F61030" w:rsidRDefault="00F61030" w:rsidP="00F61030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срока обучения по Программе (в том числе в</w:t>
      </w:r>
      <w:r w:rsidRPr="00626059">
        <w:rPr>
          <w:rFonts w:ascii="Times New Roman" w:hAnsi="Times New Roman" w:cs="Times New Roman"/>
        </w:rPr>
        <w:t xml:space="preserve"> случае, если </w:t>
      </w:r>
      <w:r>
        <w:rPr>
          <w:rFonts w:ascii="Times New Roman" w:hAnsi="Times New Roman" w:cs="Times New Roman"/>
        </w:rPr>
        <w:t>обучение досрочно прекращается</w:t>
      </w:r>
      <w:r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>
        <w:rPr>
          <w:rFonts w:ascii="Times New Roman" w:hAnsi="Times New Roman" w:cs="Times New Roman"/>
        </w:rPr>
        <w:t>ем</w:t>
      </w:r>
      <w:r w:rsidRPr="00626059">
        <w:rPr>
          <w:rFonts w:ascii="Times New Roman" w:hAnsi="Times New Roman" w:cs="Times New Roman"/>
        </w:rPr>
        <w:t xml:space="preserve"> Договора по иници</w:t>
      </w:r>
      <w:r>
        <w:rPr>
          <w:rFonts w:ascii="Times New Roman" w:hAnsi="Times New Roman" w:cs="Times New Roman"/>
        </w:rPr>
        <w:t xml:space="preserve">ативе Заказчика или Исполнителя, а также в случае, когда </w:t>
      </w:r>
      <w:r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Pr="004772B1">
        <w:rPr>
          <w:rFonts w:ascii="Times New Roman" w:hAnsi="Times New Roman" w:cs="Times New Roman"/>
        </w:rPr>
        <w:t>ему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удостоверение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о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повышении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 xml:space="preserve">) Исполнитель составляет акт </w:t>
      </w:r>
      <w:r w:rsidRPr="005F422F">
        <w:rPr>
          <w:rFonts w:ascii="Times New Roman" w:hAnsi="Times New Roman" w:cs="Times New Roman"/>
        </w:rPr>
        <w:t>об оказании</w:t>
      </w:r>
      <w:r>
        <w:rPr>
          <w:rFonts w:ascii="Times New Roman" w:hAnsi="Times New Roman" w:cs="Times New Roman"/>
        </w:rPr>
        <w:t xml:space="preserve"> образовательных</w:t>
      </w:r>
      <w:r w:rsidRPr="005F422F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 xml:space="preserve"> по Договору и направляет его для акцепта Заказчику. Акцепт акта об оказании образовательных услуг может осуществляться Заказчиком путем его собственноручного 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7112A5E2" w14:textId="77777777" w:rsidR="00F61030" w:rsidRPr="005622D5" w:rsidRDefault="00F61030" w:rsidP="00F61030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Pr="005622D5">
        <w:t xml:space="preserve">В случае, если Заказчик в течение 10 (десяти) дней не акцептует акт об оказании </w:t>
      </w:r>
      <w:r w:rsidRPr="002E1DCD">
        <w:t xml:space="preserve">образовательных услуг или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Pr="003E406B">
        <w:t xml:space="preserve">надлежащим образом. </w:t>
      </w:r>
    </w:p>
    <w:p w14:paraId="41533204" w14:textId="77777777" w:rsidR="00F61030" w:rsidRPr="00F61030" w:rsidRDefault="00F61030" w:rsidP="00F61030">
      <w:pPr>
        <w:tabs>
          <w:tab w:val="left" w:pos="851"/>
          <w:tab w:val="left" w:pos="993"/>
          <w:tab w:val="left" w:pos="1134"/>
        </w:tabs>
        <w:jc w:val="both"/>
      </w:pPr>
    </w:p>
    <w:p w14:paraId="2407C7F9" w14:textId="77777777" w:rsidR="000B5555" w:rsidRPr="00313E56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98F54C7" w14:textId="77777777" w:rsidR="000B5555" w:rsidRPr="00313E56" w:rsidRDefault="00FE0EFA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ОБРАБОТКА ПЕРСОНАЛЬНЫХ ДАННЫХ</w:t>
      </w:r>
    </w:p>
    <w:p w14:paraId="2977879A" w14:textId="6E0020D9" w:rsidR="000B5555" w:rsidRPr="00313E56" w:rsidRDefault="009805A4" w:rsidP="00143EBC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F61030">
        <w:rPr>
          <w:rFonts w:ascii="Times New Roman" w:hAnsi="Times New Roman" w:cs="Times New Roman"/>
        </w:rPr>
        <w:t xml:space="preserve"> (субъект ПДн)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03C812D1" w14:textId="7841F90D" w:rsidR="002B5E59" w:rsidRDefault="00CD7D02" w:rsidP="002B5E59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2B5E59" w14:paraId="7C29E29E" w14:textId="77777777" w:rsidTr="0014679D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D868A3C" w14:textId="77777777" w:rsidR="002B5E59" w:rsidRPr="00E42266" w:rsidRDefault="002B5E59" w:rsidP="0014679D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1D71DD04" w14:textId="77777777" w:rsidR="002B5E59" w:rsidRDefault="002B5E59" w:rsidP="0014679D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3438A54A" w14:textId="77777777" w:rsidR="002B5E59" w:rsidRDefault="002B5E59" w:rsidP="0014679D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2B5E59" w14:paraId="0948FB62" w14:textId="77777777" w:rsidTr="0014679D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E7C65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6FB052F7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5A6BAE76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7010D1E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Pr="00F64B58">
              <w:rPr>
                <w:sz w:val="16"/>
              </w:rPr>
              <w:t xml:space="preserve">место рождения, </w:t>
            </w:r>
          </w:p>
          <w:p w14:paraId="5050D651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483ACE26" w14:textId="77777777" w:rsidR="002B5E59" w:rsidRPr="00E42266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об успеваемости, в том числе о результатах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</w:t>
            </w:r>
          </w:p>
          <w:p w14:paraId="130350CA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013F05B7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69CAF706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A738E34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2E232AD9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162F8507" w14:textId="77777777" w:rsidR="002B5E59" w:rsidRPr="003B5C7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380F07E1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33AE0E44" w14:textId="77777777" w:rsidR="002B5E59" w:rsidRPr="00E42266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37662424" w14:textId="77777777" w:rsidR="002B5E59" w:rsidRPr="001C6722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853FF5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6F393C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>анализ интересов Субъекта ПДн, раскрытие и развитие талантов и способностей Субъекта ПДн,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2978800D" w14:textId="77777777" w:rsidR="002B5E59" w:rsidRPr="0067424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ПДн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ПДн в систему управления учебным процессом (Абитуриент, Студент, Аспирант, Выпускник); </w:t>
            </w:r>
          </w:p>
          <w:p w14:paraId="0ED52EE5" w14:textId="77777777" w:rsidR="002B5E59" w:rsidRPr="00FE0B3E" w:rsidRDefault="002B5E59" w:rsidP="002B5E59">
            <w:pPr>
              <w:pStyle w:val="af"/>
              <w:numPr>
                <w:ilvl w:val="0"/>
                <w:numId w:val="48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2374B53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ПДн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прокторинга,</w:t>
            </w:r>
          </w:p>
          <w:p w14:paraId="4F582D3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04CC2A1F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ПДн о проводимых </w:t>
            </w:r>
          </w:p>
          <w:p w14:paraId="27789A24" w14:textId="77777777" w:rsidR="002B5E59" w:rsidRDefault="002B5E59" w:rsidP="0014679D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58BE175E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>, в том числе в целях контроля за соблюдением Субъектом ПДн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0F934525" w14:textId="77777777" w:rsidR="002B5E59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t xml:space="preserve">идентификация личности Субъекта ПДн; </w:t>
            </w:r>
          </w:p>
          <w:p w14:paraId="1FD067A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1925F30D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5FE9EAB9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2BDEB378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1997CA87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15EE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t xml:space="preserve">сбор, </w:t>
            </w:r>
          </w:p>
          <w:p w14:paraId="39E2B7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49996175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1C3C9CD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5C5AE8E8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26A5FA94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Pr="00F64B58">
              <w:rPr>
                <w:sz w:val="16"/>
              </w:rPr>
              <w:t xml:space="preserve">(обновление, изменение),  </w:t>
            </w:r>
          </w:p>
          <w:p w14:paraId="488AC1A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0E330A5E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5721798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3A4152BE" w14:textId="77777777" w:rsidR="002B5E59" w:rsidRDefault="002B5E59" w:rsidP="0014679D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77101D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403B9B7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9C7071B" w14:textId="77777777" w:rsidR="002B5E59" w:rsidRPr="007D1B65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7368747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6AD6AC49" w14:textId="77777777" w:rsidR="00D3792E" w:rsidRPr="00313E56" w:rsidRDefault="00D3792E" w:rsidP="00D3792E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>Субъект ПДн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489C6EBF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 Исполнителем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3451638A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Согласие на обработку персональных данных может быть отозвано Заказчиком в случае нарушения Исполнителем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Исполнителю письменного заявления Заказчика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Исполнителя, в том числе во внутренние документы Исполнителя, в период действия согласия на обработку персональных данных, могут передаваться третьим лицам.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316469EB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Срок, в течение которого действует согласие на обработку персональных данных, составляет 5 (пять) лет с момента заключения Договора. В случае, если Заказчик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Заказчика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74402C77" w14:textId="77777777" w:rsidR="00D3792E" w:rsidRPr="00313E56" w:rsidRDefault="00D3792E" w:rsidP="00D3792E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>Такой срок не ограничивает Исполнителя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6999EEF7" w14:textId="77777777" w:rsidR="009C7D82" w:rsidRPr="00313E56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17179A2" w14:textId="77777777" w:rsidR="000B5555" w:rsidRPr="00313E56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313E56">
        <w:rPr>
          <w:rFonts w:ascii="Times New Roman" w:hAnsi="Times New Roman" w:cs="Times New Roman"/>
        </w:rPr>
        <w:t xml:space="preserve">даты </w:t>
      </w:r>
      <w:r w:rsidRPr="00313E56">
        <w:rPr>
          <w:rFonts w:ascii="Times New Roman" w:hAnsi="Times New Roman" w:cs="Times New Roman"/>
        </w:rPr>
        <w:t>акцепта</w:t>
      </w:r>
      <w:r w:rsidR="00235794" w:rsidRPr="00313E56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действует до </w:t>
      </w:r>
      <w:r w:rsidR="00A96FB4" w:rsidRPr="00313E56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313E56">
        <w:rPr>
          <w:rFonts w:ascii="Times New Roman" w:hAnsi="Times New Roman" w:cs="Times New Roman"/>
        </w:rPr>
        <w:t>.</w:t>
      </w:r>
    </w:p>
    <w:p w14:paraId="62992812" w14:textId="3B506AF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313E56" w:rsidRDefault="00A96FB4" w:rsidP="00CD7D02">
      <w:pPr>
        <w:pStyle w:val="2"/>
        <w:numPr>
          <w:ilvl w:val="2"/>
          <w:numId w:val="19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313E56" w:rsidRDefault="00961E8D" w:rsidP="00961E8D">
      <w:pPr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7.5.4</w:t>
      </w:r>
      <w:r w:rsidR="00A96FB4" w:rsidRPr="00313E56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313E56">
        <w:rPr>
          <w:sz w:val="22"/>
          <w:szCs w:val="22"/>
        </w:rPr>
        <w:t>образовательных</w:t>
      </w:r>
      <w:r w:rsidR="00A96FB4" w:rsidRPr="00313E56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0684942F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</w:t>
      </w:r>
      <w:r w:rsidR="00A96FB4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>6</w:t>
      </w:r>
      <w:r w:rsidR="00A96FB4" w:rsidRPr="00313E56">
        <w:rPr>
          <w:sz w:val="22"/>
          <w:szCs w:val="22"/>
        </w:rPr>
        <w:t>. 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1D0D4FBA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  <w:lang w:val="x-none"/>
        </w:rPr>
      </w:pPr>
      <w:r w:rsidRPr="00313E56">
        <w:rPr>
          <w:sz w:val="22"/>
          <w:szCs w:val="22"/>
        </w:rPr>
        <w:t>7.7</w:t>
      </w:r>
      <w:r w:rsidR="00A96FB4" w:rsidRPr="00313E56">
        <w:rPr>
          <w:sz w:val="22"/>
          <w:szCs w:val="22"/>
        </w:rPr>
        <w:t xml:space="preserve">. </w:t>
      </w:r>
      <w:r w:rsidR="00A96FB4" w:rsidRPr="00313E56">
        <w:rPr>
          <w:rFonts w:eastAsia="Calibri"/>
          <w:sz w:val="22"/>
          <w:szCs w:val="22"/>
          <w:lang w:eastAsia="en-US"/>
        </w:rPr>
        <w:t>Договор расторгается на основании распорядительного акта Исполнителя об отчислении Заказчика из НИУ ВШЭ. Права и обязанности Заказчика по Договору прекращаются с даты его отчисления из НИУ ВШЭ.</w:t>
      </w:r>
    </w:p>
    <w:p w14:paraId="3F47F2B2" w14:textId="2CB23E87" w:rsidR="00A96FB4" w:rsidRPr="00313E56" w:rsidRDefault="00A96FB4" w:rsidP="007A2703">
      <w:pPr>
        <w:pStyle w:val="2"/>
        <w:numPr>
          <w:ilvl w:val="1"/>
          <w:numId w:val="2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77777777" w:rsidR="00A96FB4" w:rsidRPr="00313E56" w:rsidRDefault="00A96FB4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72A2ECD0" w:rsidR="000B5555" w:rsidRPr="00313E56" w:rsidRDefault="002B13FB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>, указанн</w:t>
      </w:r>
      <w:r w:rsidR="009C7D82" w:rsidRPr="00313E56">
        <w:rPr>
          <w:rFonts w:ascii="Times New Roman" w:hAnsi="Times New Roman" w:cs="Times New Roman"/>
        </w:rPr>
        <w:t>ом</w:t>
      </w:r>
      <w:r w:rsidRPr="00313E56">
        <w:rPr>
          <w:rFonts w:ascii="Times New Roman" w:hAnsi="Times New Roman" w:cs="Times New Roman"/>
        </w:rPr>
        <w:t xml:space="preserve"> в п</w:t>
      </w:r>
      <w:r w:rsidR="00802DA2" w:rsidRPr="00313E56">
        <w:rPr>
          <w:rFonts w:ascii="Times New Roman" w:hAnsi="Times New Roman" w:cs="Times New Roman"/>
        </w:rPr>
        <w:t>ункт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4.3.</w:t>
      </w:r>
      <w:r w:rsidR="00631A6F" w:rsidRPr="00313E56">
        <w:rPr>
          <w:rFonts w:ascii="Times New Roman" w:hAnsi="Times New Roman" w:cs="Times New Roman"/>
        </w:rPr>
        <w:t>8</w:t>
      </w:r>
      <w:r w:rsidR="00BD0F31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Договора, Договор считается прекращенным с даты получения Исполнителем от </w:t>
      </w:r>
      <w:r w:rsidR="00BD0F31" w:rsidRPr="00313E56">
        <w:rPr>
          <w:rFonts w:ascii="Times New Roman" w:hAnsi="Times New Roman" w:cs="Times New Roman"/>
        </w:rPr>
        <w:t xml:space="preserve">Заказчика </w:t>
      </w:r>
      <w:r w:rsidRPr="00313E56">
        <w:rPr>
          <w:rFonts w:ascii="Times New Roman" w:hAnsi="Times New Roman" w:cs="Times New Roman"/>
        </w:rPr>
        <w:t xml:space="preserve">соответствующего уведомления или, если в </w:t>
      </w:r>
      <w:r w:rsidR="00D3792E">
        <w:rPr>
          <w:rFonts w:ascii="Times New Roman" w:hAnsi="Times New Roman" w:cs="Times New Roman"/>
        </w:rPr>
        <w:t>заявлении об отчислении</w:t>
      </w:r>
      <w:r w:rsidRPr="00313E56">
        <w:rPr>
          <w:rFonts w:ascii="Times New Roman" w:hAnsi="Times New Roman" w:cs="Times New Roman"/>
        </w:rPr>
        <w:t xml:space="preserve"> Заказчик указал желаемую дату прекращения </w:t>
      </w:r>
      <w:r w:rsidR="00E74844" w:rsidRPr="00313E56">
        <w:rPr>
          <w:rFonts w:ascii="Times New Roman" w:hAnsi="Times New Roman" w:cs="Times New Roman"/>
        </w:rPr>
        <w:t xml:space="preserve">обучения </w:t>
      </w:r>
      <w:r w:rsidR="009C7D82" w:rsidRPr="00313E56">
        <w:rPr>
          <w:rFonts w:ascii="Times New Roman" w:hAnsi="Times New Roman" w:cs="Times New Roman"/>
        </w:rPr>
        <w:t>по Программе</w:t>
      </w:r>
      <w:r w:rsidR="005A5445" w:rsidRPr="00313E56">
        <w:rPr>
          <w:rFonts w:ascii="Times New Roman" w:hAnsi="Times New Roman" w:cs="Times New Roman"/>
        </w:rPr>
        <w:t xml:space="preserve"> </w:t>
      </w:r>
      <w:r w:rsidR="00D3792E">
        <w:rPr>
          <w:rFonts w:ascii="Times New Roman" w:hAnsi="Times New Roman" w:cs="Times New Roman"/>
        </w:rPr>
        <w:t>-</w:t>
      </w:r>
      <w:r w:rsidR="005A5445" w:rsidRPr="00313E56">
        <w:rPr>
          <w:rFonts w:ascii="Times New Roman" w:hAnsi="Times New Roman" w:cs="Times New Roman"/>
        </w:rPr>
        <w:t>с</w:t>
      </w:r>
      <w:r w:rsidRPr="00313E56">
        <w:rPr>
          <w:rFonts w:ascii="Times New Roman" w:hAnsi="Times New Roman" w:cs="Times New Roman"/>
        </w:rPr>
        <w:t xml:space="preserve"> даты, указанной Заказчиком</w:t>
      </w:r>
      <w:r w:rsidR="00235794" w:rsidRPr="00313E56">
        <w:rPr>
          <w:rFonts w:ascii="Times New Roman" w:hAnsi="Times New Roman" w:cs="Times New Roman"/>
        </w:rPr>
        <w:t xml:space="preserve"> в соответствующем уведомлении.</w:t>
      </w:r>
    </w:p>
    <w:p w14:paraId="7045CF50" w14:textId="77777777" w:rsidR="00251ECE" w:rsidRPr="00313E56" w:rsidRDefault="00251ECE" w:rsidP="00251ECE">
      <w:pPr>
        <w:pStyle w:val="a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06C6D7" w14:textId="70324801" w:rsidR="000B5555" w:rsidRPr="00313E56" w:rsidRDefault="000B5555">
      <w:pPr>
        <w:rPr>
          <w:sz w:val="22"/>
          <w:szCs w:val="22"/>
        </w:rPr>
      </w:pPr>
    </w:p>
    <w:p w14:paraId="2806FAA0" w14:textId="77777777" w:rsidR="000B5555" w:rsidRPr="00313E56" w:rsidRDefault="0001162F" w:rsidP="007A2703">
      <w:pPr>
        <w:pStyle w:val="af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0AFF7B2A" w14:textId="77777777" w:rsidR="00D3792E" w:rsidRPr="00313E56" w:rsidRDefault="00D3792E" w:rsidP="00D3792E">
      <w:pPr>
        <w:pStyle w:val="2"/>
        <w:numPr>
          <w:ilvl w:val="1"/>
          <w:numId w:val="29"/>
        </w:numPr>
        <w:tabs>
          <w:tab w:val="left" w:pos="1134"/>
        </w:tabs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624A63F" w14:textId="77777777" w:rsidR="00D3792E" w:rsidRPr="00313E56" w:rsidRDefault="00D3792E" w:rsidP="00D3792E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8.2. При обнаружении недостатка платных образовательных услуг, в том числе оказания их не в полном объеме, предусмотренном Программой, Заказчик вправе по своему выбору потребовать:</w:t>
      </w:r>
    </w:p>
    <w:p w14:paraId="470A63E7" w14:textId="77777777" w:rsidR="00D3792E" w:rsidRPr="00313E56" w:rsidRDefault="00D3792E" w:rsidP="00D3792E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74A7646A" w14:textId="77777777" w:rsidR="00D3792E" w:rsidRPr="00313E56" w:rsidRDefault="00D3792E" w:rsidP="00D3792E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б) соразмерного уменьшения стоимости оказанных платных образовательных услуг;</w:t>
      </w:r>
    </w:p>
    <w:p w14:paraId="54C42BFF" w14:textId="77777777" w:rsidR="00D3792E" w:rsidRPr="00313E56" w:rsidRDefault="00D3792E" w:rsidP="00D3792E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4D8A84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8.3. Заказчик несет ответственность за неисполнение или ненадлежащее исполнение обязанностей, предусмотренных пунктом 4.3 Договора.</w:t>
      </w:r>
    </w:p>
    <w:p w14:paraId="06BCB96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Pr="00313E56">
        <w:rPr>
          <w:sz w:val="22"/>
          <w:szCs w:val="22"/>
        </w:rPr>
        <w:t>.</w:t>
      </w:r>
    </w:p>
    <w:p w14:paraId="1121B02A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8.5. Заказчик несет ответственность за достоверность, актуальность, полноту и соответствие законодательству Российской Федерации информации, предоставленной Исполнителю при заполнении регистрационной формы.</w:t>
      </w:r>
    </w:p>
    <w:p w14:paraId="546FE584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63C4E3E0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1366E9EF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6E293C54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3EFC5FCC" w14:textId="77777777" w:rsidR="00D3792E" w:rsidRPr="00313E56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7A2703">
      <w:pPr>
        <w:pStyle w:val="af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5B5D76">
      <w:pPr>
        <w:pStyle w:val="2"/>
        <w:numPr>
          <w:ilvl w:val="1"/>
          <w:numId w:val="3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7A2703">
      <w:pPr>
        <w:pStyle w:val="af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7A9944B6" w14:textId="1F79C610" w:rsidR="00884267" w:rsidRPr="00884267" w:rsidRDefault="00666CD5" w:rsidP="00884267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="00884267" w:rsidRPr="00884267">
        <w:rPr>
          <w:sz w:val="22"/>
          <w:szCs w:val="22"/>
        </w:rPr>
        <w:t>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</w:r>
    </w:p>
    <w:p w14:paraId="153C350F" w14:textId="611F7434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529A7523" w14:textId="0A4A0110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0A8CB282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Банковские реквизиты в ПАО БАНК «ФК ОТКРЫТИЕ»</w:t>
      </w:r>
    </w:p>
    <w:p w14:paraId="52A8E33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420B0F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 Получателя: ПАО БАНК «ФК ОТКРЫТИЕ»</w:t>
      </w:r>
    </w:p>
    <w:p w14:paraId="65317EE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БИК: 044525985</w:t>
      </w:r>
    </w:p>
    <w:p w14:paraId="36DDF38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Кор/счет: 30101810300000000985</w:t>
      </w:r>
    </w:p>
    <w:p w14:paraId="7BD36D4F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Расчетный счет получателя: 40503810101700000002</w:t>
      </w:r>
    </w:p>
    <w:p w14:paraId="79155A8B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Код 130</w:t>
      </w:r>
    </w:p>
    <w:p w14:paraId="433F8799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ОКПО 17701729</w:t>
      </w:r>
    </w:p>
    <w:p w14:paraId="7741D138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ОКАТО 45286555000</w:t>
      </w:r>
    </w:p>
    <w:p w14:paraId="118183A9" w14:textId="33044CFA" w:rsidR="009B748B" w:rsidRPr="00313E56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ОКТМО 45375000</w:t>
      </w:r>
    </w:p>
    <w:p w14:paraId="22295C33" w14:textId="77777777" w:rsidR="009B748B" w:rsidRPr="00313E56" w:rsidRDefault="00E72386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Контактные телефоны: </w:t>
      </w:r>
    </w:p>
    <w:p w14:paraId="25ED82F9" w14:textId="702361AA" w:rsidR="00E72386" w:rsidRPr="00313E56" w:rsidRDefault="009B748B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+7 495 621-11-73; +7 495 772-95-90*26006, *27629, *27630; </w:t>
      </w:r>
    </w:p>
    <w:p w14:paraId="4A496796" w14:textId="77777777" w:rsidR="009B748B" w:rsidRPr="00313E56" w:rsidRDefault="000C2122" w:rsidP="009B748B">
      <w:pPr>
        <w:rPr>
          <w:sz w:val="22"/>
          <w:szCs w:val="22"/>
        </w:rPr>
      </w:pPr>
      <w:r w:rsidRPr="00313E56">
        <w:rPr>
          <w:sz w:val="22"/>
          <w:szCs w:val="22"/>
          <w:lang w:val="en-US"/>
        </w:rPr>
        <w:t>E</w:t>
      </w:r>
      <w:r w:rsidRPr="00313E56">
        <w:rPr>
          <w:sz w:val="22"/>
          <w:szCs w:val="22"/>
        </w:rPr>
        <w:t>-</w:t>
      </w:r>
      <w:r w:rsidRPr="00313E56">
        <w:rPr>
          <w:sz w:val="22"/>
          <w:szCs w:val="22"/>
          <w:lang w:val="en-US"/>
        </w:rPr>
        <w:t>mail</w:t>
      </w:r>
      <w:r w:rsidRPr="00313E56">
        <w:rPr>
          <w:sz w:val="22"/>
          <w:szCs w:val="22"/>
        </w:rPr>
        <w:t xml:space="preserve">:  </w:t>
      </w:r>
    </w:p>
    <w:p w14:paraId="3E1A53FC" w14:textId="280FAC1F" w:rsidR="000C2122" w:rsidRPr="00313E56" w:rsidRDefault="00A315F1" w:rsidP="009B748B">
      <w:pPr>
        <w:rPr>
          <w:sz w:val="22"/>
          <w:szCs w:val="22"/>
        </w:rPr>
      </w:pPr>
      <w:hyperlink r:id="rId15" w:history="1">
        <w:r w:rsidR="009B748B" w:rsidRPr="00313E56">
          <w:rPr>
            <w:rStyle w:val="a3"/>
            <w:sz w:val="22"/>
            <w:szCs w:val="22"/>
          </w:rPr>
          <w:t>igolovanova@hse.ru</w:t>
        </w:r>
      </w:hyperlink>
      <w:r w:rsidR="009B748B" w:rsidRPr="00313E56">
        <w:rPr>
          <w:sz w:val="22"/>
          <w:szCs w:val="22"/>
        </w:rPr>
        <w:t xml:space="preserve">  программы ПК по  </w:t>
      </w:r>
      <w:hyperlink r:id="rId16" w:history="1">
        <w:r w:rsidR="009B748B" w:rsidRPr="00313E56">
          <w:rPr>
            <w:rStyle w:val="a3"/>
            <w:sz w:val="22"/>
            <w:szCs w:val="22"/>
          </w:rPr>
          <w:t>английскому</w:t>
        </w:r>
      </w:hyperlink>
      <w:r w:rsidR="009B748B" w:rsidRPr="00313E56">
        <w:rPr>
          <w:sz w:val="22"/>
          <w:szCs w:val="22"/>
        </w:rPr>
        <w:t>,   </w:t>
      </w:r>
      <w:hyperlink r:id="rId17" w:history="1">
        <w:r w:rsidR="009B748B" w:rsidRPr="00313E56">
          <w:rPr>
            <w:rStyle w:val="a3"/>
            <w:sz w:val="22"/>
            <w:szCs w:val="22"/>
          </w:rPr>
          <w:t>французскому</w:t>
        </w:r>
      </w:hyperlink>
      <w:r w:rsidR="009B748B" w:rsidRPr="00313E56">
        <w:rPr>
          <w:sz w:val="22"/>
          <w:szCs w:val="22"/>
        </w:rPr>
        <w:t>,   </w:t>
      </w:r>
      <w:hyperlink r:id="rId18" w:history="1">
        <w:r w:rsidR="009B748B" w:rsidRPr="00313E56">
          <w:rPr>
            <w:rStyle w:val="a3"/>
            <w:sz w:val="22"/>
            <w:szCs w:val="22"/>
          </w:rPr>
          <w:t>итальянскому</w:t>
        </w:r>
      </w:hyperlink>
      <w:r w:rsidR="000F2AD3">
        <w:rPr>
          <w:sz w:val="22"/>
          <w:szCs w:val="22"/>
        </w:rPr>
        <w:t xml:space="preserve">, </w:t>
      </w:r>
      <w:r w:rsidR="00814E36" w:rsidRPr="00814E36">
        <w:rPr>
          <w:rFonts w:ascii="Arial" w:hAnsi="Arial" w:cs="Arial"/>
          <w:sz w:val="19"/>
          <w:szCs w:val="19"/>
          <w:shd w:val="clear" w:color="auto" w:fill="FFFFFF"/>
        </w:rPr>
        <w:t>португальск</w:t>
      </w:r>
      <w:r w:rsidR="00814E36">
        <w:rPr>
          <w:rFonts w:ascii="Arial" w:hAnsi="Arial" w:cs="Arial"/>
          <w:sz w:val="19"/>
          <w:szCs w:val="19"/>
          <w:shd w:val="clear" w:color="auto" w:fill="FFFFFF"/>
        </w:rPr>
        <w:t>ому</w:t>
      </w:r>
      <w:r w:rsidR="000F2AD3">
        <w:rPr>
          <w:sz w:val="22"/>
          <w:szCs w:val="22"/>
        </w:rPr>
        <w:t>, арабскому</w:t>
      </w:r>
      <w:r w:rsidR="00814E36">
        <w:rPr>
          <w:sz w:val="22"/>
          <w:szCs w:val="22"/>
        </w:rPr>
        <w:t xml:space="preserve">, </w:t>
      </w:r>
      <w:hyperlink r:id="rId19" w:history="1">
        <w:r w:rsidR="000F2AD3" w:rsidRPr="00313E56">
          <w:rPr>
            <w:rStyle w:val="a3"/>
            <w:sz w:val="22"/>
            <w:szCs w:val="22"/>
          </w:rPr>
          <w:t>китайскому</w:t>
        </w:r>
      </w:hyperlink>
      <w:r w:rsidR="000F2AD3" w:rsidRPr="000F2AD3">
        <w:rPr>
          <w:rStyle w:val="a3"/>
          <w:sz w:val="22"/>
          <w:szCs w:val="22"/>
          <w:u w:val="none"/>
        </w:rPr>
        <w:t xml:space="preserve"> </w:t>
      </w:r>
      <w:r w:rsidR="000F2AD3">
        <w:rPr>
          <w:rStyle w:val="a3"/>
          <w:sz w:val="22"/>
          <w:szCs w:val="22"/>
          <w:u w:val="none"/>
        </w:rPr>
        <w:t xml:space="preserve">, </w:t>
      </w:r>
      <w:r w:rsidR="009B748B" w:rsidRPr="00313E56">
        <w:rPr>
          <w:sz w:val="22"/>
          <w:szCs w:val="22"/>
        </w:rPr>
        <w:t>языкам;</w:t>
      </w:r>
    </w:p>
    <w:p w14:paraId="3DEB564A" w14:textId="06C79159" w:rsidR="009B748B" w:rsidRPr="00313E56" w:rsidRDefault="00A315F1" w:rsidP="009B748B">
      <w:pPr>
        <w:rPr>
          <w:sz w:val="22"/>
          <w:szCs w:val="22"/>
        </w:rPr>
      </w:pPr>
      <w:hyperlink r:id="rId20" w:history="1">
        <w:r w:rsidR="000F2AD3" w:rsidRPr="005976BF">
          <w:rPr>
            <w:rStyle w:val="a3"/>
            <w:sz w:val="22"/>
            <w:szCs w:val="22"/>
            <w:lang w:val="en-US"/>
          </w:rPr>
          <w:t>vkalacheva</w:t>
        </w:r>
        <w:r w:rsidR="000F2AD3" w:rsidRPr="005976BF">
          <w:rPr>
            <w:rStyle w:val="a3"/>
            <w:sz w:val="22"/>
            <w:szCs w:val="22"/>
          </w:rPr>
          <w:t>@</w:t>
        </w:r>
        <w:r w:rsidR="000F2AD3" w:rsidRPr="005976BF">
          <w:rPr>
            <w:rStyle w:val="a3"/>
            <w:sz w:val="22"/>
            <w:szCs w:val="22"/>
            <w:lang w:val="en-US"/>
          </w:rPr>
          <w:t>hse</w:t>
        </w:r>
        <w:r w:rsidR="000F2AD3" w:rsidRPr="005976BF">
          <w:rPr>
            <w:rStyle w:val="a3"/>
            <w:sz w:val="22"/>
            <w:szCs w:val="22"/>
          </w:rPr>
          <w:t>.</w:t>
        </w:r>
        <w:r w:rsidR="000F2AD3" w:rsidRPr="005976BF">
          <w:rPr>
            <w:rStyle w:val="a3"/>
            <w:sz w:val="22"/>
            <w:szCs w:val="22"/>
            <w:lang w:val="en-US"/>
          </w:rPr>
          <w:t>ru</w:t>
        </w:r>
      </w:hyperlink>
      <w:r w:rsidR="009B748B" w:rsidRPr="00313E56">
        <w:rPr>
          <w:sz w:val="22"/>
          <w:szCs w:val="22"/>
        </w:rPr>
        <w:t xml:space="preserve">  программы ПК по   </w:t>
      </w:r>
      <w:hyperlink r:id="rId21" w:history="1">
        <w:r w:rsidR="009B748B" w:rsidRPr="00313E56">
          <w:rPr>
            <w:rStyle w:val="a3"/>
            <w:sz w:val="22"/>
            <w:szCs w:val="22"/>
          </w:rPr>
          <w:t>немецкому</w:t>
        </w:r>
      </w:hyperlink>
      <w:r w:rsidR="009B748B" w:rsidRPr="00313E56">
        <w:rPr>
          <w:sz w:val="22"/>
          <w:szCs w:val="22"/>
        </w:rPr>
        <w:t xml:space="preserve">,  </w:t>
      </w:r>
      <w:hyperlink r:id="rId22" w:history="1">
        <w:r w:rsidR="009B748B" w:rsidRPr="00313E56">
          <w:rPr>
            <w:rStyle w:val="a3"/>
            <w:sz w:val="22"/>
            <w:szCs w:val="22"/>
          </w:rPr>
          <w:t>испанскому</w:t>
        </w:r>
      </w:hyperlink>
      <w:r w:rsidR="000F2AD3" w:rsidRPr="000F2AD3">
        <w:rPr>
          <w:sz w:val="22"/>
          <w:szCs w:val="22"/>
        </w:rPr>
        <w:t xml:space="preserve"> </w:t>
      </w:r>
      <w:r w:rsidR="009B748B" w:rsidRPr="00313E56">
        <w:rPr>
          <w:sz w:val="22"/>
          <w:szCs w:val="22"/>
        </w:rPr>
        <w:t>языкам.</w:t>
      </w:r>
    </w:p>
    <w:p w14:paraId="1B9BAA92" w14:textId="77777777" w:rsidR="009B748B" w:rsidRPr="00313E56" w:rsidRDefault="009B748B" w:rsidP="009B748B">
      <w:pPr>
        <w:rPr>
          <w:sz w:val="22"/>
          <w:szCs w:val="22"/>
        </w:rPr>
      </w:pPr>
    </w:p>
    <w:p w14:paraId="0C4D716F" w14:textId="74C43C0F" w:rsidR="001B64CA" w:rsidRDefault="001B64CA">
      <w:pPr>
        <w:spacing w:after="200" w:line="276" w:lineRule="auto"/>
      </w:pPr>
      <w:r>
        <w:br w:type="page"/>
      </w:r>
    </w:p>
    <w:p w14:paraId="5EBF4994" w14:textId="77777777" w:rsidR="001B64CA" w:rsidRPr="00313E56" w:rsidRDefault="001B64CA" w:rsidP="001B64CA">
      <w:pPr>
        <w:jc w:val="right"/>
        <w:rPr>
          <w:sz w:val="22"/>
          <w:szCs w:val="22"/>
        </w:rPr>
      </w:pPr>
      <w:r w:rsidRPr="00313E56">
        <w:rPr>
          <w:sz w:val="22"/>
          <w:szCs w:val="22"/>
        </w:rPr>
        <w:t>Приложение</w:t>
      </w:r>
    </w:p>
    <w:p w14:paraId="57331BF2" w14:textId="77777777" w:rsidR="00F703B6" w:rsidRPr="00313E56" w:rsidRDefault="00F703B6" w:rsidP="001B64CA">
      <w:pPr>
        <w:jc w:val="center"/>
        <w:rPr>
          <w:sz w:val="22"/>
          <w:szCs w:val="22"/>
        </w:rPr>
      </w:pPr>
    </w:p>
    <w:p w14:paraId="5EAA2EF9" w14:textId="77777777" w:rsidR="005A6935" w:rsidRDefault="005A6935" w:rsidP="001B64CA">
      <w:pPr>
        <w:jc w:val="center"/>
        <w:rPr>
          <w:b/>
          <w:sz w:val="22"/>
          <w:szCs w:val="22"/>
        </w:rPr>
      </w:pPr>
    </w:p>
    <w:p w14:paraId="771C8A6E" w14:textId="77777777" w:rsidR="005A6935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 xml:space="preserve">Перечень дополнительных профессиональных программ повышения квалификации, </w:t>
      </w:r>
    </w:p>
    <w:p w14:paraId="54FDE0D3" w14:textId="1CF784B1" w:rsidR="001B64CA" w:rsidRPr="00313E56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реализуемых НИУ ВШЭ в рамках проекта «Вышка+»</w:t>
      </w:r>
    </w:p>
    <w:p w14:paraId="2AA6E60E" w14:textId="77777777" w:rsidR="001B64CA" w:rsidRPr="00313E56" w:rsidRDefault="001B64CA" w:rsidP="001B64CA">
      <w:pPr>
        <w:rPr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1B64CA" w:rsidRPr="00313E56" w14:paraId="3B6CD266" w14:textId="77777777" w:rsidTr="00F703B6">
        <w:trPr>
          <w:tblHeader/>
        </w:trPr>
        <w:tc>
          <w:tcPr>
            <w:tcW w:w="675" w:type="dxa"/>
          </w:tcPr>
          <w:p w14:paraId="5FD47409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№</w:t>
            </w:r>
          </w:p>
        </w:tc>
        <w:tc>
          <w:tcPr>
            <w:tcW w:w="3493" w:type="dxa"/>
          </w:tcPr>
          <w:p w14:paraId="74746C03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084" w:type="dxa"/>
          </w:tcPr>
          <w:p w14:paraId="31609AC3" w14:textId="0650A555" w:rsidR="001B64CA" w:rsidRPr="00313E56" w:rsidRDefault="00866F46" w:rsidP="001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</w:t>
            </w:r>
            <w:r w:rsidR="003D1414">
              <w:rPr>
                <w:sz w:val="22"/>
                <w:szCs w:val="22"/>
              </w:rPr>
              <w:t>раммы: к</w:t>
            </w:r>
            <w:r w:rsidR="001B64CA" w:rsidRPr="00313E56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 xml:space="preserve">часов </w:t>
            </w:r>
            <w:r w:rsidR="001B64CA" w:rsidRPr="00313E5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ей трудоемкости</w:t>
            </w:r>
            <w:r w:rsidR="001B64CA" w:rsidRPr="00313E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 т.ч.</w:t>
            </w:r>
            <w:r w:rsidR="001B64CA" w:rsidRPr="00313E56">
              <w:rPr>
                <w:sz w:val="22"/>
                <w:szCs w:val="22"/>
              </w:rPr>
              <w:t xml:space="preserve"> аудиторных часов/ зачетных единиц</w:t>
            </w:r>
          </w:p>
        </w:tc>
        <w:tc>
          <w:tcPr>
            <w:tcW w:w="2084" w:type="dxa"/>
          </w:tcPr>
          <w:p w14:paraId="621E056D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085" w:type="dxa"/>
          </w:tcPr>
          <w:p w14:paraId="34C31797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Полная стоимость обучения, руб.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7A610F" w:rsidRPr="00313E56" w14:paraId="5E625055" w14:textId="77777777" w:rsidTr="00F703B6">
        <w:tc>
          <w:tcPr>
            <w:tcW w:w="10421" w:type="dxa"/>
            <w:gridSpan w:val="5"/>
          </w:tcPr>
          <w:p w14:paraId="45D38356" w14:textId="240663D5" w:rsidR="007A610F" w:rsidRPr="00313E56" w:rsidRDefault="007A610F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Английский язык</w:t>
            </w:r>
          </w:p>
        </w:tc>
      </w:tr>
      <w:tr w:rsidR="00FA2FAC" w:rsidRPr="00313E56" w14:paraId="69739D45" w14:textId="77777777" w:rsidTr="00F703B6">
        <w:tc>
          <w:tcPr>
            <w:tcW w:w="675" w:type="dxa"/>
          </w:tcPr>
          <w:p w14:paraId="52988DBB" w14:textId="77777777" w:rsidR="00FA2FAC" w:rsidRPr="005A6935" w:rsidRDefault="00FA2FAC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1823120" w14:textId="3C85BAC1" w:rsidR="00FA2FAC" w:rsidRPr="00BC73A9" w:rsidRDefault="00FA2FAC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</w:rPr>
              <w:t>Подготовка к экзамену на международный сертификат Business English Certificate (ВЕС Higher) – ускоренный курс</w:t>
            </w:r>
          </w:p>
        </w:tc>
        <w:tc>
          <w:tcPr>
            <w:tcW w:w="2084" w:type="dxa"/>
          </w:tcPr>
          <w:p w14:paraId="3AA36B92" w14:textId="27F4DB7C" w:rsidR="00FA2FAC" w:rsidRPr="00313E56" w:rsidRDefault="00ED5E12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2FAC"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A629CCD" w14:textId="6F020F01" w:rsidR="00FA2FAC" w:rsidRPr="00313E56" w:rsidRDefault="00FA2FAC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26395E" w14:textId="14DC8EE7" w:rsidR="00FA2FAC" w:rsidRPr="00313E56" w:rsidRDefault="00ED5E12" w:rsidP="00BC7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</w:t>
            </w:r>
            <w:r w:rsidR="0014679D">
              <w:rPr>
                <w:sz w:val="22"/>
                <w:szCs w:val="22"/>
              </w:rPr>
              <w:t>,00</w:t>
            </w:r>
          </w:p>
        </w:tc>
      </w:tr>
      <w:tr w:rsidR="00ED5E12" w:rsidRPr="00313E56" w14:paraId="3840A36B" w14:textId="77777777" w:rsidTr="00BA3DE3">
        <w:tc>
          <w:tcPr>
            <w:tcW w:w="675" w:type="dxa"/>
          </w:tcPr>
          <w:p w14:paraId="11A1364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0AAF9F5" w14:textId="77777777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Подготовка к экзамену на международный сертификат CAE (Certificate in Advanced English) – ускоренный курс</w:t>
            </w:r>
          </w:p>
        </w:tc>
        <w:tc>
          <w:tcPr>
            <w:tcW w:w="2084" w:type="dxa"/>
          </w:tcPr>
          <w:p w14:paraId="6A441B7F" w14:textId="26811CB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1DFBBC4" w14:textId="3F18D05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F3325DF" w14:textId="7D2259D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29E3966" w14:textId="77777777" w:rsidTr="00F703B6">
        <w:tc>
          <w:tcPr>
            <w:tcW w:w="675" w:type="dxa"/>
          </w:tcPr>
          <w:p w14:paraId="3C43650B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0883616" w14:textId="715A4ECF" w:rsidR="00ED5E12" w:rsidRPr="00BC73A9" w:rsidRDefault="00ED5E12" w:rsidP="00ED5E12">
            <w:pPr>
              <w:rPr>
                <w:color w:val="000000"/>
                <w:sz w:val="22"/>
                <w:szCs w:val="22"/>
                <w:lang w:val="en-US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IELTS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 / IELTS Regular Course</w:t>
            </w:r>
          </w:p>
        </w:tc>
        <w:tc>
          <w:tcPr>
            <w:tcW w:w="2084" w:type="dxa"/>
          </w:tcPr>
          <w:p w14:paraId="048F8A5D" w14:textId="59C448E8" w:rsidR="00ED5E12" w:rsidRPr="00313E56" w:rsidRDefault="00ED5E12" w:rsidP="00ED5E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1BBD73F" w14:textId="2B2FECC0" w:rsidR="00ED5E12" w:rsidRPr="00313E56" w:rsidRDefault="00ED5E12" w:rsidP="00ED5E12">
            <w:pPr>
              <w:jc w:val="center"/>
              <w:rPr>
                <w:sz w:val="22"/>
                <w:szCs w:val="22"/>
                <w:lang w:val="en-US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E3D5978" w14:textId="0425E820" w:rsidR="00ED5E12" w:rsidRPr="00313E56" w:rsidRDefault="00ED5E12" w:rsidP="00ED5E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F729BD" w:rsidRPr="00F729BD" w14:paraId="592BB424" w14:textId="77777777" w:rsidTr="00F703B6">
        <w:tc>
          <w:tcPr>
            <w:tcW w:w="675" w:type="dxa"/>
          </w:tcPr>
          <w:p w14:paraId="64EB456A" w14:textId="77777777" w:rsidR="00F729BD" w:rsidRPr="005A6935" w:rsidRDefault="00F729B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0D2E134" w14:textId="444D9F5F" w:rsidR="00F729BD" w:rsidRPr="00F729BD" w:rsidRDefault="00F729BD" w:rsidP="0014679D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>IELTS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</w:t>
            </w:r>
            <w:r w:rsidRPr="00F729BD">
              <w:rPr>
                <w:color w:val="000000"/>
                <w:sz w:val="22"/>
                <w:szCs w:val="22"/>
              </w:rPr>
              <w:t xml:space="preserve"> /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IELTS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Regular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Course</w:t>
            </w:r>
            <w:r>
              <w:rPr>
                <w:color w:val="000000"/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</w:tcPr>
          <w:p w14:paraId="0CA7B965" w14:textId="77777777" w:rsidR="00F729BD" w:rsidRDefault="00F729BD" w:rsidP="0014679D">
            <w:pPr>
              <w:jc w:val="center"/>
              <w:rPr>
                <w:sz w:val="22"/>
                <w:szCs w:val="22"/>
              </w:rPr>
            </w:pPr>
          </w:p>
          <w:p w14:paraId="25165EBC" w14:textId="22E0A0E3" w:rsidR="00F729BD" w:rsidRPr="00F729BD" w:rsidRDefault="00ED5E12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F729BD">
              <w:rPr>
                <w:sz w:val="22"/>
                <w:szCs w:val="22"/>
              </w:rPr>
              <w:t>/60/2</w:t>
            </w:r>
          </w:p>
        </w:tc>
        <w:tc>
          <w:tcPr>
            <w:tcW w:w="2084" w:type="dxa"/>
          </w:tcPr>
          <w:p w14:paraId="663D19C7" w14:textId="1887F8AA" w:rsidR="00F729BD" w:rsidRPr="00F729BD" w:rsidRDefault="00F729B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423F155B" w14:textId="77777777" w:rsidR="00F729BD" w:rsidRDefault="00F729BD" w:rsidP="00F729BD">
            <w:pPr>
              <w:jc w:val="center"/>
              <w:rPr>
                <w:sz w:val="22"/>
                <w:szCs w:val="22"/>
              </w:rPr>
            </w:pPr>
          </w:p>
          <w:p w14:paraId="5112CC12" w14:textId="7BFACF74" w:rsidR="00F729BD" w:rsidRPr="00F729BD" w:rsidRDefault="00ED5E12" w:rsidP="00F72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  <w:r w:rsidR="00F729BD">
              <w:rPr>
                <w:sz w:val="22"/>
                <w:szCs w:val="22"/>
              </w:rPr>
              <w:t>,00</w:t>
            </w:r>
          </w:p>
        </w:tc>
      </w:tr>
      <w:tr w:rsidR="00ED5E12" w:rsidRPr="00313E56" w14:paraId="0DD03517" w14:textId="77777777" w:rsidTr="00F703B6">
        <w:tc>
          <w:tcPr>
            <w:tcW w:w="675" w:type="dxa"/>
          </w:tcPr>
          <w:p w14:paraId="4EEE7759" w14:textId="77777777" w:rsidR="00ED5E12" w:rsidRPr="00F729BD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D65780F" w14:textId="0C4F57F8" w:rsidR="00ED5E12" w:rsidRPr="00BC73A9" w:rsidRDefault="00ED5E12" w:rsidP="00ED5E1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  <w:sz w:val="22"/>
                <w:szCs w:val="22"/>
                <w:lang w:val="en-US"/>
              </w:rPr>
              <w:t>c / 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Regular Course</w:t>
            </w:r>
          </w:p>
        </w:tc>
        <w:tc>
          <w:tcPr>
            <w:tcW w:w="2084" w:type="dxa"/>
          </w:tcPr>
          <w:p w14:paraId="28BBB26A" w14:textId="3AE5569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3B8539D" w14:textId="4BADC36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16C9657" w14:textId="3B8C0437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8D4461" w:rsidRPr="00313E56" w14:paraId="118CFEE9" w14:textId="77777777" w:rsidTr="008D4461">
        <w:tc>
          <w:tcPr>
            <w:tcW w:w="675" w:type="dxa"/>
          </w:tcPr>
          <w:p w14:paraId="080F44EC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CD3D5B2" w14:textId="60C2255A" w:rsidR="008D4461" w:rsidRPr="008D4461" w:rsidRDefault="008D4461" w:rsidP="008D4461">
            <w:pPr>
              <w:shd w:val="clear" w:color="auto" w:fill="FFFFFF"/>
              <w:spacing w:before="60"/>
              <w:outlineLvl w:val="0"/>
              <w:rPr>
                <w:b/>
                <w:color w:val="FFFFFF"/>
                <w:kern w:val="36"/>
                <w:sz w:val="22"/>
                <w:szCs w:val="22"/>
              </w:rPr>
            </w:pPr>
            <w:r w:rsidRPr="008D4461">
              <w:rPr>
                <w:sz w:val="22"/>
                <w:szCs w:val="22"/>
              </w:rPr>
              <w:t xml:space="preserve">Подготовка к экзамену на международный сертификат </w:t>
            </w:r>
            <w:r w:rsidRPr="008D4461">
              <w:rPr>
                <w:sz w:val="22"/>
                <w:szCs w:val="22"/>
                <w:lang w:val="en-US"/>
              </w:rPr>
              <w:t>GMAT</w:t>
            </w:r>
            <w:r w:rsidRPr="008D4461">
              <w:rPr>
                <w:sz w:val="22"/>
                <w:szCs w:val="22"/>
              </w:rPr>
              <w:t xml:space="preserve"> </w:t>
            </w:r>
            <w:r w:rsidRPr="008D4461">
              <w:rPr>
                <w:rStyle w:val="aff0"/>
                <w:b w:val="0"/>
                <w:color w:val="000000"/>
                <w:sz w:val="22"/>
                <w:szCs w:val="22"/>
                <w:shd w:val="clear" w:color="auto" w:fill="FFFFFF"/>
              </w:rPr>
              <w:t>(Graduate Management Admission Test)</w:t>
            </w:r>
            <w:r w:rsidRPr="008D4461">
              <w:rPr>
                <w:color w:val="FFFFFF"/>
                <w:kern w:val="36"/>
                <w:sz w:val="22"/>
                <w:szCs w:val="22"/>
              </w:rPr>
              <w:t xml:space="preserve"> -</w:t>
            </w:r>
            <w:r w:rsidRPr="00BC73A9">
              <w:rPr>
                <w:color w:val="000000"/>
                <w:sz w:val="22"/>
                <w:szCs w:val="22"/>
              </w:rPr>
              <w:t>– ускоренный курс</w:t>
            </w:r>
          </w:p>
        </w:tc>
        <w:tc>
          <w:tcPr>
            <w:tcW w:w="2084" w:type="dxa"/>
            <w:vAlign w:val="center"/>
          </w:tcPr>
          <w:p w14:paraId="75B9DDD6" w14:textId="6A3693F1" w:rsidR="008D4461" w:rsidRPr="00313E56" w:rsidRDefault="00ED5E1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8D4461" w:rsidRPr="00313E56">
              <w:rPr>
                <w:sz w:val="22"/>
                <w:szCs w:val="22"/>
              </w:rPr>
              <w:t>/</w:t>
            </w:r>
            <w:r w:rsidR="000E56D2">
              <w:rPr>
                <w:sz w:val="22"/>
                <w:szCs w:val="22"/>
              </w:rPr>
              <w:t>80/6</w:t>
            </w:r>
          </w:p>
        </w:tc>
        <w:tc>
          <w:tcPr>
            <w:tcW w:w="2084" w:type="dxa"/>
            <w:vAlign w:val="center"/>
          </w:tcPr>
          <w:p w14:paraId="77410A8C" w14:textId="77777777" w:rsidR="008D4461" w:rsidRDefault="00ED5E12" w:rsidP="008D4461">
            <w:pPr>
              <w:jc w:val="center"/>
              <w:rPr>
                <w:sz w:val="22"/>
                <w:szCs w:val="22"/>
              </w:rPr>
            </w:pPr>
            <w:r w:rsidRPr="00ED5E12">
              <w:rPr>
                <w:sz w:val="22"/>
                <w:szCs w:val="22"/>
              </w:rPr>
              <w:t>очно-заочная, с ДОТ в полном объеме, включая 80 час. контактной работы с преподавателем</w:t>
            </w:r>
          </w:p>
          <w:p w14:paraId="76804237" w14:textId="3773F9C0" w:rsidR="00ED5E12" w:rsidRPr="00313E56" w:rsidRDefault="00ED5E12" w:rsidP="008D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1793257" w14:textId="04F95308" w:rsidR="008D4461" w:rsidRDefault="00ED5E12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E56D2">
              <w:rPr>
                <w:sz w:val="22"/>
                <w:szCs w:val="22"/>
              </w:rPr>
              <w:t>0</w:t>
            </w:r>
            <w:r w:rsidR="008D4461" w:rsidRPr="00313E56">
              <w:rPr>
                <w:sz w:val="22"/>
                <w:szCs w:val="22"/>
              </w:rPr>
              <w:t>00,00</w:t>
            </w:r>
          </w:p>
        </w:tc>
      </w:tr>
      <w:tr w:rsidR="00ED5E12" w:rsidRPr="00313E56" w14:paraId="55B33BC5" w14:textId="77777777" w:rsidTr="00F703B6">
        <w:tc>
          <w:tcPr>
            <w:tcW w:w="675" w:type="dxa"/>
          </w:tcPr>
          <w:p w14:paraId="0AF4DCAB" w14:textId="77777777" w:rsidR="00ED5E12" w:rsidRPr="008D4461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246F0" w14:textId="04828D55" w:rsidR="00ED5E12" w:rsidRPr="003905B0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E285595" w14:textId="6C6CDB75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C67FA49" w14:textId="5E35138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F9B576" w14:textId="0E90A0E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696FD42" w14:textId="77777777" w:rsidTr="00F703B6">
        <w:tc>
          <w:tcPr>
            <w:tcW w:w="675" w:type="dxa"/>
          </w:tcPr>
          <w:p w14:paraId="02A19441" w14:textId="77777777" w:rsidR="00ED5E12" w:rsidRPr="008D4461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C12150" w14:textId="6EFB9F40" w:rsidR="00ED5E12" w:rsidRPr="00BC73A9" w:rsidRDefault="00ED5E12" w:rsidP="00ED5E12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</w:t>
            </w:r>
            <w:r w:rsidRPr="00F729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F729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0B27A72D" w14:textId="01A1D77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B451ACB" w14:textId="381A28B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521A3D4" w14:textId="1F428CC4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95DBF" w:rsidRPr="00313E56" w14:paraId="3D31F241" w14:textId="77777777" w:rsidTr="00E95DBF">
        <w:tc>
          <w:tcPr>
            <w:tcW w:w="675" w:type="dxa"/>
          </w:tcPr>
          <w:p w14:paraId="0D63EE25" w14:textId="77777777" w:rsidR="00E95DBF" w:rsidRPr="005A6935" w:rsidRDefault="00E95DBF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2B5788D" w14:textId="77777777" w:rsidR="00121056" w:rsidRPr="00121056" w:rsidRDefault="00121056" w:rsidP="00121056">
            <w:pPr>
              <w:rPr>
                <w:sz w:val="22"/>
                <w:szCs w:val="22"/>
              </w:rPr>
            </w:pPr>
            <w:r w:rsidRPr="00121056">
              <w:rPr>
                <w:sz w:val="22"/>
                <w:szCs w:val="22"/>
              </w:rPr>
              <w:t>Английский для делового общения/ Business English Essentials</w:t>
            </w:r>
          </w:p>
          <w:p w14:paraId="4DB3CB65" w14:textId="56DE68CD" w:rsidR="00E95DBF" w:rsidRPr="00BC73A9" w:rsidRDefault="00121056" w:rsidP="00121056">
            <w:pPr>
              <w:rPr>
                <w:sz w:val="22"/>
                <w:szCs w:val="22"/>
              </w:rPr>
            </w:pPr>
            <w:r w:rsidRPr="00121056">
              <w:rPr>
                <w:sz w:val="22"/>
                <w:szCs w:val="22"/>
              </w:rPr>
              <w:t>(уровень Intermediate)» - дистанционный курс</w:t>
            </w:r>
          </w:p>
        </w:tc>
        <w:tc>
          <w:tcPr>
            <w:tcW w:w="2084" w:type="dxa"/>
            <w:vAlign w:val="center"/>
          </w:tcPr>
          <w:p w14:paraId="058EC640" w14:textId="6F8CF393" w:rsidR="00E95DBF" w:rsidRPr="00313E56" w:rsidRDefault="00ED5E12" w:rsidP="00F703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  <w:r w:rsidR="00E95DBF" w:rsidRPr="00165AE4">
              <w:rPr>
                <w:color w:val="000000"/>
                <w:sz w:val="22"/>
                <w:szCs w:val="22"/>
                <w:lang w:val="en-US"/>
              </w:rPr>
              <w:t>/0/2</w:t>
            </w:r>
          </w:p>
        </w:tc>
        <w:tc>
          <w:tcPr>
            <w:tcW w:w="2084" w:type="dxa"/>
            <w:vAlign w:val="center"/>
          </w:tcPr>
          <w:p w14:paraId="51582F95" w14:textId="70E1CC5C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3F265905" w14:textId="20110B56" w:rsidR="00E95DBF" w:rsidRPr="00313E56" w:rsidRDefault="00121056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</w:t>
            </w:r>
            <w:r w:rsidR="008C78AB">
              <w:rPr>
                <w:sz w:val="22"/>
                <w:szCs w:val="22"/>
              </w:rPr>
              <w:t>,00</w:t>
            </w:r>
          </w:p>
        </w:tc>
      </w:tr>
      <w:tr w:rsidR="00121056" w:rsidRPr="00313E56" w14:paraId="3CA00DBB" w14:textId="77777777" w:rsidTr="00E95DBF">
        <w:tc>
          <w:tcPr>
            <w:tcW w:w="675" w:type="dxa"/>
          </w:tcPr>
          <w:p w14:paraId="55192D39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A6B428B" w14:textId="77777777" w:rsidR="00121056" w:rsidRPr="00121056" w:rsidRDefault="00121056" w:rsidP="00121056">
            <w:pPr>
              <w:rPr>
                <w:sz w:val="22"/>
                <w:szCs w:val="22"/>
              </w:rPr>
            </w:pPr>
            <w:r w:rsidRPr="00121056">
              <w:rPr>
                <w:sz w:val="22"/>
                <w:szCs w:val="22"/>
              </w:rPr>
              <w:t>Английский для делового общения/ Business English Essentials</w:t>
            </w:r>
          </w:p>
          <w:p w14:paraId="41E8D200" w14:textId="66E17D16" w:rsidR="00121056" w:rsidRPr="00121056" w:rsidRDefault="00121056" w:rsidP="00121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121056">
              <w:rPr>
                <w:sz w:val="22"/>
                <w:szCs w:val="22"/>
              </w:rPr>
              <w:t>-</w:t>
            </w:r>
            <w:r w:rsidR="00A315F1" w:rsidRPr="00121056">
              <w:rPr>
                <w:sz w:val="22"/>
                <w:szCs w:val="22"/>
              </w:rPr>
              <w:t>Intermediate</w:t>
            </w:r>
            <w:bookmarkStart w:id="1" w:name="_GoBack"/>
            <w:bookmarkEnd w:id="1"/>
            <w:r w:rsidRPr="00121056">
              <w:rPr>
                <w:sz w:val="22"/>
                <w:szCs w:val="22"/>
              </w:rPr>
              <w:t>)» - дистанционный курс</w:t>
            </w:r>
          </w:p>
        </w:tc>
        <w:tc>
          <w:tcPr>
            <w:tcW w:w="2084" w:type="dxa"/>
            <w:vAlign w:val="center"/>
          </w:tcPr>
          <w:p w14:paraId="1BCD323A" w14:textId="74A45FAF" w:rsidR="00121056" w:rsidRDefault="00121056" w:rsidP="0012105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  <w:r w:rsidRPr="00165AE4">
              <w:rPr>
                <w:color w:val="000000"/>
                <w:sz w:val="22"/>
                <w:szCs w:val="22"/>
                <w:lang w:val="en-US"/>
              </w:rPr>
              <w:t>/0/2</w:t>
            </w:r>
          </w:p>
        </w:tc>
        <w:tc>
          <w:tcPr>
            <w:tcW w:w="2084" w:type="dxa"/>
            <w:vAlign w:val="center"/>
          </w:tcPr>
          <w:p w14:paraId="2A0CA7F3" w14:textId="60F7B1AF" w:rsidR="00121056" w:rsidRPr="00165AE4" w:rsidRDefault="00121056" w:rsidP="0012105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4293D6B1" w14:textId="1968832F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29000,00</w:t>
            </w:r>
          </w:p>
        </w:tc>
      </w:tr>
      <w:tr w:rsidR="00121056" w:rsidRPr="00313E56" w14:paraId="4C86691E" w14:textId="77777777" w:rsidTr="00750933">
        <w:tc>
          <w:tcPr>
            <w:tcW w:w="675" w:type="dxa"/>
          </w:tcPr>
          <w:p w14:paraId="4378FA50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3279CEB" w14:textId="0564432E" w:rsidR="00121056" w:rsidRPr="00F729BD" w:rsidRDefault="00121056" w:rsidP="00121056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  <w:vAlign w:val="center"/>
          </w:tcPr>
          <w:p w14:paraId="71BB8C47" w14:textId="3C6114DD" w:rsidR="00121056" w:rsidRPr="00F729BD" w:rsidRDefault="00121056" w:rsidP="00121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430186BD" w14:textId="736A494F" w:rsidR="00121056" w:rsidRPr="00165AE4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C9ADFBF" w14:textId="2EEA2EE8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121056" w:rsidRPr="00313E56" w14:paraId="6D4CF4C6" w14:textId="77777777" w:rsidTr="00750933">
        <w:tc>
          <w:tcPr>
            <w:tcW w:w="675" w:type="dxa"/>
          </w:tcPr>
          <w:p w14:paraId="3FCD1BF1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AB5CBC9" w14:textId="0AAC21D4" w:rsidR="00121056" w:rsidRPr="00BC73A9" w:rsidRDefault="00121056" w:rsidP="00121056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1210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  <w:vAlign w:val="center"/>
          </w:tcPr>
          <w:p w14:paraId="6B57B2B0" w14:textId="40CD4313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1E6EED85" w14:textId="1D92F789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09ACA3B" w14:textId="2A2F0F20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ED5E12" w:rsidRPr="00313E56" w14:paraId="12E17174" w14:textId="77777777" w:rsidTr="00F703B6">
        <w:tc>
          <w:tcPr>
            <w:tcW w:w="675" w:type="dxa"/>
          </w:tcPr>
          <w:p w14:paraId="50308E2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1C9BA51" w14:textId="5CFA98DC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Практический курс разговорного английского языка </w:t>
            </w:r>
          </w:p>
        </w:tc>
        <w:tc>
          <w:tcPr>
            <w:tcW w:w="2084" w:type="dxa"/>
          </w:tcPr>
          <w:p w14:paraId="62FD9AF4" w14:textId="5E14BC8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62E6147" w14:textId="4B36C9B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56A415" w14:textId="656E552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C52251F" w14:textId="77777777" w:rsidTr="00F703B6">
        <w:tc>
          <w:tcPr>
            <w:tcW w:w="675" w:type="dxa"/>
          </w:tcPr>
          <w:p w14:paraId="3FB55E9E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BFBBCD3" w14:textId="5EC1E861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Ускоренный курс английского языка для академических целей (Уровень Pre-Intermediate) </w:t>
            </w:r>
          </w:p>
        </w:tc>
        <w:tc>
          <w:tcPr>
            <w:tcW w:w="2084" w:type="dxa"/>
          </w:tcPr>
          <w:p w14:paraId="7387B3EE" w14:textId="5BBF8825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80EA407" w14:textId="1654406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B7700B" w14:textId="1730FE0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CE6974E" w14:textId="77777777" w:rsidTr="00ED5E12">
        <w:tc>
          <w:tcPr>
            <w:tcW w:w="675" w:type="dxa"/>
          </w:tcPr>
          <w:p w14:paraId="154B77A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3B3F6E" w14:textId="4FFCA814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Финансовый английский: основной курс / Essentials Financial English</w:t>
            </w:r>
          </w:p>
        </w:tc>
        <w:tc>
          <w:tcPr>
            <w:tcW w:w="2084" w:type="dxa"/>
          </w:tcPr>
          <w:p w14:paraId="7AFD240B" w14:textId="7A062BE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C5CA5F7" w14:textId="5594F63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957EB31" w14:textId="69E9EDD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7927F4" w:rsidRPr="00313E56" w14:paraId="2BA91849" w14:textId="77777777" w:rsidTr="00F703B6">
        <w:tc>
          <w:tcPr>
            <w:tcW w:w="10421" w:type="dxa"/>
            <w:gridSpan w:val="5"/>
          </w:tcPr>
          <w:p w14:paraId="529EA83D" w14:textId="569C0609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Испан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ED5E12" w:rsidRPr="00313E56" w14:paraId="04F312EA" w14:textId="77777777" w:rsidTr="00ED5E12">
        <w:tc>
          <w:tcPr>
            <w:tcW w:w="675" w:type="dxa"/>
          </w:tcPr>
          <w:p w14:paraId="684E3E0E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EAC7728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CAF8BF6" w14:textId="4964116C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15990CEC" w14:textId="598EFD54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B918830" w14:textId="5EC68C9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92253BC" w14:textId="196D2DEB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500BF8AA" w14:textId="77777777" w:rsidTr="00ED5E12">
        <w:tc>
          <w:tcPr>
            <w:tcW w:w="675" w:type="dxa"/>
          </w:tcPr>
          <w:p w14:paraId="352C7399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EFD388C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55B8F66" w14:textId="736F244E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2498F53A" w14:textId="4002D95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B047C40" w14:textId="65AFB6F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61F7659" w14:textId="6B34B1EE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ADAEBEF" w14:textId="77777777" w:rsidTr="00ED5E12">
        <w:tc>
          <w:tcPr>
            <w:tcW w:w="675" w:type="dxa"/>
          </w:tcPr>
          <w:p w14:paraId="66D4F6B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9D0AF30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3089C33" w14:textId="25DD78D0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4C5D1756" w14:textId="54CEC11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A550AAC" w14:textId="173F7C2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872674" w14:textId="409E304E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3B38F3D2" w14:textId="77777777" w:rsidTr="00ED5E12">
        <w:tc>
          <w:tcPr>
            <w:tcW w:w="675" w:type="dxa"/>
          </w:tcPr>
          <w:p w14:paraId="2B9A07B7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C709C21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4F26D3CB" w14:textId="47226C4A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1F97E432" w14:textId="6DB2DB4B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11A16A7" w14:textId="1AA7911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0E3B8E6" w14:textId="39A1A93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16AF2C22" w14:textId="77777777" w:rsidTr="00ED5E12">
        <w:tc>
          <w:tcPr>
            <w:tcW w:w="675" w:type="dxa"/>
          </w:tcPr>
          <w:p w14:paraId="12EE95D6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EA1259B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65F6E9D0" w14:textId="572C732A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</w:tcPr>
          <w:p w14:paraId="4C74BDCF" w14:textId="221C0BA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5A28198" w14:textId="404D6BB8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652846D" w14:textId="7421B92C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1E4F901A" w14:textId="77777777" w:rsidTr="00ED5E12">
        <w:tc>
          <w:tcPr>
            <w:tcW w:w="675" w:type="dxa"/>
          </w:tcPr>
          <w:p w14:paraId="593CC25B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4AF383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AF90B22" w14:textId="596CDFF3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</w:tcPr>
          <w:p w14:paraId="0F2CC450" w14:textId="73BD889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373E3F0" w14:textId="0EA4141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FFC54D7" w14:textId="0A52BE9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7927F4" w:rsidRPr="00313E56" w14:paraId="31FBC3EF" w14:textId="77777777" w:rsidTr="00F703B6">
        <w:tc>
          <w:tcPr>
            <w:tcW w:w="10421" w:type="dxa"/>
            <w:gridSpan w:val="5"/>
          </w:tcPr>
          <w:p w14:paraId="2B3C08A9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37F3A0DB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7EB6482C" w14:textId="2A16637E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Итальян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ED5E12" w:rsidRPr="00313E56" w14:paraId="0D211109" w14:textId="77777777" w:rsidTr="00ED5E12">
        <w:tc>
          <w:tcPr>
            <w:tcW w:w="675" w:type="dxa"/>
          </w:tcPr>
          <w:p w14:paraId="6D5800AC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0D854AE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641EAE68" w14:textId="095067A4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0815C997" w14:textId="3D68160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6E3585B" w14:textId="20C3A2C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AC1853C" w14:textId="6F474CE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1816966" w14:textId="77777777" w:rsidTr="00ED5E12">
        <w:tc>
          <w:tcPr>
            <w:tcW w:w="675" w:type="dxa"/>
          </w:tcPr>
          <w:p w14:paraId="48974FA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CA4C3E2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FD6804B" w14:textId="07FBB5FB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1304AEEA" w14:textId="2EE90F6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5B70F9D" w14:textId="4C9C70D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ADED440" w14:textId="7E2ABE1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08EAEF45" w14:textId="77777777" w:rsidTr="00ED5E12">
        <w:tc>
          <w:tcPr>
            <w:tcW w:w="675" w:type="dxa"/>
          </w:tcPr>
          <w:p w14:paraId="3CB55934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E8121D8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42BEFFE" w14:textId="1AFC3622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74A29D6A" w14:textId="1F35FB5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D7DE9EA" w14:textId="0A59327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28379F9" w14:textId="668CDD65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588F40F2" w14:textId="77777777" w:rsidTr="00ED5E12">
        <w:tc>
          <w:tcPr>
            <w:tcW w:w="675" w:type="dxa"/>
          </w:tcPr>
          <w:p w14:paraId="37E9EB2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8B587F3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23F02EA0" w14:textId="472D47B3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50398265" w14:textId="0647981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94C4777" w14:textId="26615C3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E5E73DB" w14:textId="204B101A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3B2C3D66" w14:textId="77777777" w:rsidTr="00ED5E12">
        <w:tc>
          <w:tcPr>
            <w:tcW w:w="675" w:type="dxa"/>
          </w:tcPr>
          <w:p w14:paraId="69F5079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83D6453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783016F8" w14:textId="76F6FA6F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1.1)</w:t>
            </w:r>
          </w:p>
        </w:tc>
        <w:tc>
          <w:tcPr>
            <w:tcW w:w="2084" w:type="dxa"/>
          </w:tcPr>
          <w:p w14:paraId="67EE2B5E" w14:textId="210A91C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70297FB" w14:textId="62DA04B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98D420F" w14:textId="15F9FEBA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724D58AA" w14:textId="77777777" w:rsidTr="00ED5E12">
        <w:tc>
          <w:tcPr>
            <w:tcW w:w="675" w:type="dxa"/>
          </w:tcPr>
          <w:p w14:paraId="3C38E3ED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74098FD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D8CCB32" w14:textId="13781D25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1.2)</w:t>
            </w:r>
          </w:p>
        </w:tc>
        <w:tc>
          <w:tcPr>
            <w:tcW w:w="2084" w:type="dxa"/>
          </w:tcPr>
          <w:p w14:paraId="4D5C1DAC" w14:textId="5660458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1EB2786" w14:textId="22F6203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55829EE" w14:textId="1276B42F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DC24637" w14:textId="77777777" w:rsidTr="00ED5E12">
        <w:tc>
          <w:tcPr>
            <w:tcW w:w="675" w:type="dxa"/>
          </w:tcPr>
          <w:p w14:paraId="0FF33E7B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B0F3960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01B09ECC" w14:textId="585C4202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2.1)</w:t>
            </w:r>
          </w:p>
        </w:tc>
        <w:tc>
          <w:tcPr>
            <w:tcW w:w="2084" w:type="dxa"/>
          </w:tcPr>
          <w:p w14:paraId="6FC8AEBB" w14:textId="4FBB745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0E425BD" w14:textId="3C9D96E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B887A22" w14:textId="3F2625C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C7BC6F1" w14:textId="77777777" w:rsidTr="00ED5E12">
        <w:tc>
          <w:tcPr>
            <w:tcW w:w="675" w:type="dxa"/>
          </w:tcPr>
          <w:p w14:paraId="54F6C1E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3C9B676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978F8FC" w14:textId="4A050EF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2.2)</w:t>
            </w:r>
          </w:p>
        </w:tc>
        <w:tc>
          <w:tcPr>
            <w:tcW w:w="2084" w:type="dxa"/>
          </w:tcPr>
          <w:p w14:paraId="50F49504" w14:textId="1405DD5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205A081" w14:textId="5B62ADD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CEB5DD7" w14:textId="695A5302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512DE8" w:rsidRPr="00313E56" w14:paraId="07B39199" w14:textId="77777777" w:rsidTr="00172911">
        <w:tc>
          <w:tcPr>
            <w:tcW w:w="10421" w:type="dxa"/>
            <w:gridSpan w:val="5"/>
          </w:tcPr>
          <w:p w14:paraId="24951E2E" w14:textId="173D9917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Португальский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ED5E12" w:rsidRPr="00313E56" w14:paraId="2B1E89A6" w14:textId="77777777" w:rsidTr="00ED5E12">
        <w:tc>
          <w:tcPr>
            <w:tcW w:w="675" w:type="dxa"/>
          </w:tcPr>
          <w:p w14:paraId="3A29C0A2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FE063" w14:textId="202E28A2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37E0387E" w14:textId="03F5470F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</w:tcPr>
          <w:p w14:paraId="2FE3FD6F" w14:textId="410210F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87E65FC" w14:textId="496FB7BF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41B6C83" w14:textId="4E1ED90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134A368" w14:textId="77777777" w:rsidTr="00ED5E12">
        <w:tc>
          <w:tcPr>
            <w:tcW w:w="675" w:type="dxa"/>
          </w:tcPr>
          <w:p w14:paraId="0FBA2995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3D9EDCD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0A84C5EA" w14:textId="1BCF5B38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2A95FFA" w14:textId="0BEE863B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6D3B59D" w14:textId="15245AC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2EB1FEE" w14:textId="6CE7B603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E16E8C7" w14:textId="77777777" w:rsidTr="00ED5E12">
        <w:tc>
          <w:tcPr>
            <w:tcW w:w="675" w:type="dxa"/>
          </w:tcPr>
          <w:p w14:paraId="4D4DA9F5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77E0521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789796C1" w14:textId="463D5E1F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</w:tcPr>
          <w:p w14:paraId="6A7F6D29" w14:textId="46E0AF7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58BB242" w14:textId="1B5B634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B426B30" w14:textId="1D9A5E0C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E0C455D" w14:textId="77777777" w:rsidTr="00ED5E12">
        <w:tc>
          <w:tcPr>
            <w:tcW w:w="675" w:type="dxa"/>
          </w:tcPr>
          <w:p w14:paraId="5DCF051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A046D65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46E5B48D" w14:textId="5ADE8FBC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754C5E89" w14:textId="6F1E265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DD39B65" w14:textId="050DCF0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9FD1B48" w14:textId="1FAAD49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7927F4" w:rsidRPr="00313E56" w14:paraId="25E5E68A" w14:textId="77777777" w:rsidTr="00F703B6">
        <w:tc>
          <w:tcPr>
            <w:tcW w:w="10421" w:type="dxa"/>
            <w:gridSpan w:val="5"/>
          </w:tcPr>
          <w:p w14:paraId="7D595BF1" w14:textId="77777777" w:rsidR="007927F4" w:rsidRDefault="007927F4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Китайский язык</w:t>
            </w:r>
          </w:p>
          <w:p w14:paraId="38FB9091" w14:textId="727E964F" w:rsidR="00ED5E12" w:rsidRPr="00313E56" w:rsidRDefault="00ED5E12" w:rsidP="00F703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DE8" w:rsidRPr="00313E56" w14:paraId="3E44A870" w14:textId="77777777" w:rsidTr="00F703B6">
        <w:tc>
          <w:tcPr>
            <w:tcW w:w="675" w:type="dxa"/>
          </w:tcPr>
          <w:p w14:paraId="4446AE44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F247060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66983886" w14:textId="23F7DE41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этап)</w:t>
            </w:r>
          </w:p>
        </w:tc>
        <w:tc>
          <w:tcPr>
            <w:tcW w:w="2084" w:type="dxa"/>
          </w:tcPr>
          <w:p w14:paraId="78BD5401" w14:textId="76381BA4" w:rsidR="00512DE8" w:rsidRPr="00313E56" w:rsidRDefault="00ED5E12" w:rsidP="00512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124C96B6" w14:textId="1D3E6C12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F3E90C5" w14:textId="2864C9D4" w:rsidR="00512DE8" w:rsidRPr="0001354E" w:rsidRDefault="00ED5E12" w:rsidP="00512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59909AC7" w14:textId="77777777" w:rsidTr="00F703B6">
        <w:tc>
          <w:tcPr>
            <w:tcW w:w="675" w:type="dxa"/>
          </w:tcPr>
          <w:p w14:paraId="6AFEA67A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716331C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64595B3" w14:textId="29B3AEA9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68CC5C5" w14:textId="4E8C6E5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118C1D4A" w14:textId="37B2707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74C6A23" w14:textId="7011BD13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4D89C093" w14:textId="77777777" w:rsidTr="00F703B6">
        <w:tc>
          <w:tcPr>
            <w:tcW w:w="675" w:type="dxa"/>
          </w:tcPr>
          <w:p w14:paraId="1B8EAAD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405C0A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B3DFA0A" w14:textId="5917D2E2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(3 этап)</w:t>
            </w:r>
          </w:p>
        </w:tc>
        <w:tc>
          <w:tcPr>
            <w:tcW w:w="2084" w:type="dxa"/>
          </w:tcPr>
          <w:p w14:paraId="23AE20FC" w14:textId="5FE1813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6A3424BB" w14:textId="7E2D4698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D721B2F" w14:textId="7F6A3BC5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3FFEFE17" w14:textId="77777777" w:rsidTr="00F703B6">
        <w:tc>
          <w:tcPr>
            <w:tcW w:w="675" w:type="dxa"/>
            <w:tcBorders>
              <w:bottom w:val="single" w:sz="4" w:space="0" w:color="auto"/>
            </w:tcBorders>
          </w:tcPr>
          <w:p w14:paraId="38ADB3D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02020DA2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7AD8791F" w14:textId="23D1B80D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(4 этап)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DAB8170" w14:textId="46661A7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791842D" w14:textId="2AFCF0A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48867B2" w14:textId="1F39BE7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199487CB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DC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5CA" w14:textId="774FF952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  <w:r w:rsidRPr="00313E56">
              <w:rPr>
                <w:sz w:val="22"/>
                <w:szCs w:val="22"/>
              </w:rPr>
              <w:t xml:space="preserve"> китайский язык. Лингвострановедение.</w:t>
            </w:r>
            <w:r>
              <w:rPr>
                <w:sz w:val="22"/>
                <w:szCs w:val="22"/>
              </w:rPr>
              <w:t xml:space="preserve"> Регионоведение.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D30" w14:textId="6D63475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601" w14:textId="6DD533C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DB6" w14:textId="12DB2E36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4B5A012A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FCA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EF4" w14:textId="77777777" w:rsidR="00ED5E12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  <w:r w:rsidRPr="00313E56">
              <w:rPr>
                <w:sz w:val="22"/>
                <w:szCs w:val="22"/>
              </w:rPr>
              <w:t xml:space="preserve"> китайский язык. Лингвострановедение.</w:t>
            </w:r>
            <w:r>
              <w:rPr>
                <w:sz w:val="22"/>
                <w:szCs w:val="22"/>
              </w:rPr>
              <w:t xml:space="preserve"> Регионоведение (2 этап)</w:t>
            </w:r>
          </w:p>
          <w:p w14:paraId="64E28208" w14:textId="34641E9F" w:rsidR="00ED5E12" w:rsidRDefault="00ED5E12" w:rsidP="00ED5E12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B17" w14:textId="15C758E6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78E" w14:textId="1BAA3B92" w:rsidR="00ED5E12" w:rsidRPr="00297305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97F" w14:textId="6CBC2139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512DE8" w:rsidRPr="00313E56" w14:paraId="0C31D0AF" w14:textId="77777777" w:rsidTr="00172911">
        <w:tc>
          <w:tcPr>
            <w:tcW w:w="10421" w:type="dxa"/>
            <w:gridSpan w:val="5"/>
          </w:tcPr>
          <w:p w14:paraId="18CD047C" w14:textId="4CAA5E0A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Арабский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ED5E12" w:rsidRPr="00313E56" w14:paraId="3EC7873C" w14:textId="77777777" w:rsidTr="00172911">
        <w:tc>
          <w:tcPr>
            <w:tcW w:w="675" w:type="dxa"/>
          </w:tcPr>
          <w:p w14:paraId="2E9219B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5F28E9A" w14:textId="514A807B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35557819" w14:textId="43CDAC70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</w:t>
            </w:r>
            <w:r>
              <w:rPr>
                <w:sz w:val="22"/>
                <w:szCs w:val="22"/>
              </w:rPr>
              <w:t>- начальный уровень)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AED1BDE" w14:textId="5F369FD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6552E3BF" w14:textId="7555D38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7F7F6E5" w14:textId="376BCD0D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1614F619" w14:textId="77777777" w:rsidTr="00172911">
        <w:tc>
          <w:tcPr>
            <w:tcW w:w="675" w:type="dxa"/>
          </w:tcPr>
          <w:p w14:paraId="2E6D043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746DBE4" w14:textId="0BCB4BE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646E789E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D16277A" w14:textId="2AEAA37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55F56A9B" w14:textId="17E951A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3079CBE" w14:textId="19D6338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0C8029D0" w14:textId="77777777" w:rsidTr="00F703B6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5484FA38" w14:textId="77777777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Немецкий язык</w:t>
            </w:r>
          </w:p>
        </w:tc>
      </w:tr>
      <w:tr w:rsidR="00ED5E12" w:rsidRPr="00313E56" w14:paraId="09520266" w14:textId="77777777" w:rsidTr="00ED5E12">
        <w:tc>
          <w:tcPr>
            <w:tcW w:w="675" w:type="dxa"/>
          </w:tcPr>
          <w:p w14:paraId="2BD0C085" w14:textId="29951691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766B63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140269DE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3BA42645" w14:textId="6589C6E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35CED86" w14:textId="5A5FDD7F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F10F9F5" w14:textId="50E23BC0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98927D4" w14:textId="77777777" w:rsidTr="00ED5E12">
        <w:tc>
          <w:tcPr>
            <w:tcW w:w="675" w:type="dxa"/>
          </w:tcPr>
          <w:p w14:paraId="2A32C717" w14:textId="578F76C1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90C947E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72A9AF7D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72BE4937" w14:textId="3190199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90BB819" w14:textId="3B3621C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1A246F7" w14:textId="6C06E98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F503A10" w14:textId="77777777" w:rsidTr="00ED5E12">
        <w:tc>
          <w:tcPr>
            <w:tcW w:w="675" w:type="dxa"/>
          </w:tcPr>
          <w:p w14:paraId="4DC9CF66" w14:textId="35CBA38B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2265EA9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50A54BC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186173E3" w14:textId="2AE33A0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DA778CB" w14:textId="304D9E64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CD1FFD4" w14:textId="317FBB52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01F9E95F" w14:textId="77777777" w:rsidTr="00ED5E12">
        <w:tc>
          <w:tcPr>
            <w:tcW w:w="675" w:type="dxa"/>
          </w:tcPr>
          <w:p w14:paraId="33D04DAE" w14:textId="604DC9FC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40EC31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 </w:t>
            </w:r>
          </w:p>
          <w:p w14:paraId="2AB207CB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0AE1B11E" w14:textId="5DB1DD95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F54927C" w14:textId="7470EE8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A845692" w14:textId="2A3E9016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895516E" w14:textId="77777777" w:rsidTr="00ED5E12">
        <w:tc>
          <w:tcPr>
            <w:tcW w:w="675" w:type="dxa"/>
          </w:tcPr>
          <w:p w14:paraId="6B7A9C2E" w14:textId="234AB51F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C6732B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D3D1D1A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</w:tcPr>
          <w:p w14:paraId="1C92382D" w14:textId="1EEEF57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081E5FF" w14:textId="79AA3C0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26144B4" w14:textId="27AC294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701AB7BB" w14:textId="77777777" w:rsidTr="00ED5E12">
        <w:tc>
          <w:tcPr>
            <w:tcW w:w="675" w:type="dxa"/>
          </w:tcPr>
          <w:p w14:paraId="4361D0F7" w14:textId="0413214F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9A62B5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FC97E77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</w:tcPr>
          <w:p w14:paraId="6005645C" w14:textId="4AC02394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9E8020D" w14:textId="5191725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4A38463" w14:textId="6F9B1C0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163F269D" w14:textId="77777777" w:rsidTr="00ED5E12">
        <w:tc>
          <w:tcPr>
            <w:tcW w:w="675" w:type="dxa"/>
          </w:tcPr>
          <w:p w14:paraId="4C07851B" w14:textId="6CF18C45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78A4688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6EC0B48F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В2.1.)</w:t>
            </w:r>
          </w:p>
        </w:tc>
        <w:tc>
          <w:tcPr>
            <w:tcW w:w="2084" w:type="dxa"/>
          </w:tcPr>
          <w:p w14:paraId="71DBB407" w14:textId="7BBA75C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49667E8" w14:textId="6DD79E8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91CF064" w14:textId="08A6DCDE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0E066FA4" w14:textId="77777777" w:rsidTr="00ED5E12">
        <w:tc>
          <w:tcPr>
            <w:tcW w:w="675" w:type="dxa"/>
          </w:tcPr>
          <w:p w14:paraId="0FB9194C" w14:textId="099F123B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4B0C3E4B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</w:p>
          <w:p w14:paraId="2FBE9A3D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</w:tcPr>
          <w:p w14:paraId="3E2FEB94" w14:textId="6E92FF5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F6D694D" w14:textId="47793C6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36D9553" w14:textId="1573FAA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8C78AB" w:rsidRPr="00313E56" w14:paraId="7885EA41" w14:textId="77777777" w:rsidTr="001C761D">
        <w:tc>
          <w:tcPr>
            <w:tcW w:w="675" w:type="dxa"/>
          </w:tcPr>
          <w:p w14:paraId="79079C60" w14:textId="77777777" w:rsidR="008C78AB" w:rsidRPr="005A6935" w:rsidRDefault="008C78AB" w:rsidP="008C78AB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DF72CA9" w14:textId="31DD5CE5" w:rsidR="008C78AB" w:rsidRPr="003905B0" w:rsidRDefault="008C78AB" w:rsidP="008C78AB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3406F7D0" w14:textId="77777777" w:rsidR="008C78AB" w:rsidRPr="00313E56" w:rsidRDefault="008C78AB" w:rsidP="008C78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0A5DBC36" w14:textId="6C2A0C57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490A0855" w14:textId="37F14055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0EE7EDF" w14:textId="3D3DD6F1" w:rsidR="008C78AB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8C78AB" w:rsidRPr="00313E56" w14:paraId="07301492" w14:textId="77777777" w:rsidTr="001C761D">
        <w:tc>
          <w:tcPr>
            <w:tcW w:w="675" w:type="dxa"/>
          </w:tcPr>
          <w:p w14:paraId="059A0A2B" w14:textId="77777777" w:rsidR="008C78AB" w:rsidRPr="005A6935" w:rsidRDefault="008C78AB" w:rsidP="008C78AB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184B591" w14:textId="3EE1B307" w:rsidR="008C78AB" w:rsidRPr="003905B0" w:rsidRDefault="008C78AB" w:rsidP="008C78AB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5B363A04" w14:textId="77777777" w:rsidR="008C78AB" w:rsidRPr="00313E56" w:rsidRDefault="008C78AB" w:rsidP="008C78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A5C8A17" w14:textId="29033904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5B2A631B" w14:textId="08172907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E18C451" w14:textId="042E806C" w:rsidR="008C78AB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8C78AB" w:rsidRPr="00313E56" w14:paraId="636A3974" w14:textId="77777777" w:rsidTr="001C761D">
        <w:tc>
          <w:tcPr>
            <w:tcW w:w="675" w:type="dxa"/>
          </w:tcPr>
          <w:p w14:paraId="350677DB" w14:textId="77777777" w:rsidR="008C78AB" w:rsidRPr="005A6935" w:rsidRDefault="008C78AB" w:rsidP="008C78AB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430CFD8" w14:textId="397D22A7" w:rsidR="008C78AB" w:rsidRPr="003905B0" w:rsidRDefault="008C78AB" w:rsidP="008C78AB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6FA26FA7" w14:textId="77777777" w:rsidR="008C78AB" w:rsidRPr="00313E56" w:rsidRDefault="008C78AB" w:rsidP="008C78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5A23FDF" w14:textId="5CC71FAF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7C791E8E" w14:textId="4010358B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16EB7EC0" w14:textId="43C29666" w:rsidR="008C78AB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146BB987" w14:textId="77777777" w:rsidTr="00F703B6">
        <w:tc>
          <w:tcPr>
            <w:tcW w:w="10421" w:type="dxa"/>
            <w:gridSpan w:val="5"/>
          </w:tcPr>
          <w:p w14:paraId="436B181A" w14:textId="77777777" w:rsidR="003905B0" w:rsidRDefault="003905B0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27F59BEE" w14:textId="1315B91C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Французский язык</w:t>
            </w:r>
          </w:p>
        </w:tc>
      </w:tr>
      <w:tr w:rsidR="000D3099" w:rsidRPr="00313E56" w14:paraId="052805A3" w14:textId="77777777" w:rsidTr="00A13053">
        <w:tc>
          <w:tcPr>
            <w:tcW w:w="675" w:type="dxa"/>
          </w:tcPr>
          <w:p w14:paraId="03B92F23" w14:textId="06D6FAE4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82D51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25202F1" w14:textId="65CF416F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4F47BE5A" w14:textId="02B92691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E5E64A1" w14:textId="3EDD124B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56473779" w14:textId="075C6C0E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2294D0F4" w14:textId="77777777" w:rsidTr="00F2478B">
        <w:tc>
          <w:tcPr>
            <w:tcW w:w="675" w:type="dxa"/>
          </w:tcPr>
          <w:p w14:paraId="6B6CE82C" w14:textId="0063B8ED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B0E2454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4C13D566" w14:textId="48947EA9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2FEE75CF" w14:textId="2FD9AEB1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A2A522D" w14:textId="6A27F2F0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49F693A" w14:textId="229FAD25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72118A1D" w14:textId="77777777" w:rsidTr="00F2478B">
        <w:tc>
          <w:tcPr>
            <w:tcW w:w="675" w:type="dxa"/>
          </w:tcPr>
          <w:p w14:paraId="4220F649" w14:textId="0CBA0324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3CBF290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0595199A" w14:textId="422537A2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4403DC92" w14:textId="4D1C0D06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331ACA5" w14:textId="6C680F48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3B92D75" w14:textId="187132FD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52E0659A" w14:textId="77777777" w:rsidTr="00F2478B">
        <w:tc>
          <w:tcPr>
            <w:tcW w:w="675" w:type="dxa"/>
          </w:tcPr>
          <w:p w14:paraId="25EC659C" w14:textId="5717218B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8D419F8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902DAE0" w14:textId="6BF509F2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7D93AEF8" w14:textId="10ED2EC3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5AC5A01" w14:textId="6831DE9D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005A038" w14:textId="24C5D698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0BB3BA21" w14:textId="77777777" w:rsidTr="00F2478B">
        <w:tc>
          <w:tcPr>
            <w:tcW w:w="675" w:type="dxa"/>
          </w:tcPr>
          <w:p w14:paraId="05A695F2" w14:textId="2D6EB2D2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328B745D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62D325F3" w14:textId="2AFBD98C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</w:tcPr>
          <w:p w14:paraId="5963CE97" w14:textId="55F7F9A0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4F96599" w14:textId="493AF417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EBB8A41" w14:textId="6E2B2F05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740D25F7" w14:textId="77777777" w:rsidTr="00F2478B">
        <w:tc>
          <w:tcPr>
            <w:tcW w:w="675" w:type="dxa"/>
          </w:tcPr>
          <w:p w14:paraId="08F847A7" w14:textId="0ACEEAF9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D58775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37E185F8" w14:textId="0CBA64CE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</w:tcPr>
          <w:p w14:paraId="61DD4CB0" w14:textId="6C49B702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1D3F4BA" w14:textId="62996F2B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B602F8E" w14:textId="55E0CAA9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5C56F53A" w14:textId="77777777" w:rsidTr="00F2478B">
        <w:tc>
          <w:tcPr>
            <w:tcW w:w="675" w:type="dxa"/>
          </w:tcPr>
          <w:p w14:paraId="37765B3C" w14:textId="3F190D4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5B9E962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5296D2DB" w14:textId="283B376F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В2.1)</w:t>
            </w:r>
          </w:p>
        </w:tc>
        <w:tc>
          <w:tcPr>
            <w:tcW w:w="2084" w:type="dxa"/>
          </w:tcPr>
          <w:p w14:paraId="7F23EF06" w14:textId="3CB591C9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095C6B9" w14:textId="40F651EE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F55F54" w14:textId="784F567B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4D587FFE" w14:textId="77777777" w:rsidTr="00F2478B">
        <w:tc>
          <w:tcPr>
            <w:tcW w:w="675" w:type="dxa"/>
          </w:tcPr>
          <w:p w14:paraId="0F0A9880" w14:textId="3F1F26D3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CA6735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Французский язык</w:t>
            </w:r>
          </w:p>
          <w:p w14:paraId="24892597" w14:textId="7A860423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</w:tcPr>
          <w:p w14:paraId="3C73E972" w14:textId="4FBC948F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5CFA137" w14:textId="4C71C215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9689CE9" w14:textId="0F3423B1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121056" w:rsidRPr="00313E56" w14:paraId="243FF9C7" w14:textId="77777777" w:rsidTr="00F2478B">
        <w:tc>
          <w:tcPr>
            <w:tcW w:w="675" w:type="dxa"/>
          </w:tcPr>
          <w:p w14:paraId="4D68AA0C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47582814" w14:textId="77777777" w:rsidR="00121056" w:rsidRPr="00313E56" w:rsidRDefault="00121056" w:rsidP="00121056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Французский язык</w:t>
            </w:r>
          </w:p>
          <w:p w14:paraId="43506A85" w14:textId="23C9AE70" w:rsidR="00121056" w:rsidRPr="00313E56" w:rsidRDefault="00121056" w:rsidP="00121056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(уровень </w:t>
            </w:r>
            <w:r>
              <w:rPr>
                <w:color w:val="000000"/>
                <w:sz w:val="22"/>
                <w:szCs w:val="22"/>
                <w:lang w:val="en-US"/>
              </w:rPr>
              <w:t>C1</w:t>
            </w:r>
            <w:r>
              <w:rPr>
                <w:color w:val="000000"/>
                <w:sz w:val="22"/>
                <w:szCs w:val="22"/>
              </w:rPr>
              <w:t xml:space="preserve">, ступень </w:t>
            </w:r>
            <w:r>
              <w:rPr>
                <w:color w:val="000000"/>
                <w:sz w:val="22"/>
                <w:szCs w:val="22"/>
                <w:lang w:val="en-US"/>
              </w:rPr>
              <w:t>C1.1</w:t>
            </w:r>
            <w:r w:rsidRPr="00313E5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7F135A30" w14:textId="3EC797F3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477D688" w14:textId="0A1D2AE2" w:rsidR="00121056" w:rsidRPr="00313E56" w:rsidRDefault="00121056" w:rsidP="0012105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6DD2E2" w14:textId="1C02DF45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3905B0" w:rsidRPr="00313E56" w14:paraId="38F57B98" w14:textId="77777777" w:rsidTr="00ED5E12">
        <w:tc>
          <w:tcPr>
            <w:tcW w:w="675" w:type="dxa"/>
          </w:tcPr>
          <w:p w14:paraId="00BD5C8B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482997C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2E461B5C" w14:textId="3FE6CE3C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7B93ECC7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74EF758B" w14:textId="68F3B40E" w:rsidR="003905B0" w:rsidRPr="00313E56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3905B0">
              <w:rPr>
                <w:sz w:val="22"/>
                <w:szCs w:val="22"/>
              </w:rPr>
              <w:t>/60/2</w:t>
            </w:r>
          </w:p>
        </w:tc>
        <w:tc>
          <w:tcPr>
            <w:tcW w:w="2084" w:type="dxa"/>
            <w:vAlign w:val="center"/>
          </w:tcPr>
          <w:p w14:paraId="217D466A" w14:textId="24889F29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5E032028" w14:textId="6BC16345" w:rsidR="003905B0" w:rsidRPr="005C1065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3905B0" w:rsidRPr="00313E56" w14:paraId="4EEB0890" w14:textId="77777777" w:rsidTr="00ED5E12">
        <w:tc>
          <w:tcPr>
            <w:tcW w:w="675" w:type="dxa"/>
          </w:tcPr>
          <w:p w14:paraId="081DFC2D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C79CCDE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47B559E2" w14:textId="5BB3705D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016000C0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5B097447" w14:textId="6F19B109" w:rsidR="003905B0" w:rsidRPr="00313E56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3905B0">
              <w:rPr>
                <w:sz w:val="22"/>
                <w:szCs w:val="22"/>
              </w:rPr>
              <w:t>/60/2</w:t>
            </w:r>
          </w:p>
        </w:tc>
        <w:tc>
          <w:tcPr>
            <w:tcW w:w="2084" w:type="dxa"/>
            <w:vAlign w:val="center"/>
          </w:tcPr>
          <w:p w14:paraId="14BEC048" w14:textId="00D01236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49574D00" w14:textId="77777777" w:rsidR="003905B0" w:rsidRDefault="003905B0" w:rsidP="003905B0">
            <w:pPr>
              <w:jc w:val="center"/>
              <w:rPr>
                <w:sz w:val="22"/>
                <w:szCs w:val="22"/>
              </w:rPr>
            </w:pPr>
          </w:p>
          <w:p w14:paraId="74E34C17" w14:textId="01650C29" w:rsidR="003905B0" w:rsidRPr="005C1065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0D3099" w:rsidRPr="00313E56" w14:paraId="452FA43A" w14:textId="77777777" w:rsidTr="00ED5E12">
        <w:tc>
          <w:tcPr>
            <w:tcW w:w="675" w:type="dxa"/>
          </w:tcPr>
          <w:p w14:paraId="5D9C6415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AA9B62" w14:textId="7334F666" w:rsidR="000D3099" w:rsidRPr="003905B0" w:rsidRDefault="000D3099" w:rsidP="000D30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53B86573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418D53A" w14:textId="306C4ABA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27B8F3DB" w14:textId="2E6B2655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7D6FCD9B" w14:textId="23DBBB91" w:rsidR="000D3099" w:rsidRPr="005C1065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0D3099" w:rsidRPr="00313E56" w14:paraId="2C2E0AB3" w14:textId="77777777" w:rsidTr="00ED5E12">
        <w:tc>
          <w:tcPr>
            <w:tcW w:w="675" w:type="dxa"/>
          </w:tcPr>
          <w:p w14:paraId="09B26756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2AB97F" w14:textId="77777777" w:rsidR="000D3099" w:rsidRDefault="000D3099" w:rsidP="000D3099">
            <w:pPr>
              <w:rPr>
                <w:color w:val="000000"/>
                <w:sz w:val="22"/>
                <w:szCs w:val="22"/>
              </w:rPr>
            </w:pPr>
          </w:p>
          <w:p w14:paraId="1B1B3314" w14:textId="681DADC5" w:rsidR="000D3099" w:rsidRPr="003905B0" w:rsidRDefault="000D3099" w:rsidP="000D30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В2)-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1C32F98E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A9C6F9C" w14:textId="79100C3E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0E72A843" w14:textId="18E17FB5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5FADDE17" w14:textId="266A0A36" w:rsidR="000D3099" w:rsidRPr="005C1065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0D3099" w:rsidRPr="00DD60ED" w14:paraId="7CFD4D05" w14:textId="77777777" w:rsidTr="00401A6A">
        <w:tc>
          <w:tcPr>
            <w:tcW w:w="675" w:type="dxa"/>
          </w:tcPr>
          <w:p w14:paraId="1B1AC963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DAC90B0" w14:textId="2EC31E67" w:rsidR="000D3099" w:rsidRPr="00DD60ED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 w:rsidRPr="00DD60ED">
              <w:rPr>
                <w:color w:val="000000"/>
                <w:sz w:val="22"/>
                <w:szCs w:val="22"/>
              </w:rPr>
              <w:t xml:space="preserve"> (уровень А1)</w:t>
            </w:r>
          </w:p>
        </w:tc>
        <w:tc>
          <w:tcPr>
            <w:tcW w:w="2084" w:type="dxa"/>
            <w:vAlign w:val="center"/>
          </w:tcPr>
          <w:p w14:paraId="103792D9" w14:textId="1147FB0E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3F093951" w14:textId="50523DCC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  <w:vAlign w:val="center"/>
          </w:tcPr>
          <w:p w14:paraId="5FE8B1E3" w14:textId="7C67F9F5" w:rsidR="000D3099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</w:tr>
      <w:tr w:rsidR="000D3099" w:rsidRPr="00313E56" w14:paraId="7E022AC1" w14:textId="77777777" w:rsidTr="00D929D2">
        <w:tc>
          <w:tcPr>
            <w:tcW w:w="675" w:type="dxa"/>
          </w:tcPr>
          <w:p w14:paraId="2F5D2BA1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F9DAD" w14:textId="3C0B8C7D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А2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0330B5B1" w14:textId="22799654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EA3F88"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7EB6F17B" w14:textId="3800AE1A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</w:tcPr>
          <w:p w14:paraId="4B5B0601" w14:textId="4364BCDA" w:rsidR="000D3099" w:rsidRDefault="000D3099" w:rsidP="000D3099">
            <w:pPr>
              <w:jc w:val="center"/>
              <w:rPr>
                <w:sz w:val="22"/>
                <w:szCs w:val="22"/>
              </w:rPr>
            </w:pPr>
            <w:r w:rsidRPr="00847905">
              <w:rPr>
                <w:sz w:val="22"/>
                <w:szCs w:val="22"/>
              </w:rPr>
              <w:t>19000,00</w:t>
            </w:r>
          </w:p>
        </w:tc>
      </w:tr>
      <w:tr w:rsidR="000D3099" w:rsidRPr="00313E56" w14:paraId="29853774" w14:textId="77777777" w:rsidTr="00D929D2">
        <w:tc>
          <w:tcPr>
            <w:tcW w:w="675" w:type="dxa"/>
          </w:tcPr>
          <w:p w14:paraId="695FFE3A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2A8E657" w14:textId="34BB6455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В1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44996754" w14:textId="76024F33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EA3F88"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4C1DE58B" w14:textId="38773854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</w:tcPr>
          <w:p w14:paraId="31FBF225" w14:textId="4A7549B7" w:rsidR="000D3099" w:rsidRDefault="000D3099" w:rsidP="000D3099">
            <w:pPr>
              <w:jc w:val="center"/>
              <w:rPr>
                <w:sz w:val="22"/>
                <w:szCs w:val="22"/>
              </w:rPr>
            </w:pPr>
            <w:r w:rsidRPr="00847905">
              <w:rPr>
                <w:sz w:val="22"/>
                <w:szCs w:val="22"/>
              </w:rPr>
              <w:t>19000,00</w:t>
            </w:r>
          </w:p>
        </w:tc>
      </w:tr>
      <w:tr w:rsidR="000D3099" w:rsidRPr="005238E6" w14:paraId="74CB5D41" w14:textId="77777777" w:rsidTr="00D929D2">
        <w:tc>
          <w:tcPr>
            <w:tcW w:w="675" w:type="dxa"/>
          </w:tcPr>
          <w:p w14:paraId="362D15AA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AA4E95B" w14:textId="0B5CD13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39936A8" w14:textId="4B01A246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EA3F88"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47D28267" w14:textId="5BB75F0F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</w:tcPr>
          <w:p w14:paraId="71E18C2C" w14:textId="7816CF14" w:rsidR="000D3099" w:rsidRDefault="000D3099" w:rsidP="000D3099">
            <w:pPr>
              <w:jc w:val="center"/>
              <w:rPr>
                <w:sz w:val="22"/>
                <w:szCs w:val="22"/>
              </w:rPr>
            </w:pPr>
            <w:r w:rsidRPr="00847905">
              <w:rPr>
                <w:sz w:val="22"/>
                <w:szCs w:val="22"/>
              </w:rPr>
              <w:t>19000,00</w:t>
            </w:r>
          </w:p>
        </w:tc>
      </w:tr>
    </w:tbl>
    <w:p w14:paraId="27410A88" w14:textId="77777777" w:rsidR="00D63029" w:rsidRPr="00313E56" w:rsidRDefault="00D63029" w:rsidP="00F703B6">
      <w:pPr>
        <w:rPr>
          <w:sz w:val="22"/>
          <w:szCs w:val="22"/>
        </w:rPr>
      </w:pPr>
    </w:p>
    <w:sectPr w:rsidR="00D63029" w:rsidRPr="00313E56" w:rsidSect="001F49D5">
      <w:footerReference w:type="default" r:id="rId23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0BE9" w14:textId="77777777" w:rsidR="00ED5E12" w:rsidRDefault="00ED5E12" w:rsidP="008A2CA0">
      <w:r>
        <w:separator/>
      </w:r>
    </w:p>
  </w:endnote>
  <w:endnote w:type="continuationSeparator" w:id="0">
    <w:p w14:paraId="78275FEA" w14:textId="77777777" w:rsidR="00ED5E12" w:rsidRDefault="00ED5E12" w:rsidP="008A2CA0">
      <w:r>
        <w:continuationSeparator/>
      </w:r>
    </w:p>
  </w:endnote>
  <w:endnote w:type="continuationNotice" w:id="1">
    <w:p w14:paraId="660C9993" w14:textId="77777777" w:rsidR="00ED5E12" w:rsidRDefault="00ED5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538D3A9C" w:rsidR="00ED5E12" w:rsidRDefault="00ED5E12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F1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3812" w14:textId="77777777" w:rsidR="00ED5E12" w:rsidRDefault="00ED5E12" w:rsidP="008A2CA0">
      <w:r>
        <w:separator/>
      </w:r>
    </w:p>
  </w:footnote>
  <w:footnote w:type="continuationSeparator" w:id="0">
    <w:p w14:paraId="3E2B63FA" w14:textId="77777777" w:rsidR="00ED5E12" w:rsidRDefault="00ED5E12" w:rsidP="008A2CA0">
      <w:r>
        <w:continuationSeparator/>
      </w:r>
    </w:p>
  </w:footnote>
  <w:footnote w:type="continuationNotice" w:id="1">
    <w:p w14:paraId="28AE98FE" w14:textId="77777777" w:rsidR="00ED5E12" w:rsidRDefault="00ED5E12"/>
  </w:footnote>
  <w:footnote w:id="2">
    <w:p w14:paraId="2C06A52E" w14:textId="1D95B910" w:rsidR="00ED5E12" w:rsidRDefault="00ED5E12">
      <w:pPr>
        <w:pStyle w:val="af8"/>
      </w:pPr>
      <w:r>
        <w:rPr>
          <w:rStyle w:val="afa"/>
        </w:rPr>
        <w:footnoteRef/>
      </w:r>
      <w:r>
        <w:t xml:space="preserve"> 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</w:t>
      </w:r>
    </w:p>
  </w:footnote>
  <w:footnote w:id="3">
    <w:p w14:paraId="7E380AAF" w14:textId="7CF18843" w:rsidR="00ED5E12" w:rsidRDefault="00ED5E12">
      <w:pPr>
        <w:pStyle w:val="af8"/>
      </w:pPr>
      <w:r>
        <w:rPr>
          <w:rStyle w:val="afa"/>
        </w:rPr>
        <w:footnoteRef/>
      </w:r>
      <w:r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C82E2A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7FE3"/>
    <w:multiLevelType w:val="hybridMultilevel"/>
    <w:tmpl w:val="D28E414A"/>
    <w:lvl w:ilvl="0" w:tplc="C1C41C66">
      <w:start w:val="5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12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14F88"/>
    <w:multiLevelType w:val="multilevel"/>
    <w:tmpl w:val="D9F2A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3C1D"/>
    <w:multiLevelType w:val="hybridMultilevel"/>
    <w:tmpl w:val="5240F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16524"/>
    <w:multiLevelType w:val="multilevel"/>
    <w:tmpl w:val="C82E453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1E0BE8"/>
    <w:multiLevelType w:val="multilevel"/>
    <w:tmpl w:val="C4DA8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33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35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83FA0"/>
    <w:multiLevelType w:val="hybridMultilevel"/>
    <w:tmpl w:val="4800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4598E"/>
    <w:multiLevelType w:val="multilevel"/>
    <w:tmpl w:val="B4C0C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38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AD0537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3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4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9"/>
  </w:num>
  <w:num w:numId="3">
    <w:abstractNumId w:val="3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7"/>
  </w:num>
  <w:num w:numId="12">
    <w:abstractNumId w:val="33"/>
  </w:num>
  <w:num w:numId="13">
    <w:abstractNumId w:val="16"/>
  </w:num>
  <w:num w:numId="14">
    <w:abstractNumId w:val="41"/>
  </w:num>
  <w:num w:numId="15">
    <w:abstractNumId w:val="20"/>
  </w:num>
  <w:num w:numId="16">
    <w:abstractNumId w:val="28"/>
  </w:num>
  <w:num w:numId="17">
    <w:abstractNumId w:val="38"/>
  </w:num>
  <w:num w:numId="18">
    <w:abstractNumId w:val="17"/>
  </w:num>
  <w:num w:numId="19">
    <w:abstractNumId w:val="0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42"/>
  </w:num>
  <w:num w:numId="25">
    <w:abstractNumId w:val="21"/>
  </w:num>
  <w:num w:numId="26">
    <w:abstractNumId w:val="39"/>
  </w:num>
  <w:num w:numId="27">
    <w:abstractNumId w:val="32"/>
  </w:num>
  <w:num w:numId="28">
    <w:abstractNumId w:val="29"/>
  </w:num>
  <w:num w:numId="29">
    <w:abstractNumId w:val="31"/>
  </w:num>
  <w:num w:numId="30">
    <w:abstractNumId w:val="37"/>
  </w:num>
  <w:num w:numId="31">
    <w:abstractNumId w:val="4"/>
  </w:num>
  <w:num w:numId="32">
    <w:abstractNumId w:val="30"/>
  </w:num>
  <w:num w:numId="33">
    <w:abstractNumId w:val="18"/>
  </w:num>
  <w:num w:numId="34">
    <w:abstractNumId w:val="26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4"/>
  </w:num>
  <w:num w:numId="39">
    <w:abstractNumId w:val="13"/>
  </w:num>
  <w:num w:numId="40">
    <w:abstractNumId w:val="34"/>
  </w:num>
  <w:num w:numId="41">
    <w:abstractNumId w:val="5"/>
  </w:num>
  <w:num w:numId="42">
    <w:abstractNumId w:val="36"/>
  </w:num>
  <w:num w:numId="43">
    <w:abstractNumId w:val="25"/>
  </w:num>
  <w:num w:numId="44">
    <w:abstractNumId w:val="10"/>
  </w:num>
  <w:num w:numId="45">
    <w:abstractNumId w:val="22"/>
  </w:num>
  <w:num w:numId="46">
    <w:abstractNumId w:val="1"/>
  </w:num>
  <w:num w:numId="47">
    <w:abstractNumId w:val="45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66EBA"/>
    <w:rsid w:val="00070F24"/>
    <w:rsid w:val="0007545B"/>
    <w:rsid w:val="000767A4"/>
    <w:rsid w:val="000802A0"/>
    <w:rsid w:val="000806F7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3099"/>
    <w:rsid w:val="000D6B24"/>
    <w:rsid w:val="000D79EF"/>
    <w:rsid w:val="000E1634"/>
    <w:rsid w:val="000E3B9A"/>
    <w:rsid w:val="000E53AB"/>
    <w:rsid w:val="000E56D2"/>
    <w:rsid w:val="000E7274"/>
    <w:rsid w:val="000F2AD3"/>
    <w:rsid w:val="000F2AF2"/>
    <w:rsid w:val="00105864"/>
    <w:rsid w:val="001066D7"/>
    <w:rsid w:val="00112106"/>
    <w:rsid w:val="00113155"/>
    <w:rsid w:val="0011779E"/>
    <w:rsid w:val="00121056"/>
    <w:rsid w:val="0012624C"/>
    <w:rsid w:val="00126A9B"/>
    <w:rsid w:val="00132B70"/>
    <w:rsid w:val="00132BCA"/>
    <w:rsid w:val="001360FA"/>
    <w:rsid w:val="0014198C"/>
    <w:rsid w:val="00143EBC"/>
    <w:rsid w:val="0014679D"/>
    <w:rsid w:val="001505F9"/>
    <w:rsid w:val="00152229"/>
    <w:rsid w:val="00154EC7"/>
    <w:rsid w:val="00154FFC"/>
    <w:rsid w:val="00156DA3"/>
    <w:rsid w:val="00160A97"/>
    <w:rsid w:val="001719E6"/>
    <w:rsid w:val="00171B38"/>
    <w:rsid w:val="00172911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5CE2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70389"/>
    <w:rsid w:val="00271BEE"/>
    <w:rsid w:val="002733CE"/>
    <w:rsid w:val="00284186"/>
    <w:rsid w:val="002935B2"/>
    <w:rsid w:val="002A4BB1"/>
    <w:rsid w:val="002B1166"/>
    <w:rsid w:val="002B13FB"/>
    <w:rsid w:val="002B5E59"/>
    <w:rsid w:val="002C0526"/>
    <w:rsid w:val="002C2371"/>
    <w:rsid w:val="002C466B"/>
    <w:rsid w:val="002D1DA5"/>
    <w:rsid w:val="002D3DCF"/>
    <w:rsid w:val="002D40C0"/>
    <w:rsid w:val="002D46FD"/>
    <w:rsid w:val="002D64E6"/>
    <w:rsid w:val="002D6D7F"/>
    <w:rsid w:val="002E48A4"/>
    <w:rsid w:val="002E4C49"/>
    <w:rsid w:val="002E65D2"/>
    <w:rsid w:val="002F1690"/>
    <w:rsid w:val="002F3302"/>
    <w:rsid w:val="002F3EB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7663"/>
    <w:rsid w:val="003905B0"/>
    <w:rsid w:val="003927D6"/>
    <w:rsid w:val="00392F8F"/>
    <w:rsid w:val="003A1DC7"/>
    <w:rsid w:val="003A7A8B"/>
    <w:rsid w:val="003C015F"/>
    <w:rsid w:val="003C22EB"/>
    <w:rsid w:val="003C3CA1"/>
    <w:rsid w:val="003C5288"/>
    <w:rsid w:val="003D1414"/>
    <w:rsid w:val="003D476A"/>
    <w:rsid w:val="003E0486"/>
    <w:rsid w:val="003E3C6E"/>
    <w:rsid w:val="003E68DA"/>
    <w:rsid w:val="003F353E"/>
    <w:rsid w:val="003F5908"/>
    <w:rsid w:val="0040344E"/>
    <w:rsid w:val="004036C8"/>
    <w:rsid w:val="00405696"/>
    <w:rsid w:val="00411611"/>
    <w:rsid w:val="004148BC"/>
    <w:rsid w:val="00420412"/>
    <w:rsid w:val="004277EF"/>
    <w:rsid w:val="004301F2"/>
    <w:rsid w:val="00434F38"/>
    <w:rsid w:val="0044131A"/>
    <w:rsid w:val="00446119"/>
    <w:rsid w:val="00454745"/>
    <w:rsid w:val="00456B9C"/>
    <w:rsid w:val="004606D0"/>
    <w:rsid w:val="004632C4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608"/>
    <w:rsid w:val="004C5CE2"/>
    <w:rsid w:val="004D04D7"/>
    <w:rsid w:val="004D6F93"/>
    <w:rsid w:val="004E00B7"/>
    <w:rsid w:val="004E5C9B"/>
    <w:rsid w:val="004F2AFF"/>
    <w:rsid w:val="004F5B47"/>
    <w:rsid w:val="005079B3"/>
    <w:rsid w:val="00512248"/>
    <w:rsid w:val="00512DE8"/>
    <w:rsid w:val="005201AB"/>
    <w:rsid w:val="005238E6"/>
    <w:rsid w:val="00524F73"/>
    <w:rsid w:val="0052566F"/>
    <w:rsid w:val="005264E9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4648"/>
    <w:rsid w:val="0057336D"/>
    <w:rsid w:val="005750E9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421F"/>
    <w:rsid w:val="005E7E4E"/>
    <w:rsid w:val="005F419F"/>
    <w:rsid w:val="005F7C6F"/>
    <w:rsid w:val="005F7F01"/>
    <w:rsid w:val="00607F06"/>
    <w:rsid w:val="0061650F"/>
    <w:rsid w:val="00616B5D"/>
    <w:rsid w:val="00617660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84F90"/>
    <w:rsid w:val="00686DD3"/>
    <w:rsid w:val="0069177B"/>
    <w:rsid w:val="00692187"/>
    <w:rsid w:val="006A09F4"/>
    <w:rsid w:val="006A2EFF"/>
    <w:rsid w:val="006A5A6F"/>
    <w:rsid w:val="006A5EFB"/>
    <w:rsid w:val="006B1502"/>
    <w:rsid w:val="006B73E5"/>
    <w:rsid w:val="006C1BB8"/>
    <w:rsid w:val="006E3848"/>
    <w:rsid w:val="006E5F96"/>
    <w:rsid w:val="006F7D94"/>
    <w:rsid w:val="00705183"/>
    <w:rsid w:val="00705F12"/>
    <w:rsid w:val="0071046E"/>
    <w:rsid w:val="00710B62"/>
    <w:rsid w:val="00711397"/>
    <w:rsid w:val="007125E4"/>
    <w:rsid w:val="00714B76"/>
    <w:rsid w:val="0071541D"/>
    <w:rsid w:val="00732899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D03B7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14E36"/>
    <w:rsid w:val="00822D36"/>
    <w:rsid w:val="00824B2E"/>
    <w:rsid w:val="0082586E"/>
    <w:rsid w:val="00825E88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1A47"/>
    <w:rsid w:val="008A2CA0"/>
    <w:rsid w:val="008A501C"/>
    <w:rsid w:val="008B0A7F"/>
    <w:rsid w:val="008C0079"/>
    <w:rsid w:val="008C78AB"/>
    <w:rsid w:val="008D1477"/>
    <w:rsid w:val="008D4461"/>
    <w:rsid w:val="008E12B7"/>
    <w:rsid w:val="008F75DE"/>
    <w:rsid w:val="00903106"/>
    <w:rsid w:val="00911B30"/>
    <w:rsid w:val="00912B2D"/>
    <w:rsid w:val="00921E2E"/>
    <w:rsid w:val="00923589"/>
    <w:rsid w:val="00926827"/>
    <w:rsid w:val="009337BA"/>
    <w:rsid w:val="00935820"/>
    <w:rsid w:val="009516D5"/>
    <w:rsid w:val="00951B4E"/>
    <w:rsid w:val="00961E8D"/>
    <w:rsid w:val="009775B7"/>
    <w:rsid w:val="009805A4"/>
    <w:rsid w:val="009818D3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344A"/>
    <w:rsid w:val="00A25032"/>
    <w:rsid w:val="00A315F1"/>
    <w:rsid w:val="00A33023"/>
    <w:rsid w:val="00A36BF2"/>
    <w:rsid w:val="00A40C47"/>
    <w:rsid w:val="00A42D2A"/>
    <w:rsid w:val="00A50766"/>
    <w:rsid w:val="00A50E6C"/>
    <w:rsid w:val="00A56814"/>
    <w:rsid w:val="00A62A00"/>
    <w:rsid w:val="00A66EA8"/>
    <w:rsid w:val="00A67DE3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F034D"/>
    <w:rsid w:val="00AF5191"/>
    <w:rsid w:val="00B12725"/>
    <w:rsid w:val="00B250F1"/>
    <w:rsid w:val="00B31A8F"/>
    <w:rsid w:val="00B32A1E"/>
    <w:rsid w:val="00B371B4"/>
    <w:rsid w:val="00B420D1"/>
    <w:rsid w:val="00B43233"/>
    <w:rsid w:val="00B46552"/>
    <w:rsid w:val="00B505A8"/>
    <w:rsid w:val="00B51C65"/>
    <w:rsid w:val="00B533E3"/>
    <w:rsid w:val="00B56DCA"/>
    <w:rsid w:val="00B57EAB"/>
    <w:rsid w:val="00B62305"/>
    <w:rsid w:val="00B74344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B1E06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64AE"/>
    <w:rsid w:val="00C67BD7"/>
    <w:rsid w:val="00C7075D"/>
    <w:rsid w:val="00C75040"/>
    <w:rsid w:val="00C84627"/>
    <w:rsid w:val="00C94C22"/>
    <w:rsid w:val="00C94CAA"/>
    <w:rsid w:val="00CA02AB"/>
    <w:rsid w:val="00CA3684"/>
    <w:rsid w:val="00CA700B"/>
    <w:rsid w:val="00CB0E27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977"/>
    <w:rsid w:val="00D11C4D"/>
    <w:rsid w:val="00D16C35"/>
    <w:rsid w:val="00D329A5"/>
    <w:rsid w:val="00D350D8"/>
    <w:rsid w:val="00D3792E"/>
    <w:rsid w:val="00D460F3"/>
    <w:rsid w:val="00D470FC"/>
    <w:rsid w:val="00D6108A"/>
    <w:rsid w:val="00D62FA2"/>
    <w:rsid w:val="00D63029"/>
    <w:rsid w:val="00D63494"/>
    <w:rsid w:val="00D666BA"/>
    <w:rsid w:val="00D7192A"/>
    <w:rsid w:val="00D71F34"/>
    <w:rsid w:val="00D726AE"/>
    <w:rsid w:val="00D72C0B"/>
    <w:rsid w:val="00D740AE"/>
    <w:rsid w:val="00D7631C"/>
    <w:rsid w:val="00D76796"/>
    <w:rsid w:val="00D77A04"/>
    <w:rsid w:val="00D8047B"/>
    <w:rsid w:val="00D90311"/>
    <w:rsid w:val="00D94071"/>
    <w:rsid w:val="00DA3D54"/>
    <w:rsid w:val="00DA51C8"/>
    <w:rsid w:val="00DA62D3"/>
    <w:rsid w:val="00DA7F15"/>
    <w:rsid w:val="00DC4416"/>
    <w:rsid w:val="00DC511A"/>
    <w:rsid w:val="00DD60ED"/>
    <w:rsid w:val="00DD6708"/>
    <w:rsid w:val="00DD7842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378F7"/>
    <w:rsid w:val="00E40010"/>
    <w:rsid w:val="00E40EFA"/>
    <w:rsid w:val="00E50386"/>
    <w:rsid w:val="00E72386"/>
    <w:rsid w:val="00E74844"/>
    <w:rsid w:val="00E85867"/>
    <w:rsid w:val="00E87401"/>
    <w:rsid w:val="00E87F84"/>
    <w:rsid w:val="00E90E51"/>
    <w:rsid w:val="00E95DBF"/>
    <w:rsid w:val="00EA62FA"/>
    <w:rsid w:val="00EC6530"/>
    <w:rsid w:val="00ED4127"/>
    <w:rsid w:val="00ED5E12"/>
    <w:rsid w:val="00ED61B0"/>
    <w:rsid w:val="00EE36F5"/>
    <w:rsid w:val="00EF719E"/>
    <w:rsid w:val="00F00A44"/>
    <w:rsid w:val="00F00C70"/>
    <w:rsid w:val="00F036CC"/>
    <w:rsid w:val="00F20ECE"/>
    <w:rsid w:val="00F23A72"/>
    <w:rsid w:val="00F26B76"/>
    <w:rsid w:val="00F27D20"/>
    <w:rsid w:val="00F36DFD"/>
    <w:rsid w:val="00F41916"/>
    <w:rsid w:val="00F438CD"/>
    <w:rsid w:val="00F439B8"/>
    <w:rsid w:val="00F44A61"/>
    <w:rsid w:val="00F55A06"/>
    <w:rsid w:val="00F57366"/>
    <w:rsid w:val="00F61030"/>
    <w:rsid w:val="00F6590F"/>
    <w:rsid w:val="00F703B6"/>
    <w:rsid w:val="00F71210"/>
    <w:rsid w:val="00F729BD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C1ED0"/>
    <w:rsid w:val="00FC7D7F"/>
    <w:rsid w:val="00FD22A7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22AC0105-3F73-4A8C-B70A-82DE438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F2A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D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f0">
    <w:name w:val="Strong"/>
    <w:basedOn w:val="a0"/>
    <w:uiPriority w:val="22"/>
    <w:qFormat/>
    <w:rsid w:val="008D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plus/languages" TargetMode="External"/><Relationship Id="rId13" Type="http://schemas.openxmlformats.org/officeDocument/2006/relationships/hyperlink" Target="https://www.hse.ru/org/hse/aup/addedu/" TargetMode="External"/><Relationship Id="rId18" Type="http://schemas.openxmlformats.org/officeDocument/2006/relationships/hyperlink" Target="https://clt.hse.ru/pk_i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t.hse.ru/pk_germ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t.hse.ru/" TargetMode="External"/><Relationship Id="rId17" Type="http://schemas.openxmlformats.org/officeDocument/2006/relationships/hyperlink" Target="https://clt.hse.ru/pk_fra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t.hse.ru/pk_eng" TargetMode="External"/><Relationship Id="rId20" Type="http://schemas.openxmlformats.org/officeDocument/2006/relationships/hyperlink" Target="mailto:vkalacheva@h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hse/aup/added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golovanova@hse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t.hse.ru/" TargetMode="External"/><Relationship Id="rId19" Type="http://schemas.openxmlformats.org/officeDocument/2006/relationships/hyperlink" Target="https://clt.hse.ru/pk_c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.hse.ru/clt/" TargetMode="External"/><Relationship Id="rId14" Type="http://schemas.openxmlformats.org/officeDocument/2006/relationships/hyperlink" Target="https://www.hse.ru/plus/languages" TargetMode="External"/><Relationship Id="rId22" Type="http://schemas.openxmlformats.org/officeDocument/2006/relationships/hyperlink" Target="https://clt.hse.ru/pk_s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3000A347-5BCD-4390-903A-D45F55B81B8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Голованова Ирина Гурьевна</cp:lastModifiedBy>
  <cp:revision>7</cp:revision>
  <cp:lastPrinted>2019-05-08T12:13:00Z</cp:lastPrinted>
  <dcterms:created xsi:type="dcterms:W3CDTF">2022-09-07T14:04:00Z</dcterms:created>
  <dcterms:modified xsi:type="dcterms:W3CDTF">2022-09-08T14:37:00Z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